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8" w:rsidRPr="00A01A0D" w:rsidRDefault="00B97098" w:rsidP="00B97098">
      <w:pPr>
        <w:jc w:val="center"/>
        <w:rPr>
          <w:b/>
          <w:sz w:val="28"/>
          <w:szCs w:val="28"/>
        </w:rPr>
      </w:pPr>
      <w:proofErr w:type="gramStart"/>
      <w:r w:rsidRPr="00A01A0D">
        <w:rPr>
          <w:b/>
          <w:sz w:val="28"/>
          <w:szCs w:val="28"/>
        </w:rPr>
        <w:t>ПЛАН  ВОСПИТАТЕЛЬНОЙ</w:t>
      </w:r>
      <w:proofErr w:type="gramEnd"/>
      <w:r w:rsidRPr="00A01A0D">
        <w:rPr>
          <w:b/>
          <w:sz w:val="28"/>
          <w:szCs w:val="28"/>
        </w:rPr>
        <w:t xml:space="preserve"> РАБОТЫ</w:t>
      </w:r>
    </w:p>
    <w:p w:rsidR="00B97098" w:rsidRPr="00A01A0D" w:rsidRDefault="00B97098" w:rsidP="00B97098">
      <w:pPr>
        <w:jc w:val="center"/>
        <w:rPr>
          <w:b/>
          <w:sz w:val="28"/>
          <w:szCs w:val="28"/>
        </w:rPr>
      </w:pPr>
      <w:r w:rsidRPr="00A01A0D">
        <w:rPr>
          <w:b/>
          <w:sz w:val="28"/>
          <w:szCs w:val="28"/>
        </w:rPr>
        <w:t xml:space="preserve">кафедры сестринского дела и клинического ухода </w:t>
      </w:r>
    </w:p>
    <w:p w:rsidR="00B97098" w:rsidRPr="00A01A0D" w:rsidRDefault="004A712F" w:rsidP="00B970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2016</w:t>
      </w:r>
      <w:proofErr w:type="gramEnd"/>
      <w:r>
        <w:rPr>
          <w:b/>
          <w:sz w:val="28"/>
          <w:szCs w:val="28"/>
        </w:rPr>
        <w:t>-2017</w:t>
      </w:r>
      <w:r w:rsidR="00B97098" w:rsidRPr="00A01A0D">
        <w:rPr>
          <w:b/>
          <w:sz w:val="28"/>
          <w:szCs w:val="28"/>
        </w:rPr>
        <w:t xml:space="preserve"> уч. год</w:t>
      </w:r>
    </w:p>
    <w:p w:rsidR="00B97098" w:rsidRDefault="00B97098" w:rsidP="00B97098">
      <w:pPr>
        <w:jc w:val="center"/>
        <w:rPr>
          <w:b/>
          <w:sz w:val="24"/>
          <w:szCs w:val="24"/>
        </w:rPr>
      </w:pPr>
    </w:p>
    <w:p w:rsidR="00B97098" w:rsidRDefault="00B97098" w:rsidP="00B9709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Pr="00926224">
        <w:rPr>
          <w:i/>
          <w:sz w:val="24"/>
          <w:szCs w:val="24"/>
        </w:rPr>
        <w:t xml:space="preserve"> </w:t>
      </w:r>
    </w:p>
    <w:p w:rsidR="00B97098" w:rsidRDefault="00B97098" w:rsidP="00B97098">
      <w:pPr>
        <w:pStyle w:val="3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081"/>
        <w:gridCol w:w="3118"/>
      </w:tblGrid>
      <w:tr w:rsidR="00B97098" w:rsidTr="005A35C4">
        <w:tc>
          <w:tcPr>
            <w:tcW w:w="3146" w:type="dxa"/>
            <w:shd w:val="clear" w:color="auto" w:fill="auto"/>
          </w:tcPr>
          <w:p w:rsidR="00B97098" w:rsidRPr="001F6322" w:rsidRDefault="00B97098" w:rsidP="004958F6">
            <w:pPr>
              <w:pStyle w:val="3"/>
            </w:pPr>
            <w:r w:rsidRPr="001F6322">
              <w:t>Содержание работы</w:t>
            </w:r>
          </w:p>
        </w:tc>
        <w:tc>
          <w:tcPr>
            <w:tcW w:w="3081" w:type="dxa"/>
            <w:shd w:val="clear" w:color="auto" w:fill="auto"/>
          </w:tcPr>
          <w:p w:rsidR="00B97098" w:rsidRPr="00D44C33" w:rsidRDefault="00B97098" w:rsidP="004958F6">
            <w:pPr>
              <w:jc w:val="center"/>
              <w:rPr>
                <w:sz w:val="24"/>
                <w:szCs w:val="24"/>
              </w:rPr>
            </w:pPr>
            <w:r w:rsidRPr="00D44C33">
              <w:rPr>
                <w:sz w:val="24"/>
                <w:szCs w:val="24"/>
              </w:rPr>
              <w:t xml:space="preserve">Срок </w:t>
            </w:r>
          </w:p>
          <w:p w:rsidR="00B97098" w:rsidRPr="001F6322" w:rsidRDefault="00B97098" w:rsidP="004958F6">
            <w:pPr>
              <w:pStyle w:val="3"/>
            </w:pPr>
            <w:r w:rsidRPr="001F6322">
              <w:t>исполнения</w:t>
            </w:r>
          </w:p>
        </w:tc>
        <w:tc>
          <w:tcPr>
            <w:tcW w:w="3118" w:type="dxa"/>
            <w:shd w:val="clear" w:color="auto" w:fill="auto"/>
          </w:tcPr>
          <w:p w:rsidR="00B97098" w:rsidRPr="001F6322" w:rsidRDefault="00B97098" w:rsidP="004958F6">
            <w:pPr>
              <w:pStyle w:val="3"/>
            </w:pPr>
            <w:r w:rsidRPr="001F6322">
              <w:t>Исполнители</w:t>
            </w: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>Учебно-воспитательная работа</w:t>
            </w:r>
          </w:p>
        </w:tc>
        <w:tc>
          <w:tcPr>
            <w:tcW w:w="3081" w:type="dxa"/>
            <w:shd w:val="clear" w:color="auto" w:fill="auto"/>
          </w:tcPr>
          <w:p w:rsidR="00B97098" w:rsidRPr="002B2395" w:rsidRDefault="00B97098" w:rsidP="004958F6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2B2395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Default="00B97098" w:rsidP="004958F6">
            <w:pPr>
              <w:pStyle w:val="3"/>
            </w:pPr>
            <w:r w:rsidRPr="00F02A76">
              <w:t>1.Интерактивные формы воспитательного процесса: деловая игра, ролевая игра, мастер-класс</w:t>
            </w:r>
            <w:r>
              <w:t>:</w:t>
            </w:r>
          </w:p>
          <w:p w:rsidR="004A712F" w:rsidRDefault="004A712F" w:rsidP="004958F6">
            <w:pPr>
              <w:pStyle w:val="3"/>
            </w:pPr>
          </w:p>
          <w:p w:rsidR="00B97098" w:rsidRPr="00B97098" w:rsidRDefault="004A712F" w:rsidP="004958F6">
            <w:pPr>
              <w:pStyle w:val="3"/>
            </w:pPr>
            <w:r>
              <w:t>1.1</w:t>
            </w:r>
            <w:r w:rsidR="00B97098">
              <w:t xml:space="preserve">. </w:t>
            </w:r>
            <w:r w:rsidR="0072455A">
              <w:t>М</w:t>
            </w:r>
            <w:r w:rsidR="0072455A">
              <w:t>астер-класса «Зарубежный опыт социальной реабилитации лиц с ограниченными возможностями здоровья»</w:t>
            </w:r>
          </w:p>
          <w:p w:rsidR="00B97098" w:rsidRDefault="00B97098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Pr="00F02A76" w:rsidRDefault="004A712F" w:rsidP="004958F6">
            <w:pPr>
              <w:pStyle w:val="3"/>
            </w:pPr>
          </w:p>
          <w:p w:rsidR="00B97098" w:rsidRDefault="00DD01FD" w:rsidP="004958F6">
            <w:pPr>
              <w:pStyle w:val="3"/>
            </w:pPr>
            <w:r>
              <w:t>1.2</w:t>
            </w:r>
            <w:r w:rsidR="004A712F">
              <w:t xml:space="preserve">. Проведение   учебно-практической конференции по уходу «Инфекционная безопасность», </w:t>
            </w:r>
            <w:proofErr w:type="spellStart"/>
            <w:r w:rsidR="004A712F">
              <w:t>посвящ</w:t>
            </w:r>
            <w:proofErr w:type="spellEnd"/>
            <w:r w:rsidR="004A712F">
              <w:t>. Международному дню медицинской сестры со студентами 2 курса ФФМО-Стоматология.</w:t>
            </w: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  <w:r>
              <w:t xml:space="preserve">1.3.К дню пожилого человека выезд студентов вместе </w:t>
            </w:r>
            <w:proofErr w:type="gramStart"/>
            <w:r>
              <w:t>с  преподавателем</w:t>
            </w:r>
            <w:proofErr w:type="gramEnd"/>
            <w:r>
              <w:t xml:space="preserve"> в пансионат «Ветеран» с целью осуществления мероприятий по личной гигиене.   </w:t>
            </w:r>
          </w:p>
          <w:p w:rsidR="00DD01FD" w:rsidRDefault="00DD01FD" w:rsidP="004958F6">
            <w:pPr>
              <w:pStyle w:val="3"/>
            </w:pPr>
          </w:p>
          <w:p w:rsidR="00DD01FD" w:rsidRPr="004A712F" w:rsidRDefault="00DD01FD" w:rsidP="004958F6">
            <w:pPr>
              <w:pStyle w:val="3"/>
            </w:pPr>
          </w:p>
        </w:tc>
        <w:tc>
          <w:tcPr>
            <w:tcW w:w="3081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Default="0072455A" w:rsidP="004958F6">
            <w:pPr>
              <w:pStyle w:val="3"/>
            </w:pPr>
            <w:r>
              <w:t>Ноябрь 2016</w:t>
            </w:r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</w:p>
          <w:p w:rsidR="00A11DE3" w:rsidRDefault="00A11DE3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  <w:r>
              <w:t>Апрель 2017</w:t>
            </w: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Pr="00F02A76" w:rsidRDefault="00DD01FD" w:rsidP="004958F6">
            <w:pPr>
              <w:pStyle w:val="3"/>
            </w:pPr>
            <w:r>
              <w:t>Октябрь – ноябрь 2016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4A712F" w:rsidRDefault="0072455A" w:rsidP="004958F6">
            <w:pPr>
              <w:pStyle w:val="3"/>
            </w:pPr>
            <w:r>
              <w:t xml:space="preserve"> Зав. каф. доц.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72455A" w:rsidRDefault="0072455A" w:rsidP="004958F6">
            <w:pPr>
              <w:pStyle w:val="3"/>
            </w:pPr>
          </w:p>
          <w:p w:rsidR="0072455A" w:rsidRDefault="0072455A" w:rsidP="004958F6">
            <w:pPr>
              <w:pStyle w:val="3"/>
            </w:pPr>
          </w:p>
          <w:p w:rsidR="0072455A" w:rsidRDefault="0072455A" w:rsidP="004958F6">
            <w:pPr>
              <w:pStyle w:val="3"/>
            </w:pPr>
          </w:p>
          <w:p w:rsidR="0072455A" w:rsidRDefault="0072455A" w:rsidP="004958F6">
            <w:pPr>
              <w:pStyle w:val="3"/>
            </w:pPr>
          </w:p>
          <w:p w:rsidR="0072455A" w:rsidRDefault="0072455A" w:rsidP="004958F6">
            <w:pPr>
              <w:pStyle w:val="3"/>
            </w:pPr>
            <w:bookmarkStart w:id="0" w:name="_GoBack"/>
            <w:bookmarkEnd w:id="0"/>
          </w:p>
          <w:p w:rsidR="004A712F" w:rsidRDefault="004A712F" w:rsidP="004958F6">
            <w:pPr>
              <w:pStyle w:val="3"/>
            </w:pPr>
          </w:p>
          <w:p w:rsidR="004A712F" w:rsidRDefault="004A712F" w:rsidP="004958F6">
            <w:pPr>
              <w:pStyle w:val="3"/>
            </w:pPr>
            <w:proofErr w:type="spellStart"/>
            <w:r>
              <w:t>За.в</w:t>
            </w:r>
            <w:proofErr w:type="spellEnd"/>
            <w:r>
              <w:t xml:space="preserve"> каф.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A11DE3" w:rsidRDefault="00A11DE3" w:rsidP="00A11DE3">
            <w:pPr>
              <w:pStyle w:val="3"/>
            </w:pPr>
            <w:r>
              <w:t>Доц. Шарова О.Я.</w:t>
            </w:r>
          </w:p>
          <w:p w:rsidR="00A11DE3" w:rsidRDefault="00A11DE3" w:rsidP="00A11DE3">
            <w:pPr>
              <w:pStyle w:val="3"/>
            </w:pPr>
            <w:r>
              <w:t>Асс. Вахрушева Н.П.</w:t>
            </w:r>
          </w:p>
          <w:p w:rsidR="00A11DE3" w:rsidRPr="00F02A76" w:rsidRDefault="00A11DE3" w:rsidP="00A11DE3">
            <w:pPr>
              <w:pStyle w:val="3"/>
            </w:pPr>
            <w:r w:rsidRPr="00F02A76">
              <w:t>Асс.  к.м.н. Иванов В.Г.</w:t>
            </w:r>
          </w:p>
          <w:p w:rsidR="00A11DE3" w:rsidRPr="00F02A76" w:rsidRDefault="00A11DE3" w:rsidP="00A11DE3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 xml:space="preserve">Асс. </w:t>
            </w:r>
            <w:proofErr w:type="spellStart"/>
            <w:r w:rsidRPr="00F02A76">
              <w:rPr>
                <w:sz w:val="24"/>
                <w:szCs w:val="24"/>
              </w:rPr>
              <w:t>Бахшиева</w:t>
            </w:r>
            <w:proofErr w:type="spellEnd"/>
            <w:r w:rsidRPr="00F02A76">
              <w:rPr>
                <w:sz w:val="24"/>
                <w:szCs w:val="24"/>
              </w:rPr>
              <w:t xml:space="preserve"> С.А.</w:t>
            </w:r>
          </w:p>
          <w:p w:rsidR="00A11DE3" w:rsidRDefault="00A11DE3" w:rsidP="00A11DE3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 xml:space="preserve">доц. </w:t>
            </w:r>
            <w:proofErr w:type="spellStart"/>
            <w:r w:rsidRPr="00F02A76">
              <w:rPr>
                <w:sz w:val="24"/>
                <w:szCs w:val="24"/>
              </w:rPr>
              <w:t>Мудрова</w:t>
            </w:r>
            <w:proofErr w:type="spellEnd"/>
            <w:r w:rsidRPr="00F02A76">
              <w:rPr>
                <w:sz w:val="24"/>
                <w:szCs w:val="24"/>
              </w:rPr>
              <w:t xml:space="preserve"> Л.А.</w:t>
            </w: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DD01FD">
            <w:pPr>
              <w:pStyle w:val="3"/>
            </w:pPr>
            <w:r>
              <w:t>Доц. Шарова О.Я.</w:t>
            </w:r>
          </w:p>
          <w:p w:rsidR="00DD01FD" w:rsidRDefault="00DD01FD" w:rsidP="00DD01FD">
            <w:pPr>
              <w:pStyle w:val="3"/>
            </w:pPr>
            <w:r>
              <w:t>Асс. Вахрушева Н.П.</w:t>
            </w:r>
          </w:p>
          <w:p w:rsidR="00DD01FD" w:rsidRPr="00F02A76" w:rsidRDefault="00DD01FD" w:rsidP="00DD01FD">
            <w:pPr>
              <w:pStyle w:val="3"/>
            </w:pPr>
            <w:r w:rsidRPr="00F02A76">
              <w:t>Асс.  к.м.н. Иванов В.Г.</w:t>
            </w:r>
          </w:p>
          <w:p w:rsidR="00DD01FD" w:rsidRPr="00F02A76" w:rsidRDefault="00DD01FD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Default="00B97098" w:rsidP="004958F6">
            <w:pPr>
              <w:pStyle w:val="3"/>
            </w:pPr>
          </w:p>
          <w:p w:rsidR="00B97098" w:rsidRPr="00F02A76" w:rsidRDefault="005A35C4" w:rsidP="004958F6">
            <w:pPr>
              <w:pStyle w:val="3"/>
            </w:pPr>
            <w:r>
              <w:t>2</w:t>
            </w:r>
            <w:r w:rsidR="00B97098">
              <w:t>.1.</w:t>
            </w:r>
            <w:r w:rsidR="00B97098" w:rsidRPr="00F02A76">
              <w:t>Подготовка студенческого выступления на конференцию</w:t>
            </w:r>
          </w:p>
          <w:p w:rsidR="00B97098" w:rsidRPr="00F02A76" w:rsidRDefault="00B97098" w:rsidP="004958F6">
            <w:pPr>
              <w:pStyle w:val="3"/>
            </w:pPr>
          </w:p>
        </w:tc>
        <w:tc>
          <w:tcPr>
            <w:tcW w:w="3081" w:type="dxa"/>
            <w:shd w:val="clear" w:color="auto" w:fill="auto"/>
          </w:tcPr>
          <w:p w:rsidR="00B97098" w:rsidRDefault="00B97098" w:rsidP="004958F6">
            <w:pPr>
              <w:pStyle w:val="3"/>
            </w:pPr>
          </w:p>
          <w:p w:rsidR="00B97098" w:rsidRPr="00F02A76" w:rsidRDefault="004A712F" w:rsidP="004958F6">
            <w:pPr>
              <w:pStyle w:val="3"/>
            </w:pPr>
            <w:r>
              <w:t>Апрель 2017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B97098" w:rsidRDefault="00B97098" w:rsidP="004958F6">
            <w:pPr>
              <w:pStyle w:val="3"/>
            </w:pPr>
            <w:r>
              <w:t>Доц. Шарова О.Я.</w:t>
            </w:r>
          </w:p>
          <w:p w:rsidR="00B97098" w:rsidRPr="00F02A76" w:rsidRDefault="00B97098" w:rsidP="004958F6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 xml:space="preserve">Асс. </w:t>
            </w:r>
            <w:proofErr w:type="spellStart"/>
            <w:r w:rsidRPr="00F02A76">
              <w:rPr>
                <w:sz w:val="24"/>
                <w:szCs w:val="24"/>
              </w:rPr>
              <w:t>Бахшиева</w:t>
            </w:r>
            <w:proofErr w:type="spellEnd"/>
            <w:r w:rsidRPr="00F02A76">
              <w:rPr>
                <w:sz w:val="24"/>
                <w:szCs w:val="24"/>
              </w:rPr>
              <w:t xml:space="preserve"> С.А.</w:t>
            </w:r>
          </w:p>
          <w:p w:rsidR="00B97098" w:rsidRPr="00A11DE3" w:rsidRDefault="00B97098" w:rsidP="00A11DE3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 xml:space="preserve">доц. </w:t>
            </w:r>
            <w:proofErr w:type="spellStart"/>
            <w:r w:rsidR="00A11DE3">
              <w:rPr>
                <w:sz w:val="24"/>
                <w:szCs w:val="24"/>
              </w:rPr>
              <w:t>Мудрова</w:t>
            </w:r>
            <w:proofErr w:type="spellEnd"/>
            <w:r w:rsidR="00A11DE3">
              <w:rPr>
                <w:sz w:val="24"/>
                <w:szCs w:val="24"/>
              </w:rPr>
              <w:t xml:space="preserve"> Л.А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5A35C4" w:rsidP="004958F6">
            <w:pPr>
              <w:pStyle w:val="3"/>
            </w:pPr>
            <w:r>
              <w:t>2</w:t>
            </w:r>
            <w:r w:rsidR="00B97098">
              <w:t xml:space="preserve">.2. Подготовка </w:t>
            </w:r>
            <w:r w:rsidR="00B97098" w:rsidRPr="00F02A76">
              <w:t xml:space="preserve">студенческой публикации по итогам различных </w:t>
            </w:r>
            <w:r w:rsidR="00B97098" w:rsidRPr="00F02A76">
              <w:lastRenderedPageBreak/>
              <w:t>научных исследований (совместно с руководителем)</w:t>
            </w:r>
          </w:p>
          <w:p w:rsidR="00B97098" w:rsidRPr="00F02A76" w:rsidRDefault="00B97098" w:rsidP="004958F6">
            <w:pPr>
              <w:pStyle w:val="3"/>
            </w:pPr>
          </w:p>
        </w:tc>
        <w:tc>
          <w:tcPr>
            <w:tcW w:w="3081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Default="004A712F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B97098" w:rsidRPr="00F02A76" w:rsidRDefault="00B97098" w:rsidP="004958F6">
            <w:pPr>
              <w:pStyle w:val="3"/>
            </w:pPr>
            <w:r>
              <w:lastRenderedPageBreak/>
              <w:t>уч. года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rPr>
                <w:sz w:val="24"/>
              </w:rPr>
            </w:pPr>
          </w:p>
          <w:p w:rsidR="00B97098" w:rsidRPr="00F02A76" w:rsidRDefault="00B97098" w:rsidP="004958F6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lastRenderedPageBreak/>
              <w:t xml:space="preserve">Зав. каф. доцент </w:t>
            </w:r>
            <w:proofErr w:type="spellStart"/>
            <w:r w:rsidRPr="00F02A76">
              <w:t>Турчина</w:t>
            </w:r>
            <w:proofErr w:type="spellEnd"/>
            <w:r w:rsidRPr="00F02A76">
              <w:t xml:space="preserve"> Ж.Е.</w:t>
            </w:r>
          </w:p>
          <w:p w:rsidR="00B97098" w:rsidRPr="00F02A76" w:rsidRDefault="00B97098" w:rsidP="004958F6">
            <w:pPr>
              <w:pStyle w:val="3"/>
            </w:pPr>
            <w:r w:rsidRPr="00F02A76">
              <w:t>Доц. Шарова О.Я.</w:t>
            </w:r>
          </w:p>
          <w:p w:rsidR="00B97098" w:rsidRPr="00F02A76" w:rsidRDefault="00B97098" w:rsidP="004958F6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lastRenderedPageBreak/>
              <w:t xml:space="preserve">Асс. </w:t>
            </w:r>
            <w:proofErr w:type="spellStart"/>
            <w:r w:rsidRPr="00F02A76">
              <w:rPr>
                <w:sz w:val="24"/>
                <w:szCs w:val="24"/>
              </w:rPr>
              <w:t>Бахшиева</w:t>
            </w:r>
            <w:proofErr w:type="spellEnd"/>
            <w:r w:rsidRPr="00F02A76">
              <w:rPr>
                <w:sz w:val="24"/>
                <w:szCs w:val="24"/>
              </w:rPr>
              <w:t xml:space="preserve"> С.А.</w:t>
            </w:r>
          </w:p>
          <w:p w:rsidR="00B97098" w:rsidRPr="00F02A76" w:rsidRDefault="00B97098" w:rsidP="004958F6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 xml:space="preserve">доц. </w:t>
            </w:r>
            <w:proofErr w:type="spellStart"/>
            <w:r w:rsidRPr="00F02A76">
              <w:rPr>
                <w:sz w:val="24"/>
                <w:szCs w:val="24"/>
              </w:rPr>
              <w:t>Мудрова</w:t>
            </w:r>
            <w:proofErr w:type="spellEnd"/>
            <w:r w:rsidRPr="00F02A76">
              <w:rPr>
                <w:sz w:val="24"/>
                <w:szCs w:val="24"/>
              </w:rPr>
              <w:t xml:space="preserve"> Л.А.</w:t>
            </w:r>
          </w:p>
          <w:p w:rsidR="00B97098" w:rsidRPr="00F02A76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>Культурно-массовая работа</w:t>
            </w:r>
          </w:p>
        </w:tc>
        <w:tc>
          <w:tcPr>
            <w:tcW w:w="3081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>1. Организация вс</w:t>
            </w:r>
            <w:r w:rsidR="005A35C4">
              <w:t>треч со специалистами ЛИДЕРАМИ с</w:t>
            </w:r>
            <w:r w:rsidRPr="00F02A76">
              <w:t>естринского дела в различных ЛПУ</w:t>
            </w:r>
            <w:r>
              <w:t xml:space="preserve"> г. Красноярска</w:t>
            </w:r>
          </w:p>
        </w:tc>
        <w:tc>
          <w:tcPr>
            <w:tcW w:w="3081" w:type="dxa"/>
            <w:shd w:val="clear" w:color="auto" w:fill="auto"/>
          </w:tcPr>
          <w:p w:rsidR="00B97098" w:rsidRPr="00F02A76" w:rsidRDefault="004A712F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B97098" w:rsidRPr="00F02A76" w:rsidRDefault="00B97098" w:rsidP="004958F6">
            <w:pPr>
              <w:pStyle w:val="3"/>
            </w:pPr>
            <w:r w:rsidRPr="00F02A76"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Pr="00285453" w:rsidRDefault="00B97098" w:rsidP="004958F6">
            <w:pPr>
              <w:pStyle w:val="3"/>
            </w:pPr>
            <w:r w:rsidRPr="00285453">
              <w:t xml:space="preserve">Зав. каф. доцент </w:t>
            </w:r>
            <w:proofErr w:type="spellStart"/>
            <w:r w:rsidRPr="00285453">
              <w:t>Турчина</w:t>
            </w:r>
            <w:proofErr w:type="spellEnd"/>
            <w:r w:rsidRPr="00285453">
              <w:t xml:space="preserve"> Ж.Е.</w:t>
            </w:r>
          </w:p>
          <w:p w:rsidR="00B97098" w:rsidRPr="00285453" w:rsidRDefault="00B97098" w:rsidP="004958F6">
            <w:pPr>
              <w:pStyle w:val="3"/>
            </w:pPr>
            <w:r w:rsidRPr="00285453">
              <w:t>Доц. Шарова О.Я.</w:t>
            </w:r>
          </w:p>
          <w:p w:rsidR="00B97098" w:rsidRPr="00285453" w:rsidRDefault="00B97098" w:rsidP="004958F6">
            <w:pPr>
              <w:pStyle w:val="3"/>
            </w:pPr>
            <w:r w:rsidRPr="00285453">
              <w:t>Асс.  к.м.н. Иванов В.Г.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 xml:space="preserve">Асс. </w:t>
            </w:r>
            <w:proofErr w:type="spellStart"/>
            <w:r w:rsidRPr="00285453">
              <w:rPr>
                <w:sz w:val="24"/>
                <w:szCs w:val="24"/>
              </w:rPr>
              <w:t>Бахшиева</w:t>
            </w:r>
            <w:proofErr w:type="spellEnd"/>
            <w:r w:rsidRPr="00285453">
              <w:rPr>
                <w:sz w:val="24"/>
                <w:szCs w:val="24"/>
              </w:rPr>
              <w:t xml:space="preserve"> С.А.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 xml:space="preserve">доц. </w:t>
            </w:r>
            <w:proofErr w:type="spellStart"/>
            <w:r w:rsidRPr="00285453">
              <w:rPr>
                <w:sz w:val="24"/>
                <w:szCs w:val="24"/>
              </w:rPr>
              <w:t>Мудрова</w:t>
            </w:r>
            <w:proofErr w:type="spellEnd"/>
            <w:r w:rsidRPr="00285453">
              <w:rPr>
                <w:sz w:val="24"/>
                <w:szCs w:val="24"/>
              </w:rPr>
              <w:t xml:space="preserve"> Л.А.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>асс. Фатьянова О.П.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 xml:space="preserve">асс. </w:t>
            </w:r>
            <w:proofErr w:type="spellStart"/>
            <w:r w:rsidRPr="00285453">
              <w:rPr>
                <w:sz w:val="24"/>
                <w:szCs w:val="24"/>
              </w:rPr>
              <w:t>Нефёдова</w:t>
            </w:r>
            <w:proofErr w:type="spellEnd"/>
            <w:r w:rsidRPr="00285453">
              <w:rPr>
                <w:sz w:val="24"/>
                <w:szCs w:val="24"/>
              </w:rPr>
              <w:t xml:space="preserve"> С.Л.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>асс. Оленева И.Ю.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>асс. Вахрушева Н.П.</w:t>
            </w:r>
          </w:p>
          <w:p w:rsidR="00B97098" w:rsidRPr="00F02A76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>2.Организация спортивно массовых, оздоровительных, культурно-массовых мероприятиях</w:t>
            </w:r>
          </w:p>
        </w:tc>
        <w:tc>
          <w:tcPr>
            <w:tcW w:w="3081" w:type="dxa"/>
            <w:shd w:val="clear" w:color="auto" w:fill="auto"/>
          </w:tcPr>
          <w:p w:rsidR="00B97098" w:rsidRDefault="004A712F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B97098" w:rsidRPr="00F02A76" w:rsidRDefault="00B97098" w:rsidP="004958F6">
            <w:pPr>
              <w:pStyle w:val="3"/>
            </w:pPr>
            <w:r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>Куратор</w:t>
            </w:r>
            <w:r>
              <w:t>: А., Гюнтер И.А.</w:t>
            </w:r>
          </w:p>
          <w:p w:rsidR="00B97098" w:rsidRPr="00F02A76" w:rsidRDefault="00A11DE3" w:rsidP="004958F6">
            <w:pPr>
              <w:pStyle w:val="3"/>
            </w:pPr>
            <w:r>
              <w:t>Группы 131, 132</w:t>
            </w:r>
            <w:r w:rsidR="00B97098" w:rsidRPr="00F02A76">
              <w:t xml:space="preserve"> ФФМО-Лечебное дело</w:t>
            </w: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>3.Организация экскурсий</w:t>
            </w:r>
          </w:p>
        </w:tc>
        <w:tc>
          <w:tcPr>
            <w:tcW w:w="3081" w:type="dxa"/>
            <w:shd w:val="clear" w:color="auto" w:fill="auto"/>
          </w:tcPr>
          <w:p w:rsidR="00B97098" w:rsidRDefault="004A712F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B97098" w:rsidRPr="00F02A76" w:rsidRDefault="00B97098" w:rsidP="004958F6">
            <w:pPr>
              <w:pStyle w:val="3"/>
            </w:pPr>
            <w:r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Default="005A35C4" w:rsidP="004958F6">
            <w:pPr>
              <w:pStyle w:val="3"/>
            </w:pPr>
            <w:r>
              <w:t>Куратор</w:t>
            </w:r>
            <w:r w:rsidR="00B97098">
              <w:t>: Гюнтер И.А.</w:t>
            </w:r>
          </w:p>
          <w:p w:rsidR="00B97098" w:rsidRPr="00F02A76" w:rsidRDefault="00A11DE3" w:rsidP="004958F6">
            <w:pPr>
              <w:pStyle w:val="3"/>
            </w:pPr>
            <w:r>
              <w:t>Группы 131, 132</w:t>
            </w:r>
            <w:r w:rsidR="00B97098">
              <w:t xml:space="preserve"> ФФМО-Лечебное дело</w:t>
            </w: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Default="00B97098" w:rsidP="004958F6">
            <w:pPr>
              <w:pStyle w:val="3"/>
            </w:pPr>
            <w:r>
              <w:t>4</w:t>
            </w:r>
            <w:r w:rsidRPr="00F02A76">
              <w:t>.Участие преподавателя в качестве жюри, ведущего, эксперта в массовых мероприятиях</w:t>
            </w:r>
          </w:p>
          <w:p w:rsidR="007E7829" w:rsidRPr="00F02A76" w:rsidRDefault="007E7829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>
              <w:t>4</w:t>
            </w:r>
            <w:r w:rsidRPr="00F02A76">
              <w:t xml:space="preserve">.1. Участие преподавателя в качестве жюри в итоговой студенческой </w:t>
            </w:r>
            <w:proofErr w:type="gramStart"/>
            <w:r w:rsidRPr="00F02A76">
              <w:t>научной  конференции</w:t>
            </w:r>
            <w:proofErr w:type="gramEnd"/>
            <w:r w:rsidR="004A712F">
              <w:t xml:space="preserve"> вуза и </w:t>
            </w:r>
            <w:r w:rsidRPr="00F02A76">
              <w:t xml:space="preserve"> </w:t>
            </w:r>
            <w:proofErr w:type="spellStart"/>
            <w:r w:rsidRPr="00F02A76">
              <w:t>фармколледжа</w:t>
            </w:r>
            <w:proofErr w:type="spellEnd"/>
            <w:r w:rsidRPr="00F02A76">
              <w:t>.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>
              <w:t>4.2.Участие в «Золотой шпоре».</w:t>
            </w:r>
          </w:p>
          <w:p w:rsidR="007E7829" w:rsidRDefault="007E7829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>
              <w:t>4.3 Участие в «Золотой середине» студентов ФФМО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>
              <w:t>4.4. Мероприятие «Проводы зимы».</w:t>
            </w: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  <w:r>
              <w:t>4.5.</w:t>
            </w:r>
            <w:r w:rsidRPr="007E6709">
              <w:t xml:space="preserve"> Посещение «Последнего звонка»</w:t>
            </w:r>
            <w:r>
              <w:t xml:space="preserve"> на </w:t>
            </w:r>
            <w:r>
              <w:lastRenderedPageBreak/>
              <w:t>фармацевтическом факультете</w:t>
            </w: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  <w:r>
              <w:t xml:space="preserve">4.6. Посещение Присяги выпускников </w:t>
            </w:r>
            <w:proofErr w:type="spellStart"/>
            <w:r>
              <w:t>КрасГМУ</w:t>
            </w:r>
            <w:proofErr w:type="spellEnd"/>
            <w:r>
              <w:t>.</w:t>
            </w:r>
          </w:p>
          <w:p w:rsidR="00B97098" w:rsidRPr="00F02A76" w:rsidRDefault="00B97098" w:rsidP="004958F6">
            <w:pPr>
              <w:pStyle w:val="3"/>
            </w:pPr>
          </w:p>
        </w:tc>
        <w:tc>
          <w:tcPr>
            <w:tcW w:w="3081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Default="007E7829" w:rsidP="004958F6">
            <w:pPr>
              <w:pStyle w:val="3"/>
            </w:pPr>
            <w:r>
              <w:t xml:space="preserve">В </w:t>
            </w:r>
            <w:proofErr w:type="gramStart"/>
            <w:r>
              <w:t>течение</w:t>
            </w:r>
            <w:r w:rsidR="00A11DE3">
              <w:t xml:space="preserve">  уч.</w:t>
            </w:r>
            <w:proofErr w:type="gramEnd"/>
            <w:r w:rsidR="00A11DE3">
              <w:t xml:space="preserve"> </w:t>
            </w:r>
            <w:r>
              <w:t xml:space="preserve"> года  2017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B97098" w:rsidRDefault="007E7829" w:rsidP="004958F6">
            <w:pPr>
              <w:pStyle w:val="3"/>
            </w:pPr>
            <w:r>
              <w:t>Февраль 2017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B97098" w:rsidRDefault="007E7829" w:rsidP="004958F6">
            <w:pPr>
              <w:pStyle w:val="3"/>
            </w:pPr>
            <w:r>
              <w:t>Июнь 2017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A11DE3" w:rsidRDefault="00A11DE3" w:rsidP="004958F6">
            <w:pPr>
              <w:pStyle w:val="3"/>
            </w:pPr>
          </w:p>
          <w:p w:rsidR="00B97098" w:rsidRDefault="007E7829" w:rsidP="004958F6">
            <w:pPr>
              <w:pStyle w:val="3"/>
            </w:pPr>
            <w:r>
              <w:t>Март 2017</w:t>
            </w: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  <w:r>
              <w:lastRenderedPageBreak/>
              <w:t>Июнь 2017</w:t>
            </w: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Pr="00F02A76" w:rsidRDefault="007E7829" w:rsidP="004958F6">
            <w:pPr>
              <w:pStyle w:val="3"/>
            </w:pPr>
            <w:r>
              <w:t>Июнь 2017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 w:rsidRPr="00F02A76">
              <w:t xml:space="preserve">Зав. каф. доцент </w:t>
            </w:r>
            <w:proofErr w:type="spellStart"/>
            <w:r w:rsidRPr="00F02A76">
              <w:t>Турчина</w:t>
            </w:r>
            <w:proofErr w:type="spellEnd"/>
            <w:r w:rsidRPr="00F02A76">
              <w:t xml:space="preserve"> Ж.Е.</w:t>
            </w:r>
          </w:p>
          <w:p w:rsidR="007E7829" w:rsidRPr="00F02A76" w:rsidRDefault="007E7829" w:rsidP="004958F6">
            <w:pPr>
              <w:pStyle w:val="3"/>
            </w:pPr>
            <w:r>
              <w:t>Доц. Шарова О.Я.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7E7829" w:rsidRDefault="007E7829" w:rsidP="007E7829">
            <w:pPr>
              <w:pStyle w:val="3"/>
            </w:pPr>
            <w:r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B97098" w:rsidRDefault="00B97098" w:rsidP="004958F6">
            <w:pPr>
              <w:rPr>
                <w:sz w:val="24"/>
                <w:szCs w:val="24"/>
              </w:rPr>
            </w:pPr>
          </w:p>
          <w:p w:rsidR="00B97098" w:rsidRDefault="00B97098" w:rsidP="004958F6">
            <w:pPr>
              <w:rPr>
                <w:sz w:val="24"/>
                <w:szCs w:val="24"/>
              </w:rPr>
            </w:pPr>
          </w:p>
          <w:p w:rsidR="00B97098" w:rsidRDefault="00B97098" w:rsidP="004958F6">
            <w:pPr>
              <w:pStyle w:val="3"/>
            </w:pPr>
            <w:r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B97098" w:rsidRDefault="00B97098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>
              <w:t>Все сотрудники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rPr>
                <w:sz w:val="24"/>
                <w:szCs w:val="24"/>
              </w:rPr>
            </w:pPr>
          </w:p>
          <w:p w:rsidR="00B97098" w:rsidRPr="00F02A76" w:rsidRDefault="00B97098" w:rsidP="004958F6">
            <w:pPr>
              <w:pStyle w:val="3"/>
            </w:pPr>
          </w:p>
          <w:p w:rsidR="007E7829" w:rsidRDefault="007E7829" w:rsidP="007E7829">
            <w:pPr>
              <w:pStyle w:val="3"/>
            </w:pPr>
            <w:r>
              <w:lastRenderedPageBreak/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7E7829" w:rsidRDefault="007E7829" w:rsidP="007E7829">
            <w:pPr>
              <w:pStyle w:val="3"/>
            </w:pPr>
            <w:r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lastRenderedPageBreak/>
              <w:t>Корпоративная работа</w:t>
            </w:r>
          </w:p>
        </w:tc>
        <w:tc>
          <w:tcPr>
            <w:tcW w:w="3081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</w:p>
        </w:tc>
      </w:tr>
      <w:tr w:rsidR="00B97098" w:rsidTr="005A35C4">
        <w:tc>
          <w:tcPr>
            <w:tcW w:w="3146" w:type="dxa"/>
            <w:shd w:val="clear" w:color="auto" w:fill="auto"/>
          </w:tcPr>
          <w:p w:rsidR="00B97098" w:rsidRPr="00F02A76" w:rsidRDefault="00B97098" w:rsidP="004958F6">
            <w:pPr>
              <w:pStyle w:val="3"/>
            </w:pPr>
            <w:r w:rsidRPr="00F02A76">
              <w:t xml:space="preserve">1.1.Руководство студентами при организации </w:t>
            </w:r>
            <w:proofErr w:type="spellStart"/>
            <w:r w:rsidRPr="00F02A76">
              <w:t>профориентационных</w:t>
            </w:r>
            <w:proofErr w:type="spellEnd"/>
            <w:r w:rsidRPr="00F02A76">
              <w:t xml:space="preserve"> </w:t>
            </w:r>
            <w:proofErr w:type="gramStart"/>
            <w:r w:rsidRPr="00F02A76">
              <w:t>мероприятий  в</w:t>
            </w:r>
            <w:proofErr w:type="gramEnd"/>
            <w:r w:rsidRPr="00F02A76">
              <w:t xml:space="preserve"> школах.</w:t>
            </w:r>
          </w:p>
          <w:p w:rsidR="00B97098" w:rsidRPr="00F02A76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 w:rsidRPr="00F02A76">
              <w:t xml:space="preserve">1.2. Руководство студентами при организации </w:t>
            </w:r>
            <w:proofErr w:type="spellStart"/>
            <w:r w:rsidRPr="00F02A76">
              <w:t>профориентационных</w:t>
            </w:r>
            <w:proofErr w:type="spellEnd"/>
            <w:r w:rsidRPr="00F02A76">
              <w:t xml:space="preserve"> </w:t>
            </w:r>
            <w:proofErr w:type="gramStart"/>
            <w:r w:rsidRPr="00F02A76">
              <w:t>мероприятий  в</w:t>
            </w:r>
            <w:proofErr w:type="gramEnd"/>
            <w:r w:rsidRPr="00F02A76">
              <w:t xml:space="preserve"> </w:t>
            </w:r>
            <w:proofErr w:type="spellStart"/>
            <w:r w:rsidRPr="00F02A76">
              <w:t>фармколледже</w:t>
            </w:r>
            <w:proofErr w:type="spellEnd"/>
            <w:r w:rsidRPr="00F02A76">
              <w:t xml:space="preserve"> </w:t>
            </w:r>
          </w:p>
          <w:p w:rsidR="007E7829" w:rsidRDefault="007E7829" w:rsidP="004958F6">
            <w:pPr>
              <w:pStyle w:val="3"/>
            </w:pPr>
          </w:p>
          <w:p w:rsidR="007E7829" w:rsidRDefault="007E7829" w:rsidP="004958F6">
            <w:pPr>
              <w:pStyle w:val="3"/>
            </w:pPr>
            <w:r>
              <w:t>1.3. Проведение воспитательных бесед со студентами во время аудиторных занятий и внеаудиторного времени.</w:t>
            </w:r>
          </w:p>
          <w:p w:rsidR="007E7829" w:rsidRDefault="007E7829" w:rsidP="004958F6">
            <w:pPr>
              <w:pStyle w:val="3"/>
            </w:pPr>
            <w:r>
              <w:t>«Врачебная этика и деонтология» и «Формирование здорового образа жизни»</w:t>
            </w:r>
          </w:p>
          <w:p w:rsidR="007E7829" w:rsidRDefault="007E7829" w:rsidP="004958F6">
            <w:pPr>
              <w:pStyle w:val="3"/>
            </w:pPr>
          </w:p>
          <w:p w:rsidR="007E7829" w:rsidRPr="00F02A76" w:rsidRDefault="007E7829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</w:tc>
        <w:tc>
          <w:tcPr>
            <w:tcW w:w="3081" w:type="dxa"/>
            <w:shd w:val="clear" w:color="auto" w:fill="auto"/>
          </w:tcPr>
          <w:p w:rsidR="00B97098" w:rsidRDefault="007E7829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B97098" w:rsidRPr="00F02A76" w:rsidRDefault="00B97098" w:rsidP="004958F6">
            <w:pPr>
              <w:pStyle w:val="3"/>
            </w:pPr>
            <w:r>
              <w:t>уч. года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7E7829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B97098" w:rsidRDefault="00B97098" w:rsidP="004958F6">
            <w:pPr>
              <w:pStyle w:val="3"/>
            </w:pPr>
            <w:r w:rsidRPr="00F02A76">
              <w:t>уч. года</w:t>
            </w: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Pr="00F02A76" w:rsidRDefault="00DD01FD" w:rsidP="00DD01FD">
            <w:pPr>
              <w:rPr>
                <w:sz w:val="24"/>
              </w:rPr>
            </w:pPr>
            <w:r>
              <w:rPr>
                <w:sz w:val="24"/>
              </w:rPr>
              <w:t>В течение 2016-2017</w:t>
            </w:r>
          </w:p>
          <w:p w:rsidR="00DD01FD" w:rsidRDefault="00DD01FD" w:rsidP="00DD01FD">
            <w:pPr>
              <w:pStyle w:val="3"/>
            </w:pPr>
            <w:r w:rsidRPr="00F02A76">
              <w:t>уч. года</w:t>
            </w:r>
          </w:p>
          <w:p w:rsidR="00DD01FD" w:rsidRPr="00F02A76" w:rsidRDefault="00DD01FD" w:rsidP="004958F6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F02A76" w:rsidRDefault="007E7829" w:rsidP="004958F6">
            <w:pPr>
              <w:pStyle w:val="3"/>
            </w:pPr>
            <w:r>
              <w:t>Асс. Вахрушева Н.Ю.</w:t>
            </w:r>
            <w:r w:rsidRPr="00F02A76">
              <w:t xml:space="preserve"> </w:t>
            </w:r>
            <w:r w:rsidR="00B97098" w:rsidRPr="00F02A76">
              <w:t>(ответ. за профориентации. работу)</w:t>
            </w: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Pr="00F02A76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  <w:r w:rsidRPr="00F02A76">
              <w:t>Асс. Вахрушева Н.П.</w:t>
            </w:r>
            <w:r>
              <w:t xml:space="preserve"> (завуч)</w:t>
            </w:r>
          </w:p>
          <w:p w:rsidR="00B97098" w:rsidRDefault="00B97098" w:rsidP="004958F6">
            <w:pPr>
              <w:pStyle w:val="3"/>
            </w:pPr>
            <w:r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B97098" w:rsidRDefault="00B97098" w:rsidP="004958F6">
            <w:pPr>
              <w:pStyle w:val="3"/>
            </w:pPr>
          </w:p>
          <w:p w:rsidR="00B97098" w:rsidRDefault="00B97098" w:rsidP="004958F6">
            <w:pPr>
              <w:pStyle w:val="3"/>
            </w:pPr>
          </w:p>
          <w:p w:rsidR="00DD01FD" w:rsidRDefault="00DD01FD" w:rsidP="004958F6">
            <w:pPr>
              <w:pStyle w:val="3"/>
            </w:pPr>
          </w:p>
          <w:p w:rsidR="00DD01FD" w:rsidRDefault="00DD01FD" w:rsidP="00DD01FD">
            <w:pPr>
              <w:pStyle w:val="3"/>
            </w:pPr>
            <w:r>
              <w:t xml:space="preserve">Зав. каф. доцент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DD01FD" w:rsidRDefault="00DD01FD" w:rsidP="00DD01FD">
            <w:pPr>
              <w:pStyle w:val="3"/>
            </w:pPr>
            <w:r>
              <w:t>Все преподаватели кафедры СД</w:t>
            </w:r>
            <w:r w:rsidR="00A11DE3">
              <w:t xml:space="preserve"> </w:t>
            </w:r>
            <w:r>
              <w:t>и КУ</w:t>
            </w:r>
          </w:p>
          <w:p w:rsidR="00DD01FD" w:rsidRPr="00F02A76" w:rsidRDefault="00DD01FD" w:rsidP="004958F6">
            <w:pPr>
              <w:pStyle w:val="3"/>
            </w:pPr>
          </w:p>
        </w:tc>
      </w:tr>
    </w:tbl>
    <w:p w:rsidR="00BD3F3B" w:rsidRDefault="00BD3F3B"/>
    <w:p w:rsidR="00B97098" w:rsidRDefault="00B97098"/>
    <w:p w:rsidR="00B97098" w:rsidRDefault="00B97098"/>
    <w:p w:rsidR="00B97098" w:rsidRPr="00A01A0D" w:rsidRDefault="00B97098" w:rsidP="00B97098">
      <w:pPr>
        <w:rPr>
          <w:sz w:val="28"/>
          <w:szCs w:val="28"/>
        </w:rPr>
      </w:pPr>
      <w:r w:rsidRPr="00A01A0D">
        <w:rPr>
          <w:sz w:val="28"/>
          <w:szCs w:val="28"/>
        </w:rPr>
        <w:t xml:space="preserve">Зав. кафедрой СД и КУ                                                   </w:t>
      </w:r>
      <w:r>
        <w:rPr>
          <w:sz w:val="28"/>
          <w:szCs w:val="28"/>
        </w:rPr>
        <w:t xml:space="preserve">      </w:t>
      </w:r>
      <w:r w:rsidRPr="00A01A0D">
        <w:rPr>
          <w:sz w:val="28"/>
          <w:szCs w:val="28"/>
        </w:rPr>
        <w:t xml:space="preserve">  доц. </w:t>
      </w:r>
      <w:proofErr w:type="spellStart"/>
      <w:r w:rsidRPr="00A01A0D">
        <w:rPr>
          <w:sz w:val="28"/>
          <w:szCs w:val="28"/>
        </w:rPr>
        <w:t>Турчина</w:t>
      </w:r>
      <w:proofErr w:type="spellEnd"/>
      <w:r w:rsidRPr="00A01A0D">
        <w:rPr>
          <w:sz w:val="28"/>
          <w:szCs w:val="28"/>
        </w:rPr>
        <w:t xml:space="preserve"> Ж.Е.</w:t>
      </w:r>
    </w:p>
    <w:p w:rsidR="00B97098" w:rsidRDefault="00B97098"/>
    <w:sectPr w:rsidR="00B9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8"/>
    <w:rsid w:val="004A712F"/>
    <w:rsid w:val="00517B4E"/>
    <w:rsid w:val="005A35C4"/>
    <w:rsid w:val="0072455A"/>
    <w:rsid w:val="007E7829"/>
    <w:rsid w:val="00A11DE3"/>
    <w:rsid w:val="00B97098"/>
    <w:rsid w:val="00BD3F3B"/>
    <w:rsid w:val="00D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5428-34B4-492E-8A70-8436E6D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B97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6</cp:revision>
  <dcterms:created xsi:type="dcterms:W3CDTF">2015-10-19T05:10:00Z</dcterms:created>
  <dcterms:modified xsi:type="dcterms:W3CDTF">2016-10-24T15:44:00Z</dcterms:modified>
</cp:coreProperties>
</file>