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1A" w:rsidRDefault="00945238" w:rsidP="009A4126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Тема №</w:t>
      </w:r>
      <w:r w:rsidR="00FC271A">
        <w:rPr>
          <w:rFonts w:ascii="Times New Roman" w:hAnsi="Times New Roman" w:cs="Times New Roman"/>
          <w:b/>
          <w:noProof/>
          <w:sz w:val="28"/>
          <w:szCs w:val="28"/>
        </w:rPr>
        <w:t>5</w:t>
      </w:r>
      <w:r w:rsidRPr="00B15CD7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="00FC271A" w:rsidRPr="00FC271A">
        <w:rPr>
          <w:rFonts w:ascii="Times New Roman" w:hAnsi="Times New Roman" w:cs="Times New Roman"/>
          <w:b/>
          <w:noProof/>
          <w:sz w:val="28"/>
          <w:szCs w:val="28"/>
        </w:rPr>
        <w:t>Топография ромбовидной ямки. IV желудочек.</w:t>
      </w:r>
    </w:p>
    <w:p w:rsidR="009A4126" w:rsidRPr="00CF3D86" w:rsidRDefault="009A4126" w:rsidP="009A412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>Убедительная просьба – ответы писать от руки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(кроме тестов) в тетради или на отдельных листах. Высылать скан-копии</w:t>
      </w:r>
      <w:r w:rsidR="00C743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файлом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проверять в каком виде вы мне отправили ваш ответ (не в перевернутом виде!), таблицы, схемы тоже от руки и, ГЛАВНОЕ, пишите своими словами, исключите книжные фразы и ссылки на Интернет сайты!</w:t>
      </w:r>
    </w:p>
    <w:p w:rsidR="009A4126" w:rsidRPr="00CF3D86" w:rsidRDefault="009A4126" w:rsidP="009A412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>При невыполнении указанных просьб вы будете иметь неудовлетворительную оценку без возможности объяснения этой оценки.</w:t>
      </w:r>
    </w:p>
    <w:p w:rsidR="009A4126" w:rsidRPr="009A4126" w:rsidRDefault="009A4126" w:rsidP="009A41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126">
        <w:rPr>
          <w:rFonts w:ascii="Times New Roman" w:hAnsi="Times New Roman" w:cs="Times New Roman"/>
          <w:b/>
          <w:sz w:val="28"/>
          <w:szCs w:val="28"/>
        </w:rPr>
        <w:t xml:space="preserve">Задание 1. ТЕСТИРОВАНИЕ. Укажите правильный ответ </w:t>
      </w:r>
      <w:r w:rsidRPr="003435F2">
        <w:rPr>
          <w:rFonts w:ascii="Times New Roman" w:hAnsi="Times New Roman" w:cs="Times New Roman"/>
          <w:b/>
          <w:sz w:val="28"/>
          <w:szCs w:val="28"/>
          <w:highlight w:val="yellow"/>
        </w:rPr>
        <w:t>(выделить в тестах)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1. ДВИГАТЕЛЬНОЕ ЯДРО ДОБАВОЧНОГО НЕРВА РАСПОЛАГАЕТСЯ: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1) в среднем мозге;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2) в промежуточном мозге;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3) в мосту;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4) в продолговатом мозге;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2. ЯДРО ОДИНОЧНОГО ПУТИ РАСПОЛАГАЕТСЯ: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1) в среднем мозге;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2) в промежуточном мозге;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3) в мозжечке;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4) в продолговатом мозге;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3. ОТДЕЛ ГОЛОВНОГО МОЗГА, В КОТОРОМ РАСПОЛАГАЕТСЯ ДВИГАТЕЛЬНОЕ ЯДРО ДОБАВОЧНОГО НЕРВА: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1) средний мозг;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2) промежуточный мозг;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3) мост;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4) продолговатый мозг;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4. ОТДЕЛ МОЗГА, В КОТОРОМ РАСПОЛАГАЕТСЯ ВЕРХНЕЕ СЛЮНООТДЕЛИТЕЛЬНОЕ ЯДРО: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1) мост;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2) средний мозг;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3) продолговатый мозг;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4) промежуточный мозг;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5. ОТДЕЛ МОЗГА, В КОТОРОМ РАСПОЛАГАЕТСЯ НИЖНЕЕ СЛЮНООТДЕЛИТЕЛЬНОЕ ЯДРО: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1) мост;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2) средний мозг;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3) продолговатый мозг;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4) промежуточный мозг;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6. ЧЕРЕПНЫЕ НЕРВЫ, ЯДРА КОТОРЫХ РАСПОЛАГАЮТСЯ В МОСТУ: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1) двенадцатая пара черепных нервов;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2) девятая пара черепных нервов;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3) шестая пара черепных нервов;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4) десятая пара черепных нервов;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lastRenderedPageBreak/>
        <w:t>7. ПОЛОСТЬ МОЗГА, ИЗ КОТОРОГО СПИННОМОЗГОВАЯ ЖИДКОСТЬ ОТТЕКАЕТ В ПОДПАУТИННОЕ ПРОСТРАНСТВО: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1) четвертый желудочек;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2) третий желудочек;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3) боковые желудочки;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4) водопровод мозга;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8. ЯДРО ТРОЙНИЧНОГО НЕРВА: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1) ядро одиночного пути;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2) ядро среднемозгового пути;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3) верхнее слюноотделительное ядро;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4) нижнее слюноотделительное ядро;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9. КРЫША ЧЕТВЕРТОГО ЖЕЛУДОЧКА ИМЕЕТ ФОРМУ: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1) шара;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2) прямоугольника;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3) шатра;</w:t>
      </w:r>
    </w:p>
    <w:p w:rsid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4) ромба;</w:t>
      </w:r>
    </w:p>
    <w:p w:rsid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 w:rsidRPr="00FC271A">
        <w:rPr>
          <w:rFonts w:ascii="Times New Roman" w:hAnsi="Times New Roman" w:cs="Times New Roman"/>
          <w:noProof/>
          <w:sz w:val="24"/>
          <w:szCs w:val="24"/>
        </w:rPr>
        <w:t>. КРЫШУ IV ЖЕЛУДОЧКА ОБРАЗУЕТ: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1) верхний мозговой парус;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2) нижние ножки мозжечка;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3) свод мозга;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4) средние ножки мозжечка;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</w:t>
      </w:r>
      <w:r w:rsidRPr="00FC271A">
        <w:rPr>
          <w:rFonts w:ascii="Times New Roman" w:hAnsi="Times New Roman" w:cs="Times New Roman"/>
          <w:noProof/>
          <w:sz w:val="24"/>
          <w:szCs w:val="24"/>
        </w:rPr>
        <w:t>. ЯДРО ОДИНОЧНОГО ПУТИ ЯВЛЯЕТСЯ ОБЩИМ ЯДРОМ ДЛЯ СЛЕДУЮЩИХ НЕРВОВ: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1) девятой и десятой пар нервов;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2) одиннадцатой и двенадцатой пар нервов;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3) седьмой и восьмой пар нервов;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4) пятой и седьмой пар нервов;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</w:t>
      </w:r>
      <w:r w:rsidRPr="00FC271A">
        <w:rPr>
          <w:rFonts w:ascii="Times New Roman" w:hAnsi="Times New Roman" w:cs="Times New Roman"/>
          <w:noProof/>
          <w:sz w:val="24"/>
          <w:szCs w:val="24"/>
        </w:rPr>
        <w:t xml:space="preserve"> ОТДЕЛ МОЗГА, В КОТОРОМ РАСПОЛАГАЕТСЯ ДВИГАТЕЛЬНОЕ ЯДРО ТРОЙНИЧНОГО НЕРВА: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1) промежуточный мозг;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2) средний мозг;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3) продолговатый мозг;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4) мост;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</w:t>
      </w:r>
      <w:r w:rsidRPr="00FC271A">
        <w:rPr>
          <w:rFonts w:ascii="Times New Roman" w:hAnsi="Times New Roman" w:cs="Times New Roman"/>
          <w:noProof/>
          <w:sz w:val="24"/>
          <w:szCs w:val="24"/>
        </w:rPr>
        <w:t>. РОМБОВИДНАЯ ЯМКА ЯВЛЯЕТСЯ: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1) крышей четвертого желудочка;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2) дном четвертого желудочка;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3) перешейком ромбовидного мозга;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4) ядрами мозжечка;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</w:t>
      </w:r>
      <w:r w:rsidRPr="00FC271A">
        <w:rPr>
          <w:rFonts w:ascii="Times New Roman" w:hAnsi="Times New Roman" w:cs="Times New Roman"/>
          <w:noProof/>
          <w:sz w:val="24"/>
          <w:szCs w:val="24"/>
        </w:rPr>
        <w:t>. ЯДРО БЛУЖДАЮЩЕГО НЕРВА: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1) нижнее слюноотделительное ядро;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2) заднее ядро;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3) ядро среднемозгового пути;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4) ядро спинномозгового пути;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15</w:t>
      </w:r>
      <w:r w:rsidRPr="00FC271A">
        <w:rPr>
          <w:rFonts w:ascii="Times New Roman" w:hAnsi="Times New Roman" w:cs="Times New Roman"/>
          <w:noProof/>
          <w:sz w:val="24"/>
          <w:szCs w:val="24"/>
        </w:rPr>
        <w:t>. ЧЕРЕПНЫЕ НЕРВЫ, ДЛЯ КОТОРЫХ ДВОЙНОЕ ЯДРО ЯВЛЯЕТСЯ ОБЩИМ ЯДРОМ: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1) седьмая и восьмая пары нервов;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2) одиннадцатая и двенадцатая пары нервов;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3) девятая и десятая пары нервов;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4) пятая и седьмая пары нервов;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16</w:t>
      </w:r>
      <w:r w:rsidRPr="00FC271A">
        <w:rPr>
          <w:rFonts w:ascii="Times New Roman" w:hAnsi="Times New Roman" w:cs="Times New Roman"/>
          <w:noProof/>
          <w:sz w:val="24"/>
          <w:szCs w:val="24"/>
        </w:rPr>
        <w:t>. ДВИГАТЕЛЬНОЕ ЯДРО ДОБАВОЧНОГО НЕРВА РАСПОЛАГАЕТСЯ: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1) в среднем мозге;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2) в промежуточном мозге;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3) в мосту;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4) в продолговатом мозге;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17</w:t>
      </w:r>
      <w:r w:rsidRPr="00FC271A">
        <w:rPr>
          <w:rFonts w:ascii="Times New Roman" w:hAnsi="Times New Roman" w:cs="Times New Roman"/>
          <w:noProof/>
          <w:sz w:val="24"/>
          <w:szCs w:val="24"/>
        </w:rPr>
        <w:t>. ПОЛОСТЬ МОЗГА, ИЗ КОТОРОГО СПИННОМОЗГОВАЯ ЖИДКОСТЬ ОТТЕКАЕТ В ПОДПАУТИННОЕ ПРОСТРАНСТВО: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1) четвертый желудочек;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2) третий желудочек;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3) боковые желудочки;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4) водопровод мозга;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18</w:t>
      </w:r>
      <w:r w:rsidRPr="00FC271A">
        <w:rPr>
          <w:rFonts w:ascii="Times New Roman" w:hAnsi="Times New Roman" w:cs="Times New Roman"/>
          <w:noProof/>
          <w:sz w:val="24"/>
          <w:szCs w:val="24"/>
        </w:rPr>
        <w:t>. ОТДЕЛ МОЗГА, В КОТОРОМ РАСПОЛАГАЕТСЯ ВЕРХНЕЕ СЛЮНООТДЕЛИТЕЛЬНОЕ ЯДРО: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1) мост;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2) средний мозг;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3) продолговатый мозг;</w:t>
      </w:r>
    </w:p>
    <w:p w:rsidR="00FC271A" w:rsidRP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71A">
        <w:rPr>
          <w:rFonts w:ascii="Times New Roman" w:hAnsi="Times New Roman" w:cs="Times New Roman"/>
          <w:noProof/>
          <w:sz w:val="24"/>
          <w:szCs w:val="24"/>
        </w:rPr>
        <w:t>4) промежуточный мозг;</w:t>
      </w:r>
    </w:p>
    <w:p w:rsidR="00FC271A" w:rsidRDefault="00FC271A" w:rsidP="00FC27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9109B" w:rsidRPr="0009109B" w:rsidRDefault="0009109B" w:rsidP="00FC271A">
      <w:pPr>
        <w:spacing w:after="0" w:line="240" w:lineRule="auto"/>
        <w:rPr>
          <w:noProof/>
        </w:rPr>
      </w:pPr>
      <w:r>
        <w:rPr>
          <w:noProof/>
        </w:rPr>
        <w:t>_____________________________________________________________________________________</w:t>
      </w:r>
    </w:p>
    <w:p w:rsidR="009D51CC" w:rsidRDefault="009D51CC" w:rsidP="009D51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1CC" w:rsidRPr="00F83BFA" w:rsidRDefault="009D51CC" w:rsidP="009D51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BFA">
        <w:rPr>
          <w:rFonts w:ascii="Times New Roman" w:hAnsi="Times New Roman" w:cs="Times New Roman"/>
          <w:b/>
          <w:sz w:val="28"/>
          <w:szCs w:val="28"/>
        </w:rPr>
        <w:t xml:space="preserve">2. Заполните таблицу «Серое вещество </w:t>
      </w:r>
      <w:r w:rsidRPr="00F83BFA">
        <w:rPr>
          <w:rFonts w:ascii="Times New Roman" w:hAnsi="Times New Roman" w:cs="Times New Roman"/>
          <w:b/>
          <w:sz w:val="28"/>
          <w:szCs w:val="28"/>
          <w:lang w:val="en-US"/>
        </w:rPr>
        <w:t>fossa</w:t>
      </w:r>
      <w:r w:rsidRPr="00F83B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3BFA">
        <w:rPr>
          <w:rFonts w:ascii="Times New Roman" w:hAnsi="Times New Roman" w:cs="Times New Roman"/>
          <w:b/>
          <w:sz w:val="28"/>
          <w:szCs w:val="28"/>
          <w:lang w:val="en-US"/>
        </w:rPr>
        <w:t>rhomboidei</w:t>
      </w:r>
      <w:proofErr w:type="spellEnd"/>
      <w:r w:rsidRPr="00F83BFA">
        <w:rPr>
          <w:rFonts w:ascii="Times New Roman" w:hAnsi="Times New Roman" w:cs="Times New Roman"/>
          <w:b/>
          <w:sz w:val="28"/>
          <w:szCs w:val="28"/>
        </w:rPr>
        <w:t xml:space="preserve">», с учетом примера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36E5E">
        <w:rPr>
          <w:rFonts w:ascii="Times New Roman" w:hAnsi="Times New Roman" w:cs="Times New Roman"/>
          <w:b/>
          <w:sz w:val="28"/>
          <w:szCs w:val="28"/>
          <w:highlight w:val="yellow"/>
        </w:rPr>
        <w:t>представить в письменном варианте!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2"/>
        <w:gridCol w:w="1715"/>
        <w:gridCol w:w="2410"/>
        <w:gridCol w:w="2268"/>
        <w:gridCol w:w="2120"/>
      </w:tblGrid>
      <w:tr w:rsidR="009D51CC" w:rsidTr="004F31AE">
        <w:tc>
          <w:tcPr>
            <w:tcW w:w="832" w:type="dxa"/>
          </w:tcPr>
          <w:p w:rsidR="009D51CC" w:rsidRPr="00273704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пары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ЧМН</w:t>
            </w:r>
          </w:p>
        </w:tc>
        <w:tc>
          <w:tcPr>
            <w:tcW w:w="1715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нерва</w:t>
            </w:r>
          </w:p>
        </w:tc>
        <w:tc>
          <w:tcPr>
            <w:tcW w:w="2410" w:type="dxa"/>
          </w:tcPr>
          <w:p w:rsidR="009D51CC" w:rsidRPr="002F3F63" w:rsidRDefault="009D51CC" w:rsidP="004F31A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Название ядра</w:t>
            </w:r>
          </w:p>
        </w:tc>
        <w:tc>
          <w:tcPr>
            <w:tcW w:w="2268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ядра</w:t>
            </w:r>
          </w:p>
        </w:tc>
        <w:tc>
          <w:tcPr>
            <w:tcW w:w="212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Локализация ядра</w:t>
            </w:r>
          </w:p>
        </w:tc>
      </w:tr>
      <w:tr w:rsidR="009D51CC" w:rsidTr="004F31AE">
        <w:trPr>
          <w:trHeight w:val="468"/>
        </w:trPr>
        <w:tc>
          <w:tcPr>
            <w:tcW w:w="832" w:type="dxa"/>
            <w:vMerge w:val="restart"/>
          </w:tcPr>
          <w:p w:rsidR="009D51CC" w:rsidRPr="00E60784" w:rsidRDefault="009D51CC" w:rsidP="004F31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715" w:type="dxa"/>
            <w:vMerge w:val="restart"/>
          </w:tcPr>
          <w:p w:rsidR="009D51CC" w:rsidRPr="0062060A" w:rsidRDefault="009D51CC" w:rsidP="004F31A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N. trigeminus</w:t>
            </w:r>
          </w:p>
        </w:tc>
        <w:tc>
          <w:tcPr>
            <w:tcW w:w="2410" w:type="dxa"/>
          </w:tcPr>
          <w:p w:rsidR="009D51CC" w:rsidRPr="00273704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nucl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motorius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Соматическое двигательное</w:t>
            </w:r>
          </w:p>
        </w:tc>
        <w:tc>
          <w:tcPr>
            <w:tcW w:w="2120" w:type="dxa"/>
          </w:tcPr>
          <w:p w:rsidR="009D51CC" w:rsidRPr="00A24480" w:rsidRDefault="009D51CC" w:rsidP="004F31A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pars dorsalis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pontis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D51CC" w:rsidTr="004F31AE">
        <w:trPr>
          <w:trHeight w:val="215"/>
        </w:trPr>
        <w:tc>
          <w:tcPr>
            <w:tcW w:w="832" w:type="dxa"/>
            <w:vMerge/>
          </w:tcPr>
          <w:p w:rsidR="009D51CC" w:rsidRDefault="009D51CC" w:rsidP="004F3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1CC" w:rsidTr="004F31AE">
        <w:trPr>
          <w:trHeight w:val="290"/>
        </w:trPr>
        <w:tc>
          <w:tcPr>
            <w:tcW w:w="832" w:type="dxa"/>
            <w:vMerge/>
          </w:tcPr>
          <w:p w:rsidR="009D51CC" w:rsidRDefault="009D51CC" w:rsidP="004F3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1CC" w:rsidTr="004F31AE">
        <w:trPr>
          <w:trHeight w:val="290"/>
        </w:trPr>
        <w:tc>
          <w:tcPr>
            <w:tcW w:w="832" w:type="dxa"/>
            <w:vMerge/>
          </w:tcPr>
          <w:p w:rsidR="009D51CC" w:rsidRDefault="009D51CC" w:rsidP="004F3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1CC" w:rsidTr="004F31AE">
        <w:tc>
          <w:tcPr>
            <w:tcW w:w="832" w:type="dxa"/>
          </w:tcPr>
          <w:p w:rsidR="009D51CC" w:rsidRDefault="009D51CC" w:rsidP="004F3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715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1CC" w:rsidTr="004F31AE">
        <w:trPr>
          <w:trHeight w:val="121"/>
        </w:trPr>
        <w:tc>
          <w:tcPr>
            <w:tcW w:w="832" w:type="dxa"/>
            <w:vMerge w:val="restart"/>
          </w:tcPr>
          <w:p w:rsidR="009D51CC" w:rsidRDefault="009D51CC" w:rsidP="004F3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715" w:type="dxa"/>
            <w:vMerge w:val="restart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1CC" w:rsidTr="004F31AE">
        <w:trPr>
          <w:trHeight w:val="131"/>
        </w:trPr>
        <w:tc>
          <w:tcPr>
            <w:tcW w:w="832" w:type="dxa"/>
            <w:vMerge/>
          </w:tcPr>
          <w:p w:rsidR="009D51CC" w:rsidRDefault="009D51CC" w:rsidP="004F3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1CC" w:rsidTr="004F31AE">
        <w:trPr>
          <w:trHeight w:val="113"/>
        </w:trPr>
        <w:tc>
          <w:tcPr>
            <w:tcW w:w="832" w:type="dxa"/>
            <w:vMerge/>
          </w:tcPr>
          <w:p w:rsidR="009D51CC" w:rsidRDefault="009D51CC" w:rsidP="004F3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1CC" w:rsidRPr="002F3F63" w:rsidTr="004F31AE">
        <w:trPr>
          <w:trHeight w:val="112"/>
        </w:trPr>
        <w:tc>
          <w:tcPr>
            <w:tcW w:w="832" w:type="dxa"/>
            <w:vMerge w:val="restart"/>
          </w:tcPr>
          <w:p w:rsidR="009D51CC" w:rsidRDefault="009D51CC" w:rsidP="004F3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715" w:type="dxa"/>
            <w:vMerge w:val="restart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60784">
              <w:rPr>
                <w:rFonts w:ascii="Times New Roman" w:hAnsi="Times New Roman" w:cs="Times New Roman"/>
                <w:lang w:val="en-US"/>
              </w:rPr>
              <w:t xml:space="preserve">1. nuclei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cochleres</w:t>
            </w:r>
            <w:proofErr w:type="spellEnd"/>
          </w:p>
          <w:p w:rsidR="009D51CC" w:rsidRDefault="009D51CC" w:rsidP="004F31A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nucl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cochlearis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anterior</w:t>
            </w:r>
          </w:p>
          <w:p w:rsidR="009D51CC" w:rsidRPr="002F3F63" w:rsidRDefault="009D51CC" w:rsidP="004F31A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nucl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cochlearis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posterior</w:t>
            </w:r>
          </w:p>
        </w:tc>
        <w:tc>
          <w:tcPr>
            <w:tcW w:w="2268" w:type="dxa"/>
          </w:tcPr>
          <w:p w:rsidR="009D51CC" w:rsidRPr="002F3F63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Соматические чувствительные</w:t>
            </w:r>
          </w:p>
        </w:tc>
        <w:tc>
          <w:tcPr>
            <w:tcW w:w="2120" w:type="dxa"/>
          </w:tcPr>
          <w:p w:rsidR="009D51CC" w:rsidRPr="002F3F63" w:rsidRDefault="009D51CC" w:rsidP="004F31A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area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vestibularis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fossae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rhomboidea</w:t>
            </w:r>
            <w:proofErr w:type="spellEnd"/>
          </w:p>
        </w:tc>
      </w:tr>
      <w:tr w:rsidR="009D51CC" w:rsidRPr="002F3F63" w:rsidTr="004F31AE">
        <w:trPr>
          <w:trHeight w:val="140"/>
        </w:trPr>
        <w:tc>
          <w:tcPr>
            <w:tcW w:w="832" w:type="dxa"/>
            <w:vMerge/>
          </w:tcPr>
          <w:p w:rsidR="009D51CC" w:rsidRPr="002F3F63" w:rsidRDefault="009D51CC" w:rsidP="004F31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5" w:type="dxa"/>
            <w:vMerge/>
          </w:tcPr>
          <w:p w:rsidR="009D51CC" w:rsidRPr="002F3F63" w:rsidRDefault="009D51CC" w:rsidP="004F31A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9D51CC" w:rsidRPr="002F3F63" w:rsidRDefault="009D51CC" w:rsidP="004F31A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9D51CC" w:rsidRPr="002F3F63" w:rsidRDefault="009D51CC" w:rsidP="004F31A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0" w:type="dxa"/>
          </w:tcPr>
          <w:p w:rsidR="009D51CC" w:rsidRPr="002F3F63" w:rsidRDefault="009D51CC" w:rsidP="004F31A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51CC" w:rsidTr="004F31AE">
        <w:trPr>
          <w:trHeight w:val="84"/>
        </w:trPr>
        <w:tc>
          <w:tcPr>
            <w:tcW w:w="832" w:type="dxa"/>
            <w:vMerge w:val="restart"/>
          </w:tcPr>
          <w:p w:rsidR="009D51CC" w:rsidRDefault="009D51CC" w:rsidP="004F3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715" w:type="dxa"/>
            <w:vMerge w:val="restart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1CC" w:rsidTr="004F31AE">
        <w:trPr>
          <w:trHeight w:val="122"/>
        </w:trPr>
        <w:tc>
          <w:tcPr>
            <w:tcW w:w="832" w:type="dxa"/>
            <w:vMerge/>
          </w:tcPr>
          <w:p w:rsidR="009D51CC" w:rsidRDefault="009D51CC" w:rsidP="004F3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1CC" w:rsidTr="004F31AE">
        <w:trPr>
          <w:trHeight w:val="122"/>
        </w:trPr>
        <w:tc>
          <w:tcPr>
            <w:tcW w:w="832" w:type="dxa"/>
            <w:vMerge/>
          </w:tcPr>
          <w:p w:rsidR="009D51CC" w:rsidRDefault="009D51CC" w:rsidP="004F3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1CC" w:rsidTr="004F31AE">
        <w:trPr>
          <w:trHeight w:val="85"/>
        </w:trPr>
        <w:tc>
          <w:tcPr>
            <w:tcW w:w="832" w:type="dxa"/>
            <w:vMerge w:val="restart"/>
          </w:tcPr>
          <w:p w:rsidR="009D51CC" w:rsidRDefault="009D51CC" w:rsidP="004F3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715" w:type="dxa"/>
            <w:vMerge w:val="restart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1CC" w:rsidTr="004F31AE">
        <w:trPr>
          <w:trHeight w:val="159"/>
        </w:trPr>
        <w:tc>
          <w:tcPr>
            <w:tcW w:w="832" w:type="dxa"/>
            <w:vMerge/>
          </w:tcPr>
          <w:p w:rsidR="009D51CC" w:rsidRDefault="009D51CC" w:rsidP="004F3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1CC" w:rsidTr="004F31AE">
        <w:trPr>
          <w:trHeight w:val="140"/>
        </w:trPr>
        <w:tc>
          <w:tcPr>
            <w:tcW w:w="832" w:type="dxa"/>
            <w:vMerge/>
          </w:tcPr>
          <w:p w:rsidR="009D51CC" w:rsidRDefault="009D51CC" w:rsidP="004F3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1CC" w:rsidTr="004F31AE">
        <w:trPr>
          <w:trHeight w:val="112"/>
        </w:trPr>
        <w:tc>
          <w:tcPr>
            <w:tcW w:w="832" w:type="dxa"/>
            <w:vMerge w:val="restart"/>
          </w:tcPr>
          <w:p w:rsidR="009D51CC" w:rsidRDefault="009D51CC" w:rsidP="004F3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1715" w:type="dxa"/>
            <w:vMerge w:val="restart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1CC" w:rsidTr="004F31AE">
        <w:trPr>
          <w:trHeight w:val="140"/>
        </w:trPr>
        <w:tc>
          <w:tcPr>
            <w:tcW w:w="832" w:type="dxa"/>
            <w:vMerge/>
          </w:tcPr>
          <w:p w:rsidR="009D51CC" w:rsidRDefault="009D51CC" w:rsidP="004F3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1CC" w:rsidTr="004F31AE">
        <w:tc>
          <w:tcPr>
            <w:tcW w:w="832" w:type="dxa"/>
          </w:tcPr>
          <w:p w:rsidR="009D51CC" w:rsidRDefault="009D51CC" w:rsidP="004F3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1715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9D51CC" w:rsidRDefault="009D51CC" w:rsidP="004F31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3F3E" w:rsidRDefault="005B3F3E" w:rsidP="00006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0624B" w:rsidRPr="0000624B" w:rsidRDefault="009C0D03" w:rsidP="0000624B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="0000624B" w:rsidRPr="0000624B">
        <w:rPr>
          <w:rFonts w:ascii="Times New Roman" w:hAnsi="Times New Roman" w:cs="Times New Roman"/>
          <w:b/>
          <w:noProof/>
          <w:sz w:val="28"/>
          <w:szCs w:val="28"/>
        </w:rPr>
        <w:t>. Ситуационная задача:</w:t>
      </w:r>
    </w:p>
    <w:p w:rsidR="009C0D03" w:rsidRPr="009C0D03" w:rsidRDefault="009C0D03" w:rsidP="009C0D03">
      <w:pPr>
        <w:rPr>
          <w:rFonts w:ascii="Times New Roman" w:hAnsi="Times New Roman" w:cs="Times New Roman"/>
          <w:noProof/>
          <w:sz w:val="28"/>
          <w:szCs w:val="28"/>
        </w:rPr>
      </w:pPr>
      <w:r w:rsidRPr="009C0D03">
        <w:rPr>
          <w:rFonts w:ascii="Times New Roman" w:hAnsi="Times New Roman" w:cs="Times New Roman"/>
          <w:noProof/>
          <w:sz w:val="28"/>
          <w:szCs w:val="28"/>
        </w:rPr>
        <w:t xml:space="preserve">Патологический процесс локализуется в латеральных углах ромбовидной ямки. </w:t>
      </w:r>
    </w:p>
    <w:p w:rsidR="009C0D03" w:rsidRPr="009C0D03" w:rsidRDefault="009C0D03" w:rsidP="009C0D03">
      <w:pPr>
        <w:rPr>
          <w:rFonts w:ascii="Times New Roman" w:hAnsi="Times New Roman" w:cs="Times New Roman"/>
          <w:noProof/>
          <w:sz w:val="28"/>
          <w:szCs w:val="28"/>
        </w:rPr>
      </w:pPr>
      <w:r w:rsidRPr="009C0D03">
        <w:rPr>
          <w:rFonts w:ascii="Times New Roman" w:hAnsi="Times New Roman" w:cs="Times New Roman"/>
          <w:noProof/>
          <w:sz w:val="28"/>
          <w:szCs w:val="28"/>
        </w:rPr>
        <w:t>Вопрос 1: Функции каких органов чувств могут бы</w:t>
      </w:r>
      <w:r>
        <w:rPr>
          <w:rFonts w:ascii="Times New Roman" w:hAnsi="Times New Roman" w:cs="Times New Roman"/>
          <w:noProof/>
          <w:sz w:val="28"/>
          <w:szCs w:val="28"/>
        </w:rPr>
        <w:t>ть нарушены?</w:t>
      </w:r>
    </w:p>
    <w:p w:rsidR="00B505F8" w:rsidRDefault="009C0D03" w:rsidP="009C0D03">
      <w:r w:rsidRPr="009C0D03">
        <w:rPr>
          <w:rFonts w:ascii="Times New Roman" w:hAnsi="Times New Roman" w:cs="Times New Roman"/>
          <w:noProof/>
          <w:sz w:val="28"/>
          <w:szCs w:val="28"/>
        </w:rPr>
        <w:t>Вопрос 2: Какие отделы ствола мозга образуют ромбовидную ямку?</w:t>
      </w:r>
    </w:p>
    <w:sectPr w:rsidR="00B5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3336"/>
    <w:multiLevelType w:val="hybridMultilevel"/>
    <w:tmpl w:val="FC8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24"/>
    <w:rsid w:val="0000624B"/>
    <w:rsid w:val="0009109B"/>
    <w:rsid w:val="003435F2"/>
    <w:rsid w:val="005B3F3E"/>
    <w:rsid w:val="00601B24"/>
    <w:rsid w:val="00696947"/>
    <w:rsid w:val="0092481E"/>
    <w:rsid w:val="00945238"/>
    <w:rsid w:val="009A4126"/>
    <w:rsid w:val="009B70D2"/>
    <w:rsid w:val="009C0D03"/>
    <w:rsid w:val="009D51CC"/>
    <w:rsid w:val="00B505F8"/>
    <w:rsid w:val="00C008BC"/>
    <w:rsid w:val="00C743D5"/>
    <w:rsid w:val="00FC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7AA5"/>
  <w15:chartTrackingRefBased/>
  <w15:docId w15:val="{858AB584-B8E8-4954-9F41-FDAB769B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23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4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9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01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5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71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2021-09-20T13:12:00Z</dcterms:created>
  <dcterms:modified xsi:type="dcterms:W3CDTF">2021-09-22T01:12:00Z</dcterms:modified>
</cp:coreProperties>
</file>