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762" w:rsidRDefault="00521762" w:rsidP="00521762">
      <w:pPr>
        <w:pStyle w:val="a3"/>
        <w:ind w:firstLine="709"/>
        <w:jc w:val="both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>СЕПСИС</w:t>
      </w:r>
      <w:r w:rsidR="00483D22">
        <w:rPr>
          <w:rFonts w:ascii="Times New Roman" w:hAnsi="Times New Roman"/>
          <w:b/>
          <w:color w:val="C00000"/>
          <w:sz w:val="24"/>
          <w:szCs w:val="24"/>
        </w:rPr>
        <w:t>. СИФИЛИС.</w:t>
      </w:r>
      <w:bookmarkStart w:id="0" w:name="_GoBack"/>
      <w:bookmarkEnd w:id="0"/>
    </w:p>
    <w:p w:rsidR="00521762" w:rsidRDefault="00521762" w:rsidP="0052176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21762" w:rsidRDefault="00521762" w:rsidP="00521762">
      <w:pPr>
        <w:pStyle w:val="a3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</w:p>
    <w:p w:rsidR="00521762" w:rsidRDefault="00521762" w:rsidP="00521762">
      <w:pPr>
        <w:pStyle w:val="a3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 xml:space="preserve">Сепсис (греч. </w:t>
      </w:r>
      <w:proofErr w:type="spellStart"/>
      <w:r>
        <w:rPr>
          <w:rFonts w:ascii="Times New Roman" w:hAnsi="Times New Roman"/>
          <w:color w:val="0070C0"/>
          <w:sz w:val="28"/>
          <w:szCs w:val="28"/>
        </w:rPr>
        <w:t>sēpsis</w:t>
      </w:r>
      <w:proofErr w:type="spellEnd"/>
      <w:r>
        <w:rPr>
          <w:rFonts w:ascii="Times New Roman" w:hAnsi="Times New Roman"/>
          <w:color w:val="0070C0"/>
          <w:sz w:val="28"/>
          <w:szCs w:val="28"/>
        </w:rPr>
        <w:t xml:space="preserve"> гниение) – общий инфекционный процесс с ациклическим течением, вызываемый различными микроорганизмами, обычно поступающими в кровь из местного воспалительного очага, протекающий с выраженными системными проявлениями.</w:t>
      </w:r>
    </w:p>
    <w:p w:rsidR="00521762" w:rsidRDefault="00521762" w:rsidP="0052176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вопросах этиологии, патогенеза сепсиса, его клинических и морфологических проявлений, а также определения этого процесса, до сих пор нет единого мнения.</w:t>
      </w:r>
    </w:p>
    <w:p w:rsidR="00521762" w:rsidRDefault="00521762" w:rsidP="0052176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последние годы сепсис отождествляют с </w:t>
      </w:r>
      <w:r>
        <w:rPr>
          <w:rFonts w:ascii="Times New Roman" w:hAnsi="Times New Roman"/>
          <w:color w:val="984806"/>
          <w:sz w:val="28"/>
          <w:szCs w:val="28"/>
        </w:rPr>
        <w:t>синдромом системной воспалительной реакции на инфекцию различной природы</w:t>
      </w:r>
      <w:r>
        <w:rPr>
          <w:rFonts w:ascii="Times New Roman" w:hAnsi="Times New Roman"/>
          <w:sz w:val="28"/>
          <w:szCs w:val="28"/>
        </w:rPr>
        <w:t xml:space="preserve">. Эта точка зрения расширяет понятие «сепсис», включая в него любую инфекцию, в том числе местную, имеющую </w:t>
      </w:r>
      <w:proofErr w:type="spellStart"/>
      <w:r>
        <w:rPr>
          <w:rFonts w:ascii="Times New Roman" w:hAnsi="Times New Roman"/>
          <w:sz w:val="28"/>
          <w:szCs w:val="28"/>
        </w:rPr>
        <w:t>жизнеугрожающее</w:t>
      </w:r>
      <w:proofErr w:type="spellEnd"/>
      <w:r>
        <w:rPr>
          <w:rFonts w:ascii="Times New Roman" w:hAnsi="Times New Roman"/>
          <w:sz w:val="28"/>
          <w:szCs w:val="28"/>
        </w:rPr>
        <w:t xml:space="preserve"> течение.</w:t>
      </w:r>
    </w:p>
    <w:p w:rsidR="00521762" w:rsidRDefault="00521762" w:rsidP="0052176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984806"/>
          <w:sz w:val="28"/>
          <w:szCs w:val="28"/>
        </w:rPr>
        <w:t>Синдром системной воспалительной реакции (ССВР)</w:t>
      </w:r>
      <w:r>
        <w:rPr>
          <w:rFonts w:ascii="Times New Roman" w:hAnsi="Times New Roman"/>
          <w:sz w:val="28"/>
          <w:szCs w:val="28"/>
        </w:rPr>
        <w:t xml:space="preserve"> представляет собой комплекс следующих симптомов:</w:t>
      </w:r>
    </w:p>
    <w:p w:rsidR="00521762" w:rsidRDefault="00521762" w:rsidP="00521762">
      <w:pPr>
        <w:pStyle w:val="a3"/>
        <w:numPr>
          <w:ilvl w:val="0"/>
          <w:numId w:val="1"/>
        </w:numPr>
        <w:ind w:left="0" w:firstLine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температура тела выше 38</w:t>
      </w:r>
      <w:proofErr w:type="gramStart"/>
      <w:r>
        <w:rPr>
          <w:rFonts w:ascii="Times New Roman" w:hAnsi="Times New Roman"/>
          <w:sz w:val="28"/>
          <w:szCs w:val="28"/>
        </w:rPr>
        <w:t>°С</w:t>
      </w:r>
      <w:proofErr w:type="gramEnd"/>
      <w:r>
        <w:rPr>
          <w:rFonts w:ascii="Times New Roman" w:hAnsi="Times New Roman"/>
          <w:sz w:val="28"/>
          <w:szCs w:val="28"/>
        </w:rPr>
        <w:t xml:space="preserve"> или ниже 36°С;</w:t>
      </w:r>
    </w:p>
    <w:p w:rsidR="00521762" w:rsidRDefault="00521762" w:rsidP="00521762">
      <w:pPr>
        <w:pStyle w:val="a3"/>
        <w:numPr>
          <w:ilvl w:val="0"/>
          <w:numId w:val="1"/>
        </w:numPr>
        <w:ind w:left="0" w:firstLine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частота сердечных сокращений более 90 ударов в минуту;</w:t>
      </w:r>
    </w:p>
    <w:p w:rsidR="00521762" w:rsidRDefault="00521762" w:rsidP="00521762">
      <w:pPr>
        <w:pStyle w:val="a3"/>
        <w:numPr>
          <w:ilvl w:val="0"/>
          <w:numId w:val="1"/>
        </w:numPr>
        <w:ind w:left="0" w:firstLine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частота дыхания более 20 в минуту или парциальное давление углекислого газа (р</w:t>
      </w:r>
      <w:r>
        <w:rPr>
          <w:rFonts w:ascii="Times New Roman" w:hAnsi="Times New Roman"/>
          <w:sz w:val="28"/>
          <w:szCs w:val="28"/>
          <w:vertAlign w:val="subscript"/>
        </w:rPr>
        <w:t>а</w:t>
      </w:r>
      <w:r>
        <w:rPr>
          <w:rFonts w:ascii="Times New Roman" w:hAnsi="Times New Roman"/>
          <w:sz w:val="28"/>
          <w:szCs w:val="28"/>
        </w:rPr>
        <w:t>СО</w:t>
      </w:r>
      <w:proofErr w:type="gramStart"/>
      <w:r>
        <w:rPr>
          <w:rFonts w:ascii="Times New Roman" w:hAnsi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 xml:space="preserve">) ниже 32 мм </w:t>
      </w:r>
      <w:proofErr w:type="spellStart"/>
      <w:r>
        <w:rPr>
          <w:rFonts w:ascii="Times New Roman" w:hAnsi="Times New Roman"/>
          <w:sz w:val="28"/>
          <w:szCs w:val="28"/>
        </w:rPr>
        <w:t>рт.ст</w:t>
      </w:r>
      <w:proofErr w:type="spellEnd"/>
      <w:r>
        <w:rPr>
          <w:rFonts w:ascii="Times New Roman" w:hAnsi="Times New Roman"/>
          <w:sz w:val="28"/>
          <w:szCs w:val="28"/>
        </w:rPr>
        <w:t>.;</w:t>
      </w:r>
    </w:p>
    <w:p w:rsidR="00521762" w:rsidRDefault="00521762" w:rsidP="00521762">
      <w:pPr>
        <w:pStyle w:val="a3"/>
        <w:numPr>
          <w:ilvl w:val="0"/>
          <w:numId w:val="1"/>
        </w:numPr>
        <w:ind w:left="0" w:firstLine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лейкоцитов более 12х10</w:t>
      </w:r>
      <w:r>
        <w:rPr>
          <w:rFonts w:ascii="Times New Roman" w:hAnsi="Times New Roman"/>
          <w:sz w:val="28"/>
          <w:szCs w:val="28"/>
          <w:vertAlign w:val="superscript"/>
        </w:rPr>
        <w:t>9</w:t>
      </w:r>
      <w:r>
        <w:rPr>
          <w:rFonts w:ascii="Times New Roman" w:hAnsi="Times New Roman"/>
          <w:sz w:val="28"/>
          <w:szCs w:val="28"/>
        </w:rPr>
        <w:t>/л или менее 4х10</w:t>
      </w:r>
      <w:r>
        <w:rPr>
          <w:rFonts w:ascii="Times New Roman" w:hAnsi="Times New Roman"/>
          <w:sz w:val="28"/>
          <w:szCs w:val="28"/>
          <w:vertAlign w:val="superscript"/>
        </w:rPr>
        <w:t>9</w:t>
      </w:r>
      <w:r>
        <w:rPr>
          <w:rFonts w:ascii="Times New Roman" w:hAnsi="Times New Roman"/>
          <w:sz w:val="28"/>
          <w:szCs w:val="28"/>
        </w:rPr>
        <w:t xml:space="preserve">/л, либо увеличение количества </w:t>
      </w:r>
      <w:proofErr w:type="spellStart"/>
      <w:r>
        <w:rPr>
          <w:rFonts w:ascii="Times New Roman" w:hAnsi="Times New Roman"/>
          <w:sz w:val="28"/>
          <w:szCs w:val="28"/>
        </w:rPr>
        <w:t>палочкоядерных</w:t>
      </w:r>
      <w:proofErr w:type="spellEnd"/>
      <w:r>
        <w:rPr>
          <w:rFonts w:ascii="Times New Roman" w:hAnsi="Times New Roman"/>
          <w:sz w:val="28"/>
          <w:szCs w:val="28"/>
        </w:rPr>
        <w:t xml:space="preserve"> нейтрофилов более чем на 10%.</w:t>
      </w:r>
    </w:p>
    <w:p w:rsidR="00521762" w:rsidRDefault="00521762" w:rsidP="0052176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ССВР могут вызывать различные причины, не только биологические. Он может развиться при гипоксии, шоке, ожогах, остром панкреатите, объемных хирургических операциях, травмах и другой тяжелой патологии.</w:t>
      </w:r>
    </w:p>
    <w:p w:rsidR="00521762" w:rsidRDefault="00521762" w:rsidP="0052176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Морфологически при ССВР развиваются стереотипные изменения в виде нарушений микроциркуляции с гиперемией, развитием гемостазов, </w:t>
      </w:r>
      <w:proofErr w:type="spellStart"/>
      <w:r>
        <w:rPr>
          <w:rFonts w:ascii="Times New Roman" w:hAnsi="Times New Roman"/>
          <w:sz w:val="28"/>
          <w:szCs w:val="28"/>
        </w:rPr>
        <w:t>диапедезных</w:t>
      </w:r>
      <w:proofErr w:type="spellEnd"/>
      <w:r>
        <w:rPr>
          <w:rFonts w:ascii="Times New Roman" w:hAnsi="Times New Roman"/>
          <w:sz w:val="28"/>
          <w:szCs w:val="28"/>
        </w:rPr>
        <w:t xml:space="preserve"> кровоизлияний, множественных мелких очагов некроза в органах. </w:t>
      </w:r>
    </w:p>
    <w:p w:rsidR="00521762" w:rsidRDefault="00521762" w:rsidP="0052176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Установлено, что непосредственная причина </w:t>
      </w:r>
      <w:proofErr w:type="spellStart"/>
      <w:r>
        <w:rPr>
          <w:rFonts w:ascii="Times New Roman" w:hAnsi="Times New Roman"/>
          <w:sz w:val="28"/>
          <w:szCs w:val="28"/>
        </w:rPr>
        <w:t>генерализованного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воспаления при сепсисе – неконтролируемый выброс в инфекционном очаге эндогенных медиаторов воспаления (так называемый "</w:t>
      </w:r>
      <w:proofErr w:type="spellStart"/>
      <w:r>
        <w:rPr>
          <w:rFonts w:ascii="Times New Roman" w:hAnsi="Times New Roman"/>
          <w:sz w:val="28"/>
          <w:szCs w:val="28"/>
        </w:rPr>
        <w:t>медиаторный</w:t>
      </w:r>
      <w:proofErr w:type="spellEnd"/>
      <w:r>
        <w:rPr>
          <w:rFonts w:ascii="Times New Roman" w:hAnsi="Times New Roman"/>
          <w:sz w:val="28"/>
          <w:szCs w:val="28"/>
        </w:rPr>
        <w:t xml:space="preserve"> хаос") и недостаточность механизмов, ограничивающих их повреждающее действие. Это приводит к расстройству функций органов и систем, и </w:t>
      </w:r>
      <w:proofErr w:type="spellStart"/>
      <w:r>
        <w:rPr>
          <w:rFonts w:ascii="Times New Roman" w:hAnsi="Times New Roman"/>
          <w:sz w:val="28"/>
          <w:szCs w:val="28"/>
        </w:rPr>
        <w:t>полиорганной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недостаточности.</w:t>
      </w:r>
    </w:p>
    <w:p w:rsidR="00521762" w:rsidRDefault="00521762" w:rsidP="0052176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ССВР является неотъемлемым атрибутом сепсиса. С учетом этого выделяют три формы сепсиса:</w:t>
      </w:r>
    </w:p>
    <w:p w:rsidR="00521762" w:rsidRDefault="00521762" w:rsidP="00521762">
      <w:pPr>
        <w:pStyle w:val="a3"/>
        <w:numPr>
          <w:ilvl w:val="0"/>
          <w:numId w:val="2"/>
        </w:numPr>
        <w:ind w:left="0" w:firstLine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Сепсис – синдром системной воспалительной реакции в ответ на инвазию микроорганизмов (очаг инфекции + два или более признака ССВР).</w:t>
      </w:r>
    </w:p>
    <w:p w:rsidR="00521762" w:rsidRDefault="00521762" w:rsidP="00521762">
      <w:pPr>
        <w:pStyle w:val="a3"/>
        <w:numPr>
          <w:ilvl w:val="0"/>
          <w:numId w:val="2"/>
        </w:numPr>
        <w:ind w:left="0" w:firstLine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Тяжёлый сепсис (сепсис с дисфункцией органов, гипотензией, нарушением тканевой перфузии, с острым нарушением мозгового кровообращения).</w:t>
      </w:r>
    </w:p>
    <w:p w:rsidR="00521762" w:rsidRDefault="00521762" w:rsidP="00521762">
      <w:pPr>
        <w:pStyle w:val="a3"/>
        <w:numPr>
          <w:ilvl w:val="0"/>
          <w:numId w:val="2"/>
        </w:numPr>
        <w:ind w:left="0" w:firstLine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Септический шок (сепсис с признаками тканевой и органной </w:t>
      </w:r>
      <w:proofErr w:type="spellStart"/>
      <w:r>
        <w:rPr>
          <w:rFonts w:ascii="Times New Roman" w:hAnsi="Times New Roman"/>
          <w:sz w:val="28"/>
          <w:szCs w:val="28"/>
        </w:rPr>
        <w:t>гипоперфузии</w:t>
      </w:r>
      <w:proofErr w:type="spellEnd"/>
      <w:r>
        <w:rPr>
          <w:rFonts w:ascii="Times New Roman" w:hAnsi="Times New Roman"/>
          <w:sz w:val="28"/>
          <w:szCs w:val="28"/>
        </w:rPr>
        <w:t xml:space="preserve">, артериальной гипотонией (АД менее 90 мм </w:t>
      </w:r>
      <w:proofErr w:type="spellStart"/>
      <w:r>
        <w:rPr>
          <w:rFonts w:ascii="Times New Roman" w:hAnsi="Times New Roman"/>
          <w:sz w:val="28"/>
          <w:szCs w:val="28"/>
        </w:rPr>
        <w:t>рт.ст</w:t>
      </w:r>
      <w:proofErr w:type="spellEnd"/>
      <w:r>
        <w:rPr>
          <w:rFonts w:ascii="Times New Roman" w:hAnsi="Times New Roman"/>
          <w:sz w:val="28"/>
          <w:szCs w:val="28"/>
        </w:rPr>
        <w:t xml:space="preserve">.), не </w:t>
      </w:r>
      <w:r>
        <w:rPr>
          <w:rFonts w:ascii="Times New Roman" w:hAnsi="Times New Roman"/>
          <w:sz w:val="28"/>
          <w:szCs w:val="28"/>
        </w:rPr>
        <w:lastRenderedPageBreak/>
        <w:t xml:space="preserve">устранимой с помощью </w:t>
      </w:r>
      <w:proofErr w:type="spellStart"/>
      <w:r>
        <w:rPr>
          <w:rFonts w:ascii="Times New Roman" w:hAnsi="Times New Roman"/>
          <w:sz w:val="28"/>
          <w:szCs w:val="28"/>
        </w:rPr>
        <w:t>инфузионной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терапии и требующей введения катехоламинов).</w:t>
      </w:r>
    </w:p>
    <w:p w:rsidR="00521762" w:rsidRDefault="00521762" w:rsidP="0052176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984806"/>
          <w:sz w:val="28"/>
          <w:szCs w:val="28"/>
        </w:rPr>
        <w:t>Сепсис обладает рядом особенностей, принципиально отличающих его от других инфекций</w:t>
      </w:r>
      <w:r>
        <w:rPr>
          <w:rFonts w:ascii="Times New Roman" w:hAnsi="Times New Roman"/>
          <w:sz w:val="28"/>
          <w:szCs w:val="28"/>
        </w:rPr>
        <w:t>.</w:t>
      </w:r>
    </w:p>
    <w:p w:rsidR="00521762" w:rsidRDefault="00521762" w:rsidP="00521762">
      <w:pPr>
        <w:pStyle w:val="a3"/>
        <w:numPr>
          <w:ilvl w:val="0"/>
          <w:numId w:val="3"/>
        </w:numPr>
        <w:ind w:left="0" w:firstLine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сепсиса отсутствует специфический возбудитель. Его вызывают различные микроорганизмы или патогенные грибы, кроме вирусов (стафилококки, синегнойная палочка, клебсиелла, протей, реже – стрептококки, пневмококки, менингококки и др.). В 60-70% случаев это  грамотрицательные микроорганизмы, в 30-40% – грамположительные.</w:t>
      </w:r>
    </w:p>
    <w:p w:rsidR="00521762" w:rsidRDefault="00521762" w:rsidP="00521762">
      <w:pPr>
        <w:pStyle w:val="a3"/>
        <w:numPr>
          <w:ilvl w:val="0"/>
          <w:numId w:val="3"/>
        </w:numPr>
        <w:ind w:left="0" w:firstLine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Сепсис, как правило, не имеет каких-либо специфических особенностей, зависящих от характера возбудителя.</w:t>
      </w:r>
    </w:p>
    <w:p w:rsidR="00521762" w:rsidRDefault="00521762" w:rsidP="00521762">
      <w:pPr>
        <w:pStyle w:val="a3"/>
        <w:numPr>
          <w:ilvl w:val="0"/>
          <w:numId w:val="3"/>
        </w:numPr>
        <w:ind w:left="0" w:firstLine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Сепсис не заразен. </w:t>
      </w:r>
    </w:p>
    <w:p w:rsidR="00521762" w:rsidRDefault="00521762" w:rsidP="00521762">
      <w:pPr>
        <w:pStyle w:val="a3"/>
        <w:numPr>
          <w:ilvl w:val="0"/>
          <w:numId w:val="3"/>
        </w:numPr>
        <w:ind w:left="0" w:firstLine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Сепсис не воспроизводится в эксперименте.</w:t>
      </w:r>
    </w:p>
    <w:p w:rsidR="00521762" w:rsidRDefault="00521762" w:rsidP="00521762">
      <w:pPr>
        <w:pStyle w:val="a3"/>
        <w:numPr>
          <w:ilvl w:val="0"/>
          <w:numId w:val="3"/>
        </w:numPr>
        <w:ind w:left="0" w:firstLine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сепсиса </w:t>
      </w:r>
      <w:r>
        <w:rPr>
          <w:rFonts w:ascii="Times New Roman" w:hAnsi="Times New Roman"/>
          <w:iCs/>
          <w:sz w:val="28"/>
          <w:szCs w:val="28"/>
        </w:rPr>
        <w:t xml:space="preserve">отсутствует цикличность, </w:t>
      </w:r>
      <w:r>
        <w:rPr>
          <w:rFonts w:ascii="Times New Roman" w:hAnsi="Times New Roman"/>
          <w:sz w:val="28"/>
          <w:szCs w:val="28"/>
        </w:rPr>
        <w:t>свойственная многим инфекционным заболеваниям.</w:t>
      </w:r>
    </w:p>
    <w:p w:rsidR="00521762" w:rsidRDefault="00521762" w:rsidP="00521762">
      <w:pPr>
        <w:pStyle w:val="a3"/>
        <w:numPr>
          <w:ilvl w:val="0"/>
          <w:numId w:val="3"/>
        </w:numPr>
        <w:ind w:left="0" w:firstLine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излечения сепсис не оставляет иммунитета.</w:t>
      </w:r>
    </w:p>
    <w:p w:rsidR="00521762" w:rsidRDefault="00521762" w:rsidP="0052176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Формы течения</w:t>
      </w:r>
      <w:r>
        <w:rPr>
          <w:rFonts w:ascii="Times New Roman" w:hAnsi="Times New Roman"/>
          <w:sz w:val="28"/>
          <w:szCs w:val="28"/>
        </w:rPr>
        <w:t xml:space="preserve"> сепсиса: </w:t>
      </w:r>
    </w:p>
    <w:p w:rsidR="00521762" w:rsidRDefault="00521762" w:rsidP="00521762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молниеносная, </w:t>
      </w:r>
    </w:p>
    <w:p w:rsidR="00521762" w:rsidRDefault="00521762" w:rsidP="00521762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острая, </w:t>
      </w:r>
    </w:p>
    <w:p w:rsidR="00521762" w:rsidRDefault="00521762" w:rsidP="00521762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подострая, </w:t>
      </w:r>
    </w:p>
    <w:p w:rsidR="00521762" w:rsidRDefault="00521762" w:rsidP="00521762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хроническая, </w:t>
      </w:r>
    </w:p>
    <w:p w:rsidR="00521762" w:rsidRDefault="00521762" w:rsidP="00521762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рецидивирующая.</w:t>
      </w:r>
    </w:p>
    <w:p w:rsidR="00521762" w:rsidRDefault="00521762" w:rsidP="0052176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Патоморфология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включает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местные и общие изменения.</w:t>
      </w:r>
    </w:p>
    <w:p w:rsidR="00521762" w:rsidRDefault="00521762" w:rsidP="0052176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Подобно другим инфекциям, при сепсисе имеются входные ворота, в которых обычно развивается очаг гнойного воспаления (септический очаг). Он сопровождается регионарным лимфаденитом и септическим тромбофлебитом с гнойным расплавлением тромба. Развивающаяся бактериальная эмболия и тромбоэмболия приводят к гематогенной генерализации инфекции с возникновением во внутренних органах абсцессов и инфарктов. Такой патогенез имеет место не при всех вариантах сепсиса.</w:t>
      </w:r>
    </w:p>
    <w:p w:rsidR="00521762" w:rsidRDefault="00521762" w:rsidP="0052176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984806"/>
          <w:sz w:val="28"/>
          <w:szCs w:val="28"/>
        </w:rPr>
        <w:t>В зависимости от локализации входных ворот</w:t>
      </w:r>
      <w:r>
        <w:rPr>
          <w:rFonts w:ascii="Times New Roman" w:hAnsi="Times New Roman"/>
          <w:sz w:val="28"/>
          <w:szCs w:val="28"/>
        </w:rPr>
        <w:t xml:space="preserve"> различают следующие виды сепсиса:</w:t>
      </w:r>
    </w:p>
    <w:p w:rsidR="00521762" w:rsidRDefault="00521762" w:rsidP="00521762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Терапевтический</w:t>
      </w:r>
      <w:proofErr w:type="gramEnd"/>
      <w:r>
        <w:rPr>
          <w:rFonts w:ascii="Times New Roman" w:hAnsi="Times New Roman"/>
          <w:sz w:val="28"/>
          <w:szCs w:val="28"/>
        </w:rPr>
        <w:t>, развивающийся при инфекционных или неинфекционных заболеваниях.</w:t>
      </w:r>
    </w:p>
    <w:p w:rsidR="00521762" w:rsidRDefault="00521762" w:rsidP="00521762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Хирургический, или раневой, входными воротами при котором является операционная рана, в том числе после вскрытия гнойного очага.</w:t>
      </w:r>
      <w:proofErr w:type="gramEnd"/>
      <w:r>
        <w:rPr>
          <w:rFonts w:ascii="Times New Roman" w:hAnsi="Times New Roman"/>
          <w:sz w:val="28"/>
          <w:szCs w:val="28"/>
        </w:rPr>
        <w:t xml:space="preserve"> К этой форме относят ожоговый сепсис.</w:t>
      </w:r>
    </w:p>
    <w:p w:rsidR="00521762" w:rsidRDefault="00521762" w:rsidP="00521762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Катетеризационный</w:t>
      </w:r>
      <w:proofErr w:type="spellEnd"/>
      <w:r>
        <w:rPr>
          <w:rFonts w:ascii="Times New Roman" w:hAnsi="Times New Roman"/>
          <w:sz w:val="28"/>
          <w:szCs w:val="28"/>
        </w:rPr>
        <w:t xml:space="preserve"> сепсис, развивающийся при гнойном тромбофлебите в месте катетеризации подключичной или других вен.</w:t>
      </w:r>
    </w:p>
    <w:p w:rsidR="00521762" w:rsidRDefault="00521762" w:rsidP="00521762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Маточный, или гинекологический – сепсис с входными воротами в матке или в её придатках.</w:t>
      </w:r>
    </w:p>
    <w:p w:rsidR="00521762" w:rsidRDefault="00521762" w:rsidP="00521762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Пупочный сепсис, развивается у новорожденных из очага в области культи пуповины.</w:t>
      </w:r>
    </w:p>
    <w:p w:rsidR="00521762" w:rsidRDefault="00521762" w:rsidP="00521762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Тонзилогенный</w:t>
      </w:r>
      <w:proofErr w:type="spellEnd"/>
      <w:r>
        <w:rPr>
          <w:rFonts w:ascii="Times New Roman" w:hAnsi="Times New Roman"/>
          <w:sz w:val="28"/>
          <w:szCs w:val="28"/>
        </w:rPr>
        <w:t xml:space="preserve"> – сепсис, развивающийся при гнойных ангинах, заглоточном абсцессе и др.</w:t>
      </w:r>
    </w:p>
    <w:p w:rsidR="00521762" w:rsidRDefault="00521762" w:rsidP="00521762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Одонтогенный</w:t>
      </w:r>
      <w:proofErr w:type="spellEnd"/>
      <w:r>
        <w:rPr>
          <w:rFonts w:ascii="Times New Roman" w:hAnsi="Times New Roman"/>
          <w:sz w:val="28"/>
          <w:szCs w:val="28"/>
        </w:rPr>
        <w:t xml:space="preserve"> сепсис.</w:t>
      </w:r>
    </w:p>
    <w:p w:rsidR="00521762" w:rsidRDefault="00521762" w:rsidP="00521762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Отогенный</w:t>
      </w:r>
      <w:proofErr w:type="spellEnd"/>
      <w:r>
        <w:rPr>
          <w:rFonts w:ascii="Times New Roman" w:hAnsi="Times New Roman"/>
          <w:sz w:val="28"/>
          <w:szCs w:val="28"/>
        </w:rPr>
        <w:t xml:space="preserve"> сепсис – следствие гнойного отита.</w:t>
      </w:r>
    </w:p>
    <w:p w:rsidR="00521762" w:rsidRDefault="00521762" w:rsidP="00521762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Урогенный</w:t>
      </w:r>
      <w:proofErr w:type="spellEnd"/>
      <w:r>
        <w:rPr>
          <w:rFonts w:ascii="Times New Roman" w:hAnsi="Times New Roman"/>
          <w:sz w:val="28"/>
          <w:szCs w:val="28"/>
        </w:rPr>
        <w:t xml:space="preserve"> – с септическим очагом в почках или мочевых путях при их гнойных заболеваниях.</w:t>
      </w:r>
    </w:p>
    <w:p w:rsidR="00521762" w:rsidRDefault="00521762" w:rsidP="00521762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Криптогенный – сепсис, при котором входные ворота неизвестны.</w:t>
      </w:r>
    </w:p>
    <w:p w:rsidR="00521762" w:rsidRDefault="00521762" w:rsidP="0052176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считается, что входные ворота не имеют значения при лечении сепсиса. Поэтому, данная классификация демонстрирует лишь разнообразие патологии, при которой возможно развитие этого состояния.</w:t>
      </w:r>
    </w:p>
    <w:p w:rsidR="00521762" w:rsidRDefault="00521762" w:rsidP="0052176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984806"/>
          <w:sz w:val="28"/>
          <w:szCs w:val="28"/>
        </w:rPr>
        <w:t>Патологическая анатомия дает более глубокое и точное представление о сепсисе, чем клиническое понятие об этом заболевании</w:t>
      </w:r>
      <w:r>
        <w:rPr>
          <w:rFonts w:ascii="Times New Roman" w:hAnsi="Times New Roman"/>
          <w:sz w:val="28"/>
          <w:szCs w:val="28"/>
        </w:rPr>
        <w:t>.</w:t>
      </w:r>
    </w:p>
    <w:p w:rsidR="00521762" w:rsidRDefault="00521762" w:rsidP="0052176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Классическая патологическая анатомия выделяет четыре клинико-морфологических вида сепсиса:</w:t>
      </w:r>
    </w:p>
    <w:p w:rsidR="00521762" w:rsidRDefault="00521762" w:rsidP="00521762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септицемия;</w:t>
      </w:r>
    </w:p>
    <w:p w:rsidR="00521762" w:rsidRDefault="00521762" w:rsidP="00521762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септикопиемия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21762" w:rsidRDefault="00521762" w:rsidP="00521762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бактериальный (септический) эндокардит;</w:t>
      </w:r>
    </w:p>
    <w:p w:rsidR="00521762" w:rsidRDefault="00521762" w:rsidP="00521762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хрониосепсис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21762" w:rsidRDefault="00521762" w:rsidP="00521762">
      <w:pPr>
        <w:pStyle w:val="a3"/>
        <w:ind w:firstLine="709"/>
        <w:jc w:val="center"/>
        <w:rPr>
          <w:rFonts w:ascii="Times New Roman" w:hAnsi="Times New Roman"/>
          <w:b/>
          <w:color w:val="006600"/>
          <w:sz w:val="24"/>
          <w:szCs w:val="24"/>
        </w:rPr>
      </w:pPr>
    </w:p>
    <w:p w:rsidR="00521762" w:rsidRDefault="00521762" w:rsidP="00521762">
      <w:pPr>
        <w:pStyle w:val="a3"/>
        <w:jc w:val="center"/>
        <w:rPr>
          <w:rFonts w:ascii="Times New Roman" w:hAnsi="Times New Roman"/>
          <w:b/>
          <w:color w:val="006600"/>
          <w:sz w:val="24"/>
          <w:szCs w:val="24"/>
        </w:rPr>
      </w:pPr>
      <w:r>
        <w:rPr>
          <w:rFonts w:ascii="Times New Roman" w:hAnsi="Times New Roman"/>
          <w:b/>
          <w:color w:val="006600"/>
          <w:sz w:val="24"/>
          <w:szCs w:val="24"/>
        </w:rPr>
        <w:t>СЕПТИЦЕМИЯ</w:t>
      </w:r>
    </w:p>
    <w:p w:rsidR="00521762" w:rsidRDefault="00521762" w:rsidP="00521762">
      <w:pPr>
        <w:pStyle w:val="a3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 xml:space="preserve">Септицемия – форма сепсиса, имеющая быстрое течение, без септических гнойных метастазов, с выраженной </w:t>
      </w:r>
      <w:proofErr w:type="spellStart"/>
      <w:r>
        <w:rPr>
          <w:rFonts w:ascii="Times New Roman" w:hAnsi="Times New Roman"/>
          <w:color w:val="0070C0"/>
          <w:sz w:val="28"/>
          <w:szCs w:val="28"/>
        </w:rPr>
        <w:t>гиперергической</w:t>
      </w:r>
      <w:proofErr w:type="spellEnd"/>
      <w:r>
        <w:rPr>
          <w:rFonts w:ascii="Times New Roman" w:hAnsi="Times New Roman"/>
          <w:color w:val="0070C0"/>
          <w:sz w:val="28"/>
          <w:szCs w:val="28"/>
        </w:rPr>
        <w:t xml:space="preserve"> реакцией организма.</w:t>
      </w:r>
    </w:p>
    <w:p w:rsidR="00521762" w:rsidRDefault="00521762" w:rsidP="0052176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Существование этой формы сепсиса является спорным, поскольку она протекает по типу бактериального шока.</w:t>
      </w:r>
    </w:p>
    <w:p w:rsidR="00521762" w:rsidRDefault="00521762" w:rsidP="0052176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большей части случаев септицемия вызывается грамотрицательной микрофлорой.</w:t>
      </w:r>
    </w:p>
    <w:p w:rsidR="00521762" w:rsidRDefault="00521762" w:rsidP="0052176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984806"/>
          <w:sz w:val="28"/>
          <w:szCs w:val="28"/>
        </w:rPr>
        <w:t>Патоморфология</w:t>
      </w:r>
      <w:proofErr w:type="spellEnd"/>
      <w:r>
        <w:rPr>
          <w:rFonts w:ascii="Times New Roman" w:hAnsi="Times New Roman"/>
          <w:sz w:val="28"/>
          <w:szCs w:val="28"/>
        </w:rPr>
        <w:t xml:space="preserve"> септицемии является отражением выраженной интоксикации и </w:t>
      </w:r>
      <w:proofErr w:type="spellStart"/>
      <w:r>
        <w:rPr>
          <w:rFonts w:ascii="Times New Roman" w:hAnsi="Times New Roman"/>
          <w:sz w:val="28"/>
          <w:szCs w:val="28"/>
        </w:rPr>
        <w:t>гиперергии</w:t>
      </w:r>
      <w:proofErr w:type="spellEnd"/>
      <w:r>
        <w:rPr>
          <w:rFonts w:ascii="Times New Roman" w:hAnsi="Times New Roman"/>
          <w:sz w:val="28"/>
          <w:szCs w:val="28"/>
        </w:rPr>
        <w:t xml:space="preserve"> и включает следующие изменения:</w:t>
      </w:r>
    </w:p>
    <w:p w:rsidR="00521762" w:rsidRDefault="00521762" w:rsidP="00521762">
      <w:pPr>
        <w:pStyle w:val="a3"/>
        <w:numPr>
          <w:ilvl w:val="0"/>
          <w:numId w:val="8"/>
        </w:numPr>
        <w:ind w:left="0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гемолиз эритроцитов, геморрагический синдром;</w:t>
      </w:r>
    </w:p>
    <w:p w:rsidR="00521762" w:rsidRDefault="00521762" w:rsidP="00521762">
      <w:pPr>
        <w:pStyle w:val="a3"/>
        <w:numPr>
          <w:ilvl w:val="0"/>
          <w:numId w:val="8"/>
        </w:numPr>
        <w:ind w:left="0" w:firstLine="99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васкулиты</w:t>
      </w:r>
      <w:proofErr w:type="spellEnd"/>
      <w:r>
        <w:rPr>
          <w:rFonts w:ascii="Times New Roman" w:hAnsi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/>
          <w:sz w:val="28"/>
          <w:szCs w:val="28"/>
        </w:rPr>
        <w:t>фибриноидным</w:t>
      </w:r>
      <w:proofErr w:type="spellEnd"/>
      <w:r>
        <w:rPr>
          <w:rFonts w:ascii="Times New Roman" w:hAnsi="Times New Roman"/>
          <w:sz w:val="28"/>
          <w:szCs w:val="28"/>
        </w:rPr>
        <w:t xml:space="preserve"> некрозом стенок сосудов;</w:t>
      </w:r>
    </w:p>
    <w:p w:rsidR="00521762" w:rsidRDefault="00521762" w:rsidP="00521762">
      <w:pPr>
        <w:pStyle w:val="a3"/>
        <w:numPr>
          <w:ilvl w:val="0"/>
          <w:numId w:val="8"/>
        </w:numPr>
        <w:ind w:left="0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межуточное воспаление различных органов;</w:t>
      </w:r>
    </w:p>
    <w:p w:rsidR="00521762" w:rsidRDefault="00521762" w:rsidP="00521762">
      <w:pPr>
        <w:pStyle w:val="a3"/>
        <w:numPr>
          <w:ilvl w:val="0"/>
          <w:numId w:val="8"/>
        </w:numPr>
        <w:ind w:left="0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гиперпластические изменения селезёнки и лимфатической ткани;</w:t>
      </w:r>
    </w:p>
    <w:p w:rsidR="00521762" w:rsidRDefault="00521762" w:rsidP="00521762">
      <w:pPr>
        <w:pStyle w:val="a3"/>
        <w:numPr>
          <w:ilvl w:val="0"/>
          <w:numId w:val="8"/>
        </w:numPr>
        <w:ind w:left="0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дистрофические изменения паренхиматозных органов.</w:t>
      </w:r>
    </w:p>
    <w:p w:rsidR="00521762" w:rsidRDefault="00521762" w:rsidP="0052176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Обычно у больных быстро развиваются септический шок, </w:t>
      </w:r>
      <w:proofErr w:type="spellStart"/>
      <w:r>
        <w:rPr>
          <w:rFonts w:ascii="Times New Roman" w:hAnsi="Times New Roman"/>
          <w:sz w:val="28"/>
          <w:szCs w:val="28"/>
        </w:rPr>
        <w:t>полиорганная</w:t>
      </w:r>
      <w:proofErr w:type="spellEnd"/>
      <w:r>
        <w:rPr>
          <w:rFonts w:ascii="Times New Roman" w:hAnsi="Times New Roman"/>
          <w:sz w:val="28"/>
          <w:szCs w:val="28"/>
        </w:rPr>
        <w:t xml:space="preserve"> недостаточность, в результате чего наступает смерть. Отчасти поэтому не всегда успевают развиться отчётливые гиперпластические изменения селезёнки и лимфатической ткани. </w:t>
      </w:r>
      <w:proofErr w:type="gramStart"/>
      <w:r>
        <w:rPr>
          <w:rFonts w:ascii="Times New Roman" w:hAnsi="Times New Roman"/>
          <w:sz w:val="28"/>
          <w:szCs w:val="28"/>
        </w:rPr>
        <w:t xml:space="preserve">У умерших от септицемии на вскрытии часто обнаруживают ДВС-синдром, шоковые почки, шоковые лёгкие со сливающимися множественными кровоизлияниями, в печени наблюдаются </w:t>
      </w:r>
      <w:proofErr w:type="spellStart"/>
      <w:r>
        <w:rPr>
          <w:rFonts w:ascii="Times New Roman" w:hAnsi="Times New Roman"/>
          <w:sz w:val="28"/>
          <w:szCs w:val="28"/>
        </w:rPr>
        <w:t>центролобулярные</w:t>
      </w:r>
      <w:proofErr w:type="spellEnd"/>
      <w:r>
        <w:rPr>
          <w:rFonts w:ascii="Times New Roman" w:hAnsi="Times New Roman"/>
          <w:sz w:val="28"/>
          <w:szCs w:val="28"/>
        </w:rPr>
        <w:t xml:space="preserve"> некрозы и </w:t>
      </w:r>
      <w:proofErr w:type="spellStart"/>
      <w:r>
        <w:rPr>
          <w:rFonts w:ascii="Times New Roman" w:hAnsi="Times New Roman"/>
          <w:sz w:val="28"/>
          <w:szCs w:val="28"/>
        </w:rPr>
        <w:t>холестаз</w:t>
      </w:r>
      <w:proofErr w:type="spellEnd"/>
      <w:r>
        <w:rPr>
          <w:rFonts w:ascii="Times New Roman" w:hAnsi="Times New Roman"/>
          <w:sz w:val="28"/>
          <w:szCs w:val="28"/>
        </w:rPr>
        <w:t>, в паренхиматозных органах – жировая дистрофия.</w:t>
      </w:r>
      <w:proofErr w:type="gramEnd"/>
    </w:p>
    <w:p w:rsidR="00521762" w:rsidRDefault="00521762" w:rsidP="00521762">
      <w:pPr>
        <w:pStyle w:val="a3"/>
        <w:ind w:firstLine="709"/>
        <w:jc w:val="both"/>
        <w:rPr>
          <w:rFonts w:ascii="Times New Roman" w:hAnsi="Times New Roman"/>
          <w:color w:val="7030A0"/>
          <w:sz w:val="28"/>
          <w:szCs w:val="28"/>
        </w:rPr>
      </w:pPr>
    </w:p>
    <w:p w:rsidR="00521762" w:rsidRDefault="00521762" w:rsidP="00521762">
      <w:pPr>
        <w:pStyle w:val="a3"/>
        <w:ind w:firstLine="709"/>
        <w:jc w:val="center"/>
        <w:rPr>
          <w:rFonts w:ascii="Times New Roman" w:hAnsi="Times New Roman"/>
          <w:b/>
          <w:color w:val="006600"/>
          <w:sz w:val="24"/>
          <w:szCs w:val="24"/>
        </w:rPr>
      </w:pPr>
      <w:r>
        <w:rPr>
          <w:rFonts w:ascii="Times New Roman" w:hAnsi="Times New Roman"/>
          <w:b/>
          <w:color w:val="006600"/>
          <w:sz w:val="24"/>
          <w:szCs w:val="24"/>
        </w:rPr>
        <w:t>СЕПТИКОПИЕМИЯ</w:t>
      </w:r>
    </w:p>
    <w:p w:rsidR="00521762" w:rsidRDefault="00521762" w:rsidP="00521762">
      <w:pPr>
        <w:pStyle w:val="a3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proofErr w:type="spellStart"/>
      <w:r>
        <w:rPr>
          <w:rFonts w:ascii="Times New Roman" w:hAnsi="Times New Roman"/>
          <w:iCs/>
          <w:color w:val="0070C0"/>
          <w:sz w:val="28"/>
          <w:szCs w:val="28"/>
        </w:rPr>
        <w:t>Септикопиемия</w:t>
      </w:r>
      <w:proofErr w:type="spellEnd"/>
      <w:r>
        <w:rPr>
          <w:rFonts w:ascii="Times New Roman" w:hAnsi="Times New Roman"/>
          <w:iCs/>
          <w:color w:val="0070C0"/>
          <w:sz w:val="28"/>
          <w:szCs w:val="28"/>
        </w:rPr>
        <w:t xml:space="preserve"> </w:t>
      </w:r>
      <w:r>
        <w:rPr>
          <w:rFonts w:ascii="Times New Roman" w:hAnsi="Times New Roman"/>
          <w:color w:val="0070C0"/>
          <w:sz w:val="28"/>
          <w:szCs w:val="28"/>
        </w:rPr>
        <w:t>– форма сепсиса, характеризующаяся бактериальной эмболией из входных ворот инфекции с образованием метастатических гнойников во многих органах и тканях.</w:t>
      </w:r>
    </w:p>
    <w:p w:rsidR="00521762" w:rsidRDefault="00521762" w:rsidP="0052176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отличие от септицемии заболевание протекает менее бурно. Главная роль в развитии </w:t>
      </w:r>
      <w:proofErr w:type="spellStart"/>
      <w:r>
        <w:rPr>
          <w:rFonts w:ascii="Times New Roman" w:hAnsi="Times New Roman"/>
          <w:sz w:val="28"/>
          <w:szCs w:val="28"/>
        </w:rPr>
        <w:t>септикопиемии</w:t>
      </w:r>
      <w:proofErr w:type="spellEnd"/>
      <w:r>
        <w:rPr>
          <w:rFonts w:ascii="Times New Roman" w:hAnsi="Times New Roman"/>
          <w:sz w:val="28"/>
          <w:szCs w:val="28"/>
        </w:rPr>
        <w:t xml:space="preserve"> принадлежит грамположительным возбудителям.</w:t>
      </w:r>
    </w:p>
    <w:p w:rsidR="00521762" w:rsidRDefault="00521762" w:rsidP="0052176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984806"/>
          <w:sz w:val="28"/>
          <w:szCs w:val="28"/>
        </w:rPr>
        <w:t>Патоморфология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/>
          <w:sz w:val="28"/>
          <w:szCs w:val="28"/>
        </w:rPr>
        <w:t>септикопиемии</w:t>
      </w:r>
      <w:proofErr w:type="spellEnd"/>
      <w:r>
        <w:rPr>
          <w:rFonts w:ascii="Times New Roman" w:hAnsi="Times New Roman"/>
          <w:sz w:val="28"/>
          <w:szCs w:val="28"/>
        </w:rPr>
        <w:t xml:space="preserve"> характерен септический очаг с </w:t>
      </w:r>
      <w:r>
        <w:rPr>
          <w:rFonts w:ascii="Times New Roman" w:hAnsi="Times New Roman"/>
          <w:iCs/>
          <w:sz w:val="28"/>
          <w:szCs w:val="28"/>
        </w:rPr>
        <w:t>гнойным лимфангитом,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лимфаденитом 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гнойным тромбофлебитом. </w:t>
      </w:r>
      <w:proofErr w:type="gramStart"/>
      <w:r>
        <w:rPr>
          <w:rFonts w:ascii="Times New Roman" w:hAnsi="Times New Roman"/>
          <w:sz w:val="28"/>
          <w:szCs w:val="28"/>
        </w:rPr>
        <w:t>Последний</w:t>
      </w:r>
      <w:proofErr w:type="gramEnd"/>
      <w:r>
        <w:rPr>
          <w:rFonts w:ascii="Times New Roman" w:hAnsi="Times New Roman"/>
          <w:sz w:val="28"/>
          <w:szCs w:val="28"/>
        </w:rPr>
        <w:t xml:space="preserve"> служит источником </w:t>
      </w:r>
      <w:proofErr w:type="spellStart"/>
      <w:r>
        <w:rPr>
          <w:rFonts w:ascii="Times New Roman" w:hAnsi="Times New Roman"/>
          <w:iCs/>
          <w:sz w:val="28"/>
          <w:szCs w:val="28"/>
        </w:rPr>
        <w:t>тромбобактериальной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эмболии.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iCs/>
          <w:sz w:val="28"/>
          <w:szCs w:val="28"/>
        </w:rPr>
        <w:t xml:space="preserve">ервые гнойные метастазы </w:t>
      </w:r>
      <w:r>
        <w:rPr>
          <w:rFonts w:ascii="Times New Roman" w:hAnsi="Times New Roman"/>
          <w:sz w:val="28"/>
          <w:szCs w:val="28"/>
        </w:rPr>
        <w:t xml:space="preserve">появляются в легких. В последующем, при распространении воспалительного процесса на легочные вены, гнойники возникают в других органах системы большого круга кровообращения – в печени, почках, подкожной клетчатке, костном мозге, в синовиальных оболочках, клапанах сердца (острый септический полипозно-язвенный эндокардит). </w:t>
      </w:r>
      <w:proofErr w:type="spellStart"/>
      <w:r>
        <w:rPr>
          <w:rFonts w:ascii="Times New Roman" w:hAnsi="Times New Roman"/>
          <w:sz w:val="28"/>
          <w:szCs w:val="28"/>
        </w:rPr>
        <w:t>Формированмие</w:t>
      </w:r>
      <w:proofErr w:type="spellEnd"/>
      <w:r>
        <w:rPr>
          <w:rFonts w:ascii="Times New Roman" w:hAnsi="Times New Roman"/>
          <w:sz w:val="28"/>
          <w:szCs w:val="28"/>
        </w:rPr>
        <w:t xml:space="preserve"> метастатических очагов может происходить не только вследствие бактериальной эмболии. Не исключается предварительное развитие некротического аллергического </w:t>
      </w:r>
      <w:proofErr w:type="spellStart"/>
      <w:r>
        <w:rPr>
          <w:rFonts w:ascii="Times New Roman" w:hAnsi="Times New Roman"/>
          <w:sz w:val="28"/>
          <w:szCs w:val="28"/>
        </w:rPr>
        <w:t>васкулита</w:t>
      </w:r>
      <w:proofErr w:type="spellEnd"/>
      <w:r>
        <w:rPr>
          <w:rFonts w:ascii="Times New Roman" w:hAnsi="Times New Roman"/>
          <w:sz w:val="28"/>
          <w:szCs w:val="28"/>
        </w:rPr>
        <w:t xml:space="preserve"> с последующей фиксацией в этом месте микробов.</w:t>
      </w:r>
    </w:p>
    <w:p w:rsidR="00521762" w:rsidRDefault="00521762" w:rsidP="0052176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Гиперпластические процессы </w:t>
      </w:r>
      <w:r>
        <w:rPr>
          <w:rFonts w:ascii="Times New Roman" w:hAnsi="Times New Roman"/>
          <w:sz w:val="28"/>
          <w:szCs w:val="28"/>
        </w:rPr>
        <w:t xml:space="preserve">в лимфатической (иммунокомпетентной) и кроветворной тканях выражены слабо. Поэтому лимфатические узлы резко не увеличиваются, однако селезенка может быть типично </w:t>
      </w:r>
      <w:r>
        <w:rPr>
          <w:rFonts w:ascii="Times New Roman" w:hAnsi="Times New Roman"/>
          <w:iCs/>
          <w:sz w:val="28"/>
          <w:szCs w:val="28"/>
        </w:rPr>
        <w:t xml:space="preserve">септической, </w:t>
      </w:r>
      <w:r>
        <w:rPr>
          <w:rFonts w:ascii="Times New Roman" w:hAnsi="Times New Roman"/>
          <w:sz w:val="28"/>
          <w:szCs w:val="28"/>
        </w:rPr>
        <w:t xml:space="preserve">причем в пульпе ее обнаруживается большое число лейкоцитов (септический лейкоцитоз селезенки). </w:t>
      </w:r>
      <w:r>
        <w:rPr>
          <w:rFonts w:ascii="Times New Roman" w:hAnsi="Times New Roman"/>
          <w:iCs/>
          <w:sz w:val="28"/>
          <w:szCs w:val="28"/>
        </w:rPr>
        <w:t xml:space="preserve">Межуточные воспалительные реакции </w:t>
      </w:r>
      <w:r>
        <w:rPr>
          <w:rFonts w:ascii="Times New Roman" w:hAnsi="Times New Roman"/>
          <w:sz w:val="28"/>
          <w:szCs w:val="28"/>
        </w:rPr>
        <w:t>в паренхиматозных органах весьма умеренны или отсутствуют.</w:t>
      </w:r>
    </w:p>
    <w:p w:rsidR="00521762" w:rsidRDefault="00521762" w:rsidP="00521762">
      <w:pPr>
        <w:pStyle w:val="a3"/>
        <w:ind w:firstLine="709"/>
        <w:jc w:val="center"/>
        <w:rPr>
          <w:rFonts w:ascii="Times New Roman" w:hAnsi="Times New Roman"/>
          <w:b/>
          <w:color w:val="006600"/>
          <w:sz w:val="24"/>
          <w:szCs w:val="24"/>
        </w:rPr>
      </w:pPr>
    </w:p>
    <w:p w:rsidR="00521762" w:rsidRDefault="00521762" w:rsidP="00521762">
      <w:pPr>
        <w:pStyle w:val="a3"/>
        <w:jc w:val="center"/>
        <w:rPr>
          <w:rFonts w:ascii="Times New Roman" w:hAnsi="Times New Roman"/>
          <w:b/>
          <w:color w:val="006600"/>
          <w:sz w:val="24"/>
          <w:szCs w:val="24"/>
        </w:rPr>
      </w:pPr>
      <w:r>
        <w:rPr>
          <w:rFonts w:ascii="Times New Roman" w:hAnsi="Times New Roman"/>
          <w:b/>
          <w:color w:val="006600"/>
          <w:sz w:val="24"/>
          <w:szCs w:val="24"/>
        </w:rPr>
        <w:t>СЕПТИЧЕСКИЙ ЭНДОКАРДИТ</w:t>
      </w:r>
    </w:p>
    <w:p w:rsidR="00521762" w:rsidRDefault="00521762" w:rsidP="00521762">
      <w:pPr>
        <w:pStyle w:val="a3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>Септический (бактериальный) эндокардит – форма сепсиса, при которой входные ворота инфекции и септический очаг расположены на створках клапанов сердца.</w:t>
      </w:r>
    </w:p>
    <w:p w:rsidR="00521762" w:rsidRDefault="00521762" w:rsidP="0052176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984806"/>
          <w:sz w:val="28"/>
          <w:szCs w:val="28"/>
        </w:rPr>
        <w:t>Этиология</w:t>
      </w:r>
      <w:r>
        <w:rPr>
          <w:rFonts w:ascii="Times New Roman" w:hAnsi="Times New Roman"/>
          <w:color w:val="0066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Наиболее часто септический эндокардит вызывают стрептококки, энтерококки, реже стафилококки, патогенные грибы и др. Различают первичный бактериальный эндокардит (болезнь Черногубова), который развивается на </w:t>
      </w:r>
      <w:proofErr w:type="spellStart"/>
      <w:r>
        <w:rPr>
          <w:rFonts w:ascii="Times New Roman" w:hAnsi="Times New Roman"/>
          <w:sz w:val="28"/>
          <w:szCs w:val="28"/>
        </w:rPr>
        <w:t>интактных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клапанах и вторичный. Последнему предшествуют ревматическое поражение клапанов сердца, врожденный порок, протезирование клапана, </w:t>
      </w:r>
      <w:proofErr w:type="gramStart"/>
      <w:r>
        <w:rPr>
          <w:rFonts w:ascii="Times New Roman" w:hAnsi="Times New Roman"/>
          <w:sz w:val="28"/>
          <w:szCs w:val="28"/>
        </w:rPr>
        <w:t>гипертрофическая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кардиомиопатия</w:t>
      </w:r>
      <w:proofErr w:type="spellEnd"/>
      <w:r>
        <w:rPr>
          <w:rFonts w:ascii="Times New Roman" w:hAnsi="Times New Roman"/>
          <w:sz w:val="28"/>
          <w:szCs w:val="28"/>
        </w:rPr>
        <w:t xml:space="preserve"> и другие заболевания. Бактериальный септический эндокардит не относится к осложнениям ревматических заболеваний, он является самостоятельной болезнью.</w:t>
      </w:r>
    </w:p>
    <w:p w:rsidR="00521762" w:rsidRDefault="00521762" w:rsidP="0052176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Первичный септический эндокардит развивается примерно в 25% наблюдений, вторичный – в 75% случаев этой формы сепсиса.</w:t>
      </w:r>
    </w:p>
    <w:p w:rsidR="00521762" w:rsidRDefault="00521762" w:rsidP="0052176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Выделены следующие формы течения</w:t>
      </w:r>
      <w:r>
        <w:rPr>
          <w:rFonts w:ascii="Times New Roman" w:hAnsi="Times New Roman"/>
          <w:sz w:val="28"/>
          <w:szCs w:val="28"/>
        </w:rPr>
        <w:t xml:space="preserve"> септического эндокардита:</w:t>
      </w:r>
    </w:p>
    <w:p w:rsidR="00521762" w:rsidRDefault="00521762" w:rsidP="00521762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Острая</w:t>
      </w:r>
      <w:proofErr w:type="gramEnd"/>
      <w:r>
        <w:rPr>
          <w:rFonts w:ascii="Times New Roman" w:hAnsi="Times New Roman"/>
          <w:sz w:val="28"/>
          <w:szCs w:val="28"/>
        </w:rPr>
        <w:t>, длительностью около 2 недель, встречается редко.</w:t>
      </w:r>
    </w:p>
    <w:p w:rsidR="00521762" w:rsidRDefault="00521762" w:rsidP="00521762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Подострая протекает до 3 месяцев.</w:t>
      </w:r>
    </w:p>
    <w:p w:rsidR="00521762" w:rsidRDefault="00521762" w:rsidP="00521762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Хроническая или затяжная форма занимает месяцы и годы (затяжной септический эндокардит или </w:t>
      </w:r>
      <w:proofErr w:type="spellStart"/>
      <w:r>
        <w:rPr>
          <w:rFonts w:ascii="Times New Roman" w:hAnsi="Times New Roman"/>
          <w:iCs/>
          <w:sz w:val="28"/>
          <w:szCs w:val="28"/>
        </w:rPr>
        <w:t>sepsis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lenta</w:t>
      </w:r>
      <w:proofErr w:type="spellEnd"/>
      <w:r>
        <w:rPr>
          <w:rFonts w:ascii="Times New Roman" w:hAnsi="Times New Roman"/>
          <w:iCs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521762" w:rsidRDefault="00521762" w:rsidP="0052176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53% случаев бывает поражён аортальный клапан, в 16% – митральный, в 19% – </w:t>
      </w:r>
      <w:proofErr w:type="spellStart"/>
      <w:r>
        <w:rPr>
          <w:rFonts w:ascii="Times New Roman" w:hAnsi="Times New Roman"/>
          <w:sz w:val="28"/>
          <w:szCs w:val="28"/>
        </w:rPr>
        <w:t>трикуспидальный</w:t>
      </w:r>
      <w:proofErr w:type="spellEnd"/>
      <w:r>
        <w:rPr>
          <w:rFonts w:ascii="Times New Roman" w:hAnsi="Times New Roman"/>
          <w:sz w:val="28"/>
          <w:szCs w:val="28"/>
        </w:rPr>
        <w:t>, в 27% имеет место сочетанное поражение аортального и митрального клапанов.</w:t>
      </w:r>
    </w:p>
    <w:p w:rsidR="00521762" w:rsidRDefault="00521762" w:rsidP="0052176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984806"/>
          <w:sz w:val="28"/>
          <w:szCs w:val="28"/>
        </w:rPr>
        <w:lastRenderedPageBreak/>
        <w:t>Патогенез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септического эндокардита связан с образованием циркулирующих иммунных комплексов из антигенов возбудителей, антител к ним и комплемента при извращённом ответе иммунной системы. </w:t>
      </w:r>
      <w:proofErr w:type="gramStart"/>
      <w:r>
        <w:rPr>
          <w:rFonts w:ascii="Times New Roman" w:hAnsi="Times New Roman"/>
          <w:sz w:val="28"/>
          <w:szCs w:val="28"/>
        </w:rPr>
        <w:t>Характерна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тетрада</w:t>
      </w:r>
      <w:proofErr w:type="spellEnd"/>
      <w:r>
        <w:rPr>
          <w:rFonts w:ascii="Times New Roman" w:hAnsi="Times New Roman"/>
          <w:sz w:val="28"/>
          <w:szCs w:val="28"/>
        </w:rPr>
        <w:t xml:space="preserve"> повреждений:</w:t>
      </w:r>
    </w:p>
    <w:p w:rsidR="00521762" w:rsidRDefault="00521762" w:rsidP="00521762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клапанный эндокардит;</w:t>
      </w:r>
    </w:p>
    <w:p w:rsidR="00521762" w:rsidRDefault="00521762" w:rsidP="00521762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васкулит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21762" w:rsidRDefault="00521762" w:rsidP="00521762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поражение почек и селезёнки;</w:t>
      </w:r>
    </w:p>
    <w:p w:rsidR="00521762" w:rsidRDefault="00521762" w:rsidP="00521762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изменения, обусловленные тромбоэмболическим синдромом.</w:t>
      </w:r>
    </w:p>
    <w:p w:rsidR="00521762" w:rsidRDefault="00521762" w:rsidP="0052176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color w:val="984806"/>
          <w:sz w:val="28"/>
          <w:szCs w:val="28"/>
        </w:rPr>
        <w:t>Патоморфология</w:t>
      </w:r>
      <w:proofErr w:type="spellEnd"/>
      <w:r>
        <w:rPr>
          <w:rFonts w:ascii="Times New Roman" w:hAnsi="Times New Roman"/>
          <w:bCs/>
          <w:sz w:val="28"/>
          <w:szCs w:val="28"/>
        </w:rPr>
        <w:t>. На</w:t>
      </w:r>
      <w:r>
        <w:rPr>
          <w:rFonts w:ascii="Times New Roman" w:hAnsi="Times New Roman"/>
          <w:sz w:val="28"/>
          <w:szCs w:val="28"/>
        </w:rPr>
        <w:t xml:space="preserve"> створках клапанов сердца видны колонии микроорганизмов и очаги некроза с изъязвлением. На язвенных дефектах клапанов образуются массивные тромботические наложения в виде полипов, которые быстро организуются и нередко </w:t>
      </w:r>
      <w:proofErr w:type="spellStart"/>
      <w:r>
        <w:rPr>
          <w:rFonts w:ascii="Times New Roman" w:hAnsi="Times New Roman"/>
          <w:sz w:val="28"/>
          <w:szCs w:val="28"/>
        </w:rPr>
        <w:t>обызвествляются</w:t>
      </w:r>
      <w:proofErr w:type="spellEnd"/>
      <w:r>
        <w:rPr>
          <w:rFonts w:ascii="Times New Roman" w:hAnsi="Times New Roman"/>
          <w:sz w:val="28"/>
          <w:szCs w:val="28"/>
        </w:rPr>
        <w:t>. Язвенные дефекты створок клапанов приводят к образованию их аневризм или перфорации створки. Иногда происходит отрыв створки клапана с развитием острой сердечной недостаточности. В миокарде нередко возникает продуктивное межуточное воспаление.</w:t>
      </w:r>
    </w:p>
    <w:p w:rsidR="00521762" w:rsidRDefault="00521762" w:rsidP="0052176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Тромботические наложения на клапанах сердца – источник развития </w:t>
      </w:r>
      <w:proofErr w:type="spellStart"/>
      <w:r>
        <w:rPr>
          <w:rFonts w:ascii="Times New Roman" w:hAnsi="Times New Roman"/>
          <w:sz w:val="28"/>
          <w:szCs w:val="28"/>
        </w:rPr>
        <w:t>тромбоэмболов</w:t>
      </w:r>
      <w:proofErr w:type="spellEnd"/>
      <w:r>
        <w:rPr>
          <w:rFonts w:ascii="Times New Roman" w:hAnsi="Times New Roman"/>
          <w:sz w:val="28"/>
          <w:szCs w:val="28"/>
        </w:rPr>
        <w:t>. При этом в разных органах (лёгких, селезёнке, почках, кишечнике, головном мозге) образуются инфаркты.</w:t>
      </w:r>
    </w:p>
    <w:p w:rsidR="00521762" w:rsidRDefault="00521762" w:rsidP="0052176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Характерны распространённые изменения микроциркуляторного русла с появлением очагов </w:t>
      </w:r>
      <w:proofErr w:type="spellStart"/>
      <w:r>
        <w:rPr>
          <w:rFonts w:ascii="Times New Roman" w:hAnsi="Times New Roman"/>
          <w:sz w:val="28"/>
          <w:szCs w:val="28"/>
        </w:rPr>
        <w:t>фибриноидного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некроза в стенках сосудов. Это приводит к разрыву сосуда и кровоизлиянию, а также к тромбозу и очагам некроза. Такие осложнения в головном мозге имеют фатальное значение. Развивается геморрагический синдром с множественными </w:t>
      </w:r>
      <w:proofErr w:type="spellStart"/>
      <w:r>
        <w:rPr>
          <w:rFonts w:ascii="Times New Roman" w:hAnsi="Times New Roman"/>
          <w:sz w:val="28"/>
          <w:szCs w:val="28"/>
        </w:rPr>
        <w:t>петехиальными</w:t>
      </w:r>
      <w:proofErr w:type="spellEnd"/>
      <w:r>
        <w:rPr>
          <w:rFonts w:ascii="Times New Roman" w:hAnsi="Times New Roman"/>
          <w:sz w:val="28"/>
          <w:szCs w:val="28"/>
        </w:rPr>
        <w:t xml:space="preserve"> кровоизлияниями в коже и подкожной клетчатке (</w:t>
      </w:r>
      <w:r>
        <w:rPr>
          <w:rFonts w:ascii="Times New Roman" w:hAnsi="Times New Roman"/>
          <w:color w:val="984806"/>
          <w:sz w:val="28"/>
          <w:szCs w:val="28"/>
        </w:rPr>
        <w:t xml:space="preserve">пятна </w:t>
      </w:r>
      <w:proofErr w:type="spellStart"/>
      <w:r>
        <w:rPr>
          <w:rFonts w:ascii="Times New Roman" w:hAnsi="Times New Roman"/>
          <w:color w:val="984806"/>
          <w:sz w:val="28"/>
          <w:szCs w:val="28"/>
        </w:rPr>
        <w:t>Джейнуэя</w:t>
      </w:r>
      <w:proofErr w:type="spellEnd"/>
      <w:r>
        <w:rPr>
          <w:rFonts w:ascii="Times New Roman" w:hAnsi="Times New Roman"/>
          <w:sz w:val="28"/>
          <w:szCs w:val="28"/>
        </w:rPr>
        <w:t>), конъюнктиве глаз (</w:t>
      </w:r>
      <w:r>
        <w:rPr>
          <w:rFonts w:ascii="Times New Roman" w:hAnsi="Times New Roman"/>
          <w:color w:val="984806"/>
          <w:sz w:val="28"/>
          <w:szCs w:val="28"/>
        </w:rPr>
        <w:t>пятна Лукина-</w:t>
      </w:r>
      <w:proofErr w:type="spellStart"/>
      <w:r>
        <w:rPr>
          <w:rFonts w:ascii="Times New Roman" w:hAnsi="Times New Roman"/>
          <w:color w:val="984806"/>
          <w:sz w:val="28"/>
          <w:szCs w:val="28"/>
        </w:rPr>
        <w:t>Либмана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521762" w:rsidRDefault="00521762" w:rsidP="0052176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почках возникает </w:t>
      </w:r>
      <w:proofErr w:type="spellStart"/>
      <w:r>
        <w:rPr>
          <w:rFonts w:ascii="Times New Roman" w:hAnsi="Times New Roman"/>
          <w:sz w:val="28"/>
          <w:szCs w:val="28"/>
        </w:rPr>
        <w:t>иммунокомплексный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диффузный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гломерулонефрит</w:t>
      </w:r>
      <w:proofErr w:type="spellEnd"/>
      <w:r>
        <w:rPr>
          <w:rFonts w:ascii="Times New Roman" w:hAnsi="Times New Roman"/>
          <w:sz w:val="28"/>
          <w:szCs w:val="28"/>
        </w:rPr>
        <w:t>, нередко сочетающийся с инфарктами почек.</w:t>
      </w:r>
    </w:p>
    <w:p w:rsidR="00521762" w:rsidRDefault="00521762" w:rsidP="0052176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Селезёнка резко увеличена, капсула её напряжена, при разрезе пульпа малинового цвета, даёт обильный соскоб (септическая селезёнка), часто обнаруживают инфаркты селезёнки и рубцы после них. В паренхиматозных органах – жировая и белковая дистрофия.</w:t>
      </w:r>
    </w:p>
    <w:p w:rsidR="00521762" w:rsidRDefault="00521762" w:rsidP="0052176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Смерть наступает от тромбоэмболических осложнений, кровоизлияния в мозг, от острой или хронической сердечной недостаточности, обусловленной поражением клапанов сердца.</w:t>
      </w:r>
    </w:p>
    <w:p w:rsidR="00521762" w:rsidRDefault="00521762" w:rsidP="00521762">
      <w:pPr>
        <w:pStyle w:val="a3"/>
        <w:ind w:firstLine="709"/>
        <w:jc w:val="center"/>
        <w:rPr>
          <w:rFonts w:ascii="Times New Roman" w:hAnsi="Times New Roman"/>
          <w:b/>
          <w:bCs/>
          <w:color w:val="006600"/>
          <w:sz w:val="24"/>
          <w:szCs w:val="24"/>
        </w:rPr>
      </w:pPr>
    </w:p>
    <w:p w:rsidR="00521762" w:rsidRDefault="00521762" w:rsidP="00521762">
      <w:pPr>
        <w:pStyle w:val="a3"/>
        <w:jc w:val="center"/>
        <w:rPr>
          <w:rFonts w:ascii="Times New Roman" w:hAnsi="Times New Roman"/>
          <w:b/>
          <w:bCs/>
          <w:color w:val="006600"/>
          <w:sz w:val="24"/>
          <w:szCs w:val="24"/>
        </w:rPr>
      </w:pPr>
      <w:r>
        <w:rPr>
          <w:rFonts w:ascii="Times New Roman" w:hAnsi="Times New Roman"/>
          <w:b/>
          <w:bCs/>
          <w:color w:val="006600"/>
          <w:sz w:val="24"/>
          <w:szCs w:val="24"/>
        </w:rPr>
        <w:t>ХРОНИОСЕПСИС</w:t>
      </w:r>
    </w:p>
    <w:p w:rsidR="00521762" w:rsidRDefault="00521762" w:rsidP="0052176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Хрониосепсис</w:t>
      </w:r>
      <w:proofErr w:type="spellEnd"/>
      <w:r>
        <w:rPr>
          <w:rFonts w:ascii="Times New Roman" w:hAnsi="Times New Roman"/>
          <w:sz w:val="28"/>
          <w:szCs w:val="28"/>
        </w:rPr>
        <w:t xml:space="preserve"> – форма сепсиса, которая характеризуется наличием длительно незаживающего обширного гнойного очага и резко сниженной реактивностью организма.</w:t>
      </w:r>
    </w:p>
    <w:p w:rsidR="00521762" w:rsidRDefault="00521762" w:rsidP="0052176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Процесс был выделен как форма сепсиса во время второй мировой войны у раненых с обширными очагами нагноения. Несмотря на лечение, эти молодые солдаты не выздоравливали и погибали через 9-10 месяцев при явлениях травматического истощения, интоксикации и присоединившегося вторичного амилоидоза.</w:t>
      </w:r>
    </w:p>
    <w:p w:rsidR="00521762" w:rsidRDefault="00521762" w:rsidP="0052176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Хрониосепсис</w:t>
      </w:r>
      <w:proofErr w:type="spellEnd"/>
      <w:r>
        <w:rPr>
          <w:rFonts w:ascii="Times New Roman" w:hAnsi="Times New Roman"/>
          <w:sz w:val="28"/>
          <w:szCs w:val="28"/>
        </w:rPr>
        <w:t xml:space="preserve"> в настоящее время не рассматривается как форма сепсиса.</w:t>
      </w:r>
    </w:p>
    <w:p w:rsidR="003E0D72" w:rsidRDefault="003E0D72" w:rsidP="003E0D72">
      <w:pPr>
        <w:pStyle w:val="a3"/>
        <w:ind w:firstLine="709"/>
        <w:rPr>
          <w:rFonts w:ascii="Times New Roman" w:hAnsi="Times New Roman"/>
          <w:b/>
          <w:color w:val="C00000"/>
          <w:sz w:val="24"/>
          <w:szCs w:val="24"/>
          <w:lang w:val="en-US"/>
        </w:rPr>
      </w:pPr>
    </w:p>
    <w:p w:rsidR="003E0D72" w:rsidRDefault="003E0D72" w:rsidP="003E0D72">
      <w:pPr>
        <w:pStyle w:val="a3"/>
        <w:ind w:firstLine="709"/>
        <w:rPr>
          <w:rFonts w:ascii="Times New Roman" w:hAnsi="Times New Roman"/>
          <w:b/>
          <w:color w:val="C00000"/>
          <w:sz w:val="24"/>
          <w:szCs w:val="24"/>
          <w:lang w:val="en-US"/>
        </w:rPr>
      </w:pPr>
    </w:p>
    <w:p w:rsidR="003E0D72" w:rsidRDefault="003E0D72" w:rsidP="003E0D72">
      <w:pPr>
        <w:pStyle w:val="a3"/>
        <w:ind w:firstLine="709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>СИФИЛИС</w:t>
      </w:r>
    </w:p>
    <w:p w:rsidR="003E0D72" w:rsidRDefault="003E0D72" w:rsidP="003E0D72">
      <w:pPr>
        <w:pStyle w:val="a3"/>
        <w:jc w:val="center"/>
        <w:rPr>
          <w:rFonts w:ascii="Times New Roman" w:hAnsi="Times New Roman"/>
          <w:b/>
          <w:color w:val="006600"/>
          <w:sz w:val="24"/>
          <w:szCs w:val="24"/>
        </w:rPr>
      </w:pPr>
      <w:r>
        <w:rPr>
          <w:b/>
          <w:color w:val="0F243E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3E0D72" w:rsidRDefault="003E0D72" w:rsidP="003E0D72">
      <w:pPr>
        <w:pStyle w:val="a3"/>
        <w:ind w:firstLine="993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>Сифилис</w:t>
      </w:r>
      <w:r>
        <w:rPr>
          <w:rFonts w:ascii="Times New Roman" w:hAnsi="Times New Roman"/>
          <w:i/>
          <w:iCs/>
          <w:color w:val="0070C0"/>
          <w:sz w:val="28"/>
          <w:szCs w:val="28"/>
        </w:rPr>
        <w:t xml:space="preserve"> </w:t>
      </w:r>
      <w:r>
        <w:rPr>
          <w:rFonts w:ascii="Times New Roman" w:hAnsi="Times New Roman"/>
          <w:color w:val="0070C0"/>
          <w:sz w:val="28"/>
          <w:szCs w:val="28"/>
        </w:rPr>
        <w:t>(</w:t>
      </w:r>
      <w:proofErr w:type="spellStart"/>
      <w:r>
        <w:rPr>
          <w:rFonts w:ascii="Times New Roman" w:hAnsi="Times New Roman"/>
          <w:iCs/>
          <w:color w:val="0070C0"/>
          <w:sz w:val="28"/>
          <w:szCs w:val="28"/>
        </w:rPr>
        <w:t>lues</w:t>
      </w:r>
      <w:proofErr w:type="spellEnd"/>
      <w:r>
        <w:rPr>
          <w:rFonts w:ascii="Times New Roman" w:hAnsi="Times New Roman"/>
          <w:color w:val="0070C0"/>
          <w:sz w:val="28"/>
          <w:szCs w:val="28"/>
        </w:rPr>
        <w:t>)</w:t>
      </w:r>
      <w:r>
        <w:rPr>
          <w:rFonts w:ascii="Times New Roman" w:hAnsi="Times New Roman"/>
          <w:i/>
          <w:iCs/>
          <w:color w:val="0070C0"/>
          <w:sz w:val="28"/>
          <w:szCs w:val="28"/>
        </w:rPr>
        <w:t xml:space="preserve"> </w:t>
      </w:r>
      <w:r>
        <w:rPr>
          <w:rFonts w:ascii="Times New Roman" w:hAnsi="Times New Roman"/>
          <w:color w:val="0070C0"/>
          <w:sz w:val="28"/>
          <w:szCs w:val="28"/>
        </w:rPr>
        <w:t>–</w:t>
      </w:r>
      <w:r>
        <w:rPr>
          <w:rFonts w:ascii="Times New Roman" w:hAnsi="Times New Roman"/>
          <w:i/>
          <w:iCs/>
          <w:color w:val="0070C0"/>
          <w:sz w:val="28"/>
          <w:szCs w:val="28"/>
        </w:rPr>
        <w:t xml:space="preserve"> </w:t>
      </w:r>
      <w:r>
        <w:rPr>
          <w:rFonts w:ascii="Times New Roman" w:hAnsi="Times New Roman"/>
          <w:color w:val="0070C0"/>
          <w:sz w:val="28"/>
          <w:szCs w:val="28"/>
        </w:rPr>
        <w:t>хроническое системное венерическое</w:t>
      </w:r>
      <w:r>
        <w:rPr>
          <w:rFonts w:ascii="Times New Roman" w:hAnsi="Times New Roman"/>
          <w:i/>
          <w:iCs/>
          <w:color w:val="0070C0"/>
          <w:sz w:val="28"/>
          <w:szCs w:val="28"/>
        </w:rPr>
        <w:t xml:space="preserve"> </w:t>
      </w:r>
      <w:r>
        <w:rPr>
          <w:rFonts w:ascii="Times New Roman" w:hAnsi="Times New Roman"/>
          <w:color w:val="0070C0"/>
          <w:sz w:val="28"/>
          <w:szCs w:val="28"/>
        </w:rPr>
        <w:t>заболевание, вызываемое бледной спирохетой (</w:t>
      </w:r>
      <w:proofErr w:type="spellStart"/>
      <w:r>
        <w:rPr>
          <w:rFonts w:ascii="Times New Roman" w:hAnsi="Times New Roman"/>
          <w:iCs/>
          <w:color w:val="0070C0"/>
          <w:sz w:val="28"/>
          <w:szCs w:val="28"/>
        </w:rPr>
        <w:t>Treponema</w:t>
      </w:r>
      <w:proofErr w:type="spellEnd"/>
      <w:r>
        <w:rPr>
          <w:rFonts w:ascii="Times New Roman" w:hAnsi="Times New Roman"/>
          <w:iCs/>
          <w:color w:val="0070C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color w:val="0070C0"/>
          <w:sz w:val="28"/>
          <w:szCs w:val="28"/>
        </w:rPr>
        <w:t>pallidum</w:t>
      </w:r>
      <w:proofErr w:type="spellEnd"/>
      <w:r>
        <w:rPr>
          <w:rFonts w:ascii="Times New Roman" w:hAnsi="Times New Roman"/>
          <w:color w:val="0070C0"/>
          <w:sz w:val="28"/>
          <w:szCs w:val="28"/>
        </w:rPr>
        <w:t>).</w:t>
      </w:r>
    </w:p>
    <w:p w:rsidR="003E0D72" w:rsidRDefault="003E0D72" w:rsidP="003E0D72">
      <w:pPr>
        <w:pStyle w:val="a3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Механизм передачи – контактный. Сифилис может быть приобретённым и врождённым.</w:t>
      </w:r>
    </w:p>
    <w:p w:rsidR="003E0D72" w:rsidRDefault="003E0D72" w:rsidP="003E0D72">
      <w:pPr>
        <w:pStyle w:val="a3"/>
        <w:ind w:firstLine="99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Приобретённый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сифилис в</w:t>
      </w:r>
      <w:r>
        <w:rPr>
          <w:rFonts w:ascii="Times New Roman" w:hAnsi="Times New Roman"/>
          <w:bCs/>
          <w:sz w:val="28"/>
          <w:szCs w:val="28"/>
        </w:rPr>
        <w:t>ключает:</w:t>
      </w:r>
    </w:p>
    <w:p w:rsidR="003E0D72" w:rsidRDefault="003E0D72" w:rsidP="003E0D72">
      <w:pPr>
        <w:pStyle w:val="a3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первичный;</w:t>
      </w:r>
    </w:p>
    <w:p w:rsidR="003E0D72" w:rsidRDefault="003E0D72" w:rsidP="003E0D72">
      <w:pPr>
        <w:pStyle w:val="a3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вторичный;</w:t>
      </w:r>
    </w:p>
    <w:p w:rsidR="003E0D72" w:rsidRDefault="003E0D72" w:rsidP="003E0D72">
      <w:pPr>
        <w:pStyle w:val="a3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третичный</w:t>
      </w:r>
      <w:proofErr w:type="gramEnd"/>
      <w:r>
        <w:rPr>
          <w:rFonts w:ascii="Times New Roman" w:hAnsi="Times New Roman"/>
          <w:sz w:val="28"/>
          <w:szCs w:val="28"/>
        </w:rPr>
        <w:t xml:space="preserve"> периоды.</w:t>
      </w:r>
    </w:p>
    <w:p w:rsidR="003E0D72" w:rsidRDefault="003E0D72" w:rsidP="003E0D72">
      <w:pPr>
        <w:pStyle w:val="a3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Входные ворота инфекции – головка полового члена, шейка матки, вульва, стенки влагалища, а также анус, слизистая оболочка губ или полости рта. Инкубационный период длится три недели.</w:t>
      </w:r>
    </w:p>
    <w:p w:rsidR="003E0D72" w:rsidRDefault="003E0D72" w:rsidP="003E0D72">
      <w:pPr>
        <w:pStyle w:val="a3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7030A0"/>
          <w:sz w:val="28"/>
          <w:szCs w:val="28"/>
        </w:rPr>
        <w:t>Первичный период</w:t>
      </w:r>
      <w:r>
        <w:rPr>
          <w:rFonts w:ascii="Times New Roman" w:hAnsi="Times New Roman"/>
          <w:sz w:val="28"/>
          <w:szCs w:val="28"/>
        </w:rPr>
        <w:t xml:space="preserve"> имеет основное проявление – твёрдый шанкр, представляющий собой, расположенную в области входных ворот язву с гладким дном, </w:t>
      </w:r>
      <w:proofErr w:type="spellStart"/>
      <w:r>
        <w:rPr>
          <w:rFonts w:ascii="Times New Roman" w:hAnsi="Times New Roman"/>
          <w:sz w:val="28"/>
          <w:szCs w:val="28"/>
        </w:rPr>
        <w:t>хрящевидной</w:t>
      </w:r>
      <w:proofErr w:type="spellEnd"/>
      <w:r>
        <w:rPr>
          <w:rFonts w:ascii="Times New Roman" w:hAnsi="Times New Roman"/>
          <w:sz w:val="28"/>
          <w:szCs w:val="28"/>
        </w:rPr>
        <w:t xml:space="preserve"> плотности краями,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скудным гноевидным отделяемым.</w:t>
      </w:r>
    </w:p>
    <w:p w:rsidR="003E0D72" w:rsidRDefault="003E0D72" w:rsidP="003E0D72">
      <w:pPr>
        <w:pStyle w:val="a3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Микроскопически в дне и краях язвы определяется воспалительная инфильтрация из лимфоцитов, </w:t>
      </w:r>
      <w:proofErr w:type="spellStart"/>
      <w:r>
        <w:rPr>
          <w:rFonts w:ascii="Times New Roman" w:hAnsi="Times New Roman"/>
          <w:sz w:val="28"/>
          <w:szCs w:val="28"/>
        </w:rPr>
        <w:t>плазмоцитов</w:t>
      </w:r>
      <w:proofErr w:type="spellEnd"/>
      <w:r>
        <w:rPr>
          <w:rFonts w:ascii="Times New Roman" w:hAnsi="Times New Roman"/>
          <w:sz w:val="28"/>
          <w:szCs w:val="28"/>
        </w:rPr>
        <w:t xml:space="preserve">, немногочисленных нейтрофилов и эпителиоидных клеток. Инфильтраты расположены, главным образом, вокруг мелких сосудов, в них много трепонем. Одновременно с твёрдым шанкром возникает первичный инфекционный комплекс с вовлечением в процесс регионарных (чаще паховых) лимфатических узлов. Затем происходит гематогенное распространение возбудителя, а твёрдый шанкр через 8-12 </w:t>
      </w:r>
      <w:proofErr w:type="spellStart"/>
      <w:r>
        <w:rPr>
          <w:rFonts w:ascii="Times New Roman" w:hAnsi="Times New Roman"/>
          <w:sz w:val="28"/>
          <w:szCs w:val="28"/>
        </w:rPr>
        <w:t>нед</w:t>
      </w:r>
      <w:proofErr w:type="spellEnd"/>
      <w:r>
        <w:rPr>
          <w:rFonts w:ascii="Times New Roman" w:hAnsi="Times New Roman"/>
          <w:sz w:val="28"/>
          <w:szCs w:val="28"/>
        </w:rPr>
        <w:t>. заживает, оставляя небольшой рубец.</w:t>
      </w:r>
    </w:p>
    <w:p w:rsidR="003E0D72" w:rsidRDefault="003E0D72" w:rsidP="003E0D72">
      <w:pPr>
        <w:pStyle w:val="a3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7030A0"/>
          <w:sz w:val="28"/>
          <w:szCs w:val="28"/>
        </w:rPr>
        <w:t>Вторичный период (вторичный сифилис)</w:t>
      </w:r>
      <w:r>
        <w:rPr>
          <w:rFonts w:ascii="Times New Roman" w:hAnsi="Times New Roman"/>
          <w:sz w:val="28"/>
          <w:szCs w:val="28"/>
        </w:rPr>
        <w:t xml:space="preserve"> развивается через 8-10 </w:t>
      </w:r>
      <w:proofErr w:type="spellStart"/>
      <w:r>
        <w:rPr>
          <w:rFonts w:ascii="Times New Roman" w:hAnsi="Times New Roman"/>
          <w:sz w:val="28"/>
          <w:szCs w:val="28"/>
        </w:rPr>
        <w:t>нед</w:t>
      </w:r>
      <w:proofErr w:type="spellEnd"/>
      <w:r>
        <w:rPr>
          <w:rFonts w:ascii="Times New Roman" w:hAnsi="Times New Roman"/>
          <w:sz w:val="28"/>
          <w:szCs w:val="28"/>
        </w:rPr>
        <w:t>. после появления твёрдого шанкра. Этот период связан с циркуляцией и размножением возбудителей в кровотоке. Возникает сыпь на коже и слизистых оболочках. Она представлена сифилидами, вначале имеющими вид розеол, затем папул и пустул, наполненных бледными спирохетами. При изъязвлении пустул спирохеты попадают во внешнюю среду, поэтому во втором периоде сифилиса пациенты весьма заразны. По мере нарастания иммунитета сифилиды заживают, иногда с образованием мало заметных рубчиков.</w:t>
      </w:r>
    </w:p>
    <w:p w:rsidR="003E0D72" w:rsidRDefault="003E0D72" w:rsidP="003E0D72">
      <w:pPr>
        <w:pStyle w:val="a3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7030A0"/>
          <w:sz w:val="28"/>
          <w:szCs w:val="28"/>
        </w:rPr>
        <w:t>Третичный сифилис (висцеральный, гуммозный)</w:t>
      </w:r>
      <w:r>
        <w:rPr>
          <w:rFonts w:ascii="Times New Roman" w:hAnsi="Times New Roman"/>
          <w:sz w:val="28"/>
          <w:szCs w:val="28"/>
        </w:rPr>
        <w:t xml:space="preserve"> развивается через 3-6 лет после заражения с вовлечением в процесс многих органов, где возникает гранулематозное воспаление как выражение ГЗТ. Третичный сифилис проявляется в виде </w:t>
      </w:r>
      <w:r>
        <w:rPr>
          <w:rFonts w:ascii="Times New Roman" w:hAnsi="Times New Roman"/>
          <w:color w:val="984806"/>
          <w:sz w:val="28"/>
          <w:szCs w:val="28"/>
        </w:rPr>
        <w:t>хронического диффузного продуктивно-некротического воспаления и образования гумм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gummi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клеевидное вещество) во внутренних органах и сосудах. Наибольшее значение имеет поражение сердца, аорты и нервной системы. Сифилис аорты приводит к </w:t>
      </w:r>
      <w:proofErr w:type="gramStart"/>
      <w:r>
        <w:rPr>
          <w:rFonts w:ascii="Times New Roman" w:hAnsi="Times New Roman"/>
          <w:color w:val="984806"/>
          <w:sz w:val="28"/>
          <w:szCs w:val="28"/>
        </w:rPr>
        <w:lastRenderedPageBreak/>
        <w:t>с</w:t>
      </w:r>
      <w:r>
        <w:rPr>
          <w:rFonts w:ascii="Times New Roman" w:hAnsi="Times New Roman"/>
          <w:bCs/>
          <w:color w:val="984806"/>
          <w:sz w:val="28"/>
          <w:szCs w:val="28"/>
        </w:rPr>
        <w:t>ифилитическому</w:t>
      </w:r>
      <w:proofErr w:type="gramEnd"/>
      <w:r>
        <w:rPr>
          <w:rFonts w:ascii="Times New Roman" w:hAnsi="Times New Roman"/>
          <w:bCs/>
          <w:color w:val="98480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984806"/>
          <w:sz w:val="28"/>
          <w:szCs w:val="28"/>
        </w:rPr>
        <w:t>мезаортиту</w:t>
      </w:r>
      <w:proofErr w:type="spellEnd"/>
      <w:r>
        <w:rPr>
          <w:rFonts w:ascii="Times New Roman" w:hAnsi="Times New Roman"/>
          <w:bCs/>
          <w:color w:val="984806"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который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возможен через 15-20 лет после заражения сифилисом, чаще у мужчин 40-60 лет. На интиме аорты возникают втяжения и бугры, что придаёт ей вид "шагреневой кожи". В стенке аорты – воспаление средней оболочки сосуда. Воспалительный инфильтрат разрушает эластические волокна средней оболочки, прочность стенки аорты снижается, под влиянием высокого давления крови происходит образование аневризмы. Процесс может завершиться разрывом сосуда.</w:t>
      </w:r>
    </w:p>
    <w:p w:rsidR="003E0D72" w:rsidRPr="003E0D72" w:rsidRDefault="003E0D72" w:rsidP="00521762">
      <w:pPr>
        <w:pStyle w:val="a3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21762" w:rsidRDefault="00521762" w:rsidP="00521762">
      <w:pPr>
        <w:pStyle w:val="a3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Макропрепараты:</w:t>
      </w:r>
    </w:p>
    <w:p w:rsidR="00521762" w:rsidRDefault="00521762" w:rsidP="0052176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 81. Септический эндометрит.</w:t>
      </w:r>
    </w:p>
    <w:p w:rsidR="00521762" w:rsidRDefault="00521762" w:rsidP="00521762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Матка с шейкой несколько увеличена в размерах, вскрыта по передней срединной линии. Эндометрий темно серого цвета с наличием светло серых наложений. Периметрий – гладкий.</w:t>
      </w:r>
    </w:p>
    <w:p w:rsidR="00521762" w:rsidRDefault="00521762" w:rsidP="00521762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Клиническое значение.</w:t>
      </w:r>
    </w:p>
    <w:p w:rsidR="00521762" w:rsidRDefault="00521762" w:rsidP="00521762">
      <w:pPr>
        <w:ind w:firstLine="54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Эндометрит – воспаление внутренней оболочки матки (эндометрия). Развитие септического эндометрита обычно связано с родами, включая кесарево сечение и абортами, при этом инфицирование происходит обычно восходящим путем, но возможен также гематогенный, </w:t>
      </w:r>
      <w:proofErr w:type="spellStart"/>
      <w:r>
        <w:rPr>
          <w:rFonts w:ascii="Times New Roman" w:hAnsi="Times New Roman"/>
          <w:sz w:val="28"/>
          <w:szCs w:val="28"/>
        </w:rPr>
        <w:t>лимфогенный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интраамниальный</w:t>
      </w:r>
      <w:proofErr w:type="spellEnd"/>
      <w:r>
        <w:rPr>
          <w:rFonts w:ascii="Times New Roman" w:hAnsi="Times New Roman"/>
          <w:sz w:val="28"/>
          <w:szCs w:val="28"/>
        </w:rPr>
        <w:t xml:space="preserve"> варианты инфицирования. После родов или аборта внутренняя оболочка матки представляет собой раневую поверхность, заживление которой происходит через воспаление. Организм женщины в условиях инфицированного воспаления будет испытывать эндогенную интоксикацию, и соответственно очень высока вероятность развития септического состояния. Клиническая картина послеродового эндометрита характеризуется высокой температурой, лейкоцитозом, болезненностью и пастозностью матки, гноевидными выделениями. Смертность пациенток с послеродовым эндометритом составляет 6-8% на 100000 новорожденных.</w:t>
      </w:r>
    </w:p>
    <w:p w:rsidR="003E0D72" w:rsidRDefault="003E0D72" w:rsidP="003E0D7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303. Сифилитический аортит.</w:t>
      </w:r>
    </w:p>
    <w:p w:rsidR="003E0D72" w:rsidRDefault="003E0D72" w:rsidP="003E0D72">
      <w:pPr>
        <w:ind w:firstLine="72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Органокомплекс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состоящий</w:t>
      </w:r>
      <w:proofErr w:type="gramEnd"/>
      <w:r>
        <w:rPr>
          <w:rFonts w:ascii="Times New Roman" w:hAnsi="Times New Roman"/>
          <w:sz w:val="28"/>
          <w:szCs w:val="28"/>
        </w:rPr>
        <w:t xml:space="preserve"> из сердца и проксимального участка аорты. Левый желудочек и аорта </w:t>
      </w:r>
      <w:proofErr w:type="gramStart"/>
      <w:r>
        <w:rPr>
          <w:rFonts w:ascii="Times New Roman" w:hAnsi="Times New Roman"/>
          <w:sz w:val="28"/>
          <w:szCs w:val="28"/>
        </w:rPr>
        <w:t>вскрыты</w:t>
      </w:r>
      <w:proofErr w:type="gramEnd"/>
      <w:r>
        <w:rPr>
          <w:rFonts w:ascii="Times New Roman" w:hAnsi="Times New Roman"/>
          <w:sz w:val="28"/>
          <w:szCs w:val="28"/>
        </w:rPr>
        <w:t>. Внутренняя поверхность аорты морщинистого вида, напоминает шагреневую кожу.</w:t>
      </w:r>
    </w:p>
    <w:p w:rsidR="003E0D72" w:rsidRDefault="003E0D72" w:rsidP="003E0D7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Клиническое значение.</w:t>
      </w:r>
    </w:p>
    <w:p w:rsidR="003E0D72" w:rsidRPr="00772828" w:rsidRDefault="003E0D72" w:rsidP="003E0D72">
      <w:pPr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72828">
        <w:rPr>
          <w:rFonts w:ascii="Times New Roman" w:hAnsi="Times New Roman"/>
          <w:sz w:val="28"/>
          <w:szCs w:val="28"/>
        </w:rPr>
        <w:t>Treponema</w:t>
      </w:r>
      <w:proofErr w:type="spellEnd"/>
      <w:r w:rsidRPr="007728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2828">
        <w:rPr>
          <w:rFonts w:ascii="Times New Roman" w:hAnsi="Times New Roman"/>
          <w:sz w:val="28"/>
          <w:szCs w:val="28"/>
        </w:rPr>
        <w:t>pallid</w:t>
      </w:r>
      <w:proofErr w:type="spellEnd"/>
      <w:r w:rsidRPr="00772828">
        <w:rPr>
          <w:rFonts w:ascii="Times New Roman" w:hAnsi="Times New Roman"/>
          <w:sz w:val="28"/>
          <w:szCs w:val="28"/>
          <w:lang w:val="en-US"/>
        </w:rPr>
        <w:t>um</w:t>
      </w:r>
      <w:r w:rsidRPr="00772828">
        <w:rPr>
          <w:rFonts w:ascii="Times New Roman" w:hAnsi="Times New Roman"/>
          <w:sz w:val="28"/>
          <w:szCs w:val="28"/>
        </w:rPr>
        <w:t xml:space="preserve"> достигает </w:t>
      </w:r>
      <w:proofErr w:type="gramStart"/>
      <w:r w:rsidRPr="00772828">
        <w:rPr>
          <w:rFonts w:ascii="Times New Roman" w:hAnsi="Times New Roman"/>
          <w:sz w:val="28"/>
          <w:szCs w:val="28"/>
        </w:rPr>
        <w:t>сердечно-сосудистой</w:t>
      </w:r>
      <w:proofErr w:type="gramEnd"/>
      <w:r w:rsidRPr="00772828">
        <w:rPr>
          <w:rFonts w:ascii="Times New Roman" w:hAnsi="Times New Roman"/>
          <w:sz w:val="28"/>
          <w:szCs w:val="28"/>
        </w:rPr>
        <w:t xml:space="preserve"> системы спустя короткое время с момента инфицирования, однако развитие клинических проявлений отмечается спустя 2-20 лет. Поражение аорты наблюдается в третичном периоде сифилиса. Для сифилитического аортита характерно </w:t>
      </w:r>
      <w:r w:rsidRPr="00772828">
        <w:rPr>
          <w:rFonts w:ascii="Times New Roman" w:hAnsi="Times New Roman"/>
          <w:sz w:val="28"/>
          <w:szCs w:val="28"/>
        </w:rPr>
        <w:lastRenderedPageBreak/>
        <w:t>воспаление восходящего отдела аорты, что иногда сопровождается вовлечением аортального клапана. Возникающая в результате воспаления деструкция эластического компонента аорты приводит к формированию аневризмы. Данная патология требует оперативного удаления пораженного участка с последующим протезированием.</w:t>
      </w:r>
    </w:p>
    <w:p w:rsidR="003E0D72" w:rsidRPr="003E0D72" w:rsidRDefault="003E0D72" w:rsidP="00521762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21762" w:rsidRDefault="00521762" w:rsidP="00521762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Тестовые задания:</w:t>
      </w:r>
    </w:p>
    <w:p w:rsidR="004776AB" w:rsidRPr="00521762" w:rsidRDefault="004776AB"/>
    <w:p w:rsidR="00521762" w:rsidRDefault="00521762" w:rsidP="00521762">
      <w:pPr>
        <w:tabs>
          <w:tab w:val="num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Pr="00521762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.ОБЩИЙ ИНФЕКЦИОННЫЙ ПРОЦЕСС С АЦИКЛИЧЕСКИМ ТЕЧЕНИЕМ, ВЫЗЫВАЕМЫЙ РАЗЛИЧНЫМИ МИКРООРГАНИЗМАМИ, ОБЫЧНО ПОСТУПАЮЩИМИ В КРОВЬ ИЗ МЕСТНОГО ВОСПАЛИТЕЛЬНОГО ОЧАГА</w:t>
      </w:r>
    </w:p>
    <w:p w:rsidR="00521762" w:rsidRDefault="00521762" w:rsidP="00521762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стрептококкоз</w:t>
      </w:r>
      <w:proofErr w:type="spellEnd"/>
    </w:p>
    <w:p w:rsidR="00521762" w:rsidRDefault="00521762" w:rsidP="00521762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синдром </w:t>
      </w:r>
      <w:proofErr w:type="spellStart"/>
      <w:r>
        <w:rPr>
          <w:rFonts w:ascii="Times New Roman" w:hAnsi="Times New Roman"/>
          <w:sz w:val="28"/>
          <w:szCs w:val="28"/>
        </w:rPr>
        <w:t>полиорганной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недостаточности</w:t>
      </w:r>
    </w:p>
    <w:p w:rsidR="00521762" w:rsidRDefault="00521762" w:rsidP="00521762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первичный инфекционный комплекс</w:t>
      </w:r>
    </w:p>
    <w:p w:rsidR="00521762" w:rsidRDefault="00521762" w:rsidP="00521762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атипичная </w:t>
      </w:r>
      <w:proofErr w:type="spellStart"/>
      <w:r>
        <w:rPr>
          <w:rFonts w:ascii="Times New Roman" w:hAnsi="Times New Roman"/>
          <w:sz w:val="28"/>
          <w:szCs w:val="28"/>
        </w:rPr>
        <w:t>генерализованная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инфекция</w:t>
      </w:r>
    </w:p>
    <w:p w:rsidR="00521762" w:rsidRDefault="00521762" w:rsidP="00521762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сепсис</w:t>
      </w:r>
    </w:p>
    <w:p w:rsidR="00521762" w:rsidRDefault="00521762" w:rsidP="0052176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Правильный ответ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:</w:t>
      </w:r>
      <w:r>
        <w:rPr>
          <w:rFonts w:ascii="Times New Roman" w:hAnsi="Times New Roman"/>
          <w:b/>
          <w:bCs/>
          <w:sz w:val="28"/>
          <w:szCs w:val="28"/>
        </w:rPr>
        <w:t xml:space="preserve"> 5</w:t>
      </w:r>
    </w:p>
    <w:p w:rsidR="00521762" w:rsidRDefault="00521762" w:rsidP="00521762"/>
    <w:p w:rsidR="00521762" w:rsidRDefault="00521762" w:rsidP="0052176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Pr="00521762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>.ФОРМА СЕПСИСА, ИМЕЮЩАЯ БЫСТРОЕ ТЕЧЕНИЕ, БЕЗ СЕПТИЧЕСКИХ ГНОЙНЫХ МЕТАСТАЗОВ, С ВЫРАЖЕННОЙ ГИПЕРЕРГИЧЕСКОЙ РЕАКЦИЕЙ ОРГАНИЗМА</w:t>
      </w:r>
    </w:p>
    <w:p w:rsidR="00521762" w:rsidRDefault="00521762" w:rsidP="00521762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септицемия</w:t>
      </w:r>
    </w:p>
    <w:p w:rsidR="00521762" w:rsidRDefault="00521762" w:rsidP="00521762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септикопиемия</w:t>
      </w:r>
      <w:proofErr w:type="spellEnd"/>
    </w:p>
    <w:p w:rsidR="00521762" w:rsidRDefault="00521762" w:rsidP="00521762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бактериальный эндокардит</w:t>
      </w:r>
    </w:p>
    <w:p w:rsidR="00521762" w:rsidRDefault="00521762" w:rsidP="00521762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хрониосепсис</w:t>
      </w:r>
      <w:proofErr w:type="spellEnd"/>
    </w:p>
    <w:p w:rsidR="00521762" w:rsidRDefault="00521762" w:rsidP="00521762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гнойно-резорбтивная лихорадка</w:t>
      </w:r>
    </w:p>
    <w:p w:rsidR="00521762" w:rsidRDefault="00521762" w:rsidP="0052176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Правильный ответ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:</w:t>
      </w:r>
      <w:r>
        <w:rPr>
          <w:rFonts w:ascii="Times New Roman" w:hAnsi="Times New Roman"/>
          <w:b/>
          <w:bCs/>
          <w:sz w:val="28"/>
          <w:szCs w:val="28"/>
        </w:rPr>
        <w:t xml:space="preserve"> 1</w:t>
      </w:r>
    </w:p>
    <w:p w:rsidR="00521762" w:rsidRDefault="00521762" w:rsidP="00521762"/>
    <w:p w:rsidR="00521762" w:rsidRDefault="00521762" w:rsidP="00521762">
      <w:pPr>
        <w:tabs>
          <w:tab w:val="num" w:pos="1276"/>
        </w:tabs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Pr="00521762"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>.ФОРМА СЕПСИСА, ДЛЯ КОТОРОЙ В НАИБОЛЬШЕЙ СТЕПЕНИ ХАРАКТЕРНЫ ТРОМБОЭМБОЛИЧЕСКИЕ ОСЛОЖНЕНИЯ</w:t>
      </w:r>
    </w:p>
    <w:p w:rsidR="00521762" w:rsidRDefault="00521762" w:rsidP="00521762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гнойно-резорбтивная лихорадка</w:t>
      </w:r>
    </w:p>
    <w:p w:rsidR="00521762" w:rsidRDefault="00521762" w:rsidP="00521762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септикопиемия</w:t>
      </w:r>
      <w:proofErr w:type="spellEnd"/>
    </w:p>
    <w:p w:rsidR="00521762" w:rsidRDefault="00521762" w:rsidP="00521762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септицемия</w:t>
      </w:r>
    </w:p>
    <w:p w:rsidR="00521762" w:rsidRDefault="00521762" w:rsidP="00521762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бактериальный эндокардит</w:t>
      </w:r>
    </w:p>
    <w:p w:rsidR="00521762" w:rsidRDefault="00521762" w:rsidP="00521762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терапевтический сепсис</w:t>
      </w:r>
    </w:p>
    <w:p w:rsidR="00521762" w:rsidRDefault="00521762" w:rsidP="0052176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Правильный ответ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:</w:t>
      </w:r>
      <w:r>
        <w:rPr>
          <w:rFonts w:ascii="Times New Roman" w:hAnsi="Times New Roman"/>
          <w:b/>
          <w:bCs/>
          <w:sz w:val="28"/>
          <w:szCs w:val="28"/>
        </w:rPr>
        <w:t xml:space="preserve"> 4</w:t>
      </w:r>
    </w:p>
    <w:p w:rsidR="00521762" w:rsidRDefault="00521762" w:rsidP="00521762"/>
    <w:p w:rsidR="00521762" w:rsidRDefault="00521762" w:rsidP="00521762">
      <w:pPr>
        <w:tabs>
          <w:tab w:val="num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Pr="00521762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 xml:space="preserve">.ХАРАКТЕРНЫ КЛИНИЧЕСКИЕ И МОРФОЛОГИЧЕСКИЕ ПРИЗНАКИ СЕПСИСА, НО ВХОДНЫЕ ВОРОТА НЕИЗВЕСТНЫ </w:t>
      </w:r>
      <w:proofErr w:type="gramStart"/>
      <w:r>
        <w:rPr>
          <w:rFonts w:ascii="Times New Roman" w:hAnsi="Times New Roman"/>
          <w:sz w:val="28"/>
          <w:szCs w:val="28"/>
        </w:rPr>
        <w:t>ПРИ</w:t>
      </w:r>
      <w:proofErr w:type="gramEnd"/>
    </w:p>
    <w:p w:rsidR="00521762" w:rsidRDefault="00521762" w:rsidP="00521762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пупочном </w:t>
      </w:r>
      <w:proofErr w:type="gramStart"/>
      <w:r>
        <w:rPr>
          <w:rFonts w:ascii="Times New Roman" w:hAnsi="Times New Roman"/>
          <w:sz w:val="28"/>
          <w:szCs w:val="28"/>
        </w:rPr>
        <w:t>сепсисе</w:t>
      </w:r>
      <w:proofErr w:type="gramEnd"/>
    </w:p>
    <w:p w:rsidR="00521762" w:rsidRDefault="00521762" w:rsidP="00521762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криптогенном </w:t>
      </w:r>
      <w:proofErr w:type="gramStart"/>
      <w:r>
        <w:rPr>
          <w:rFonts w:ascii="Times New Roman" w:hAnsi="Times New Roman"/>
          <w:sz w:val="28"/>
          <w:szCs w:val="28"/>
        </w:rPr>
        <w:t>сепсисе</w:t>
      </w:r>
      <w:proofErr w:type="gramEnd"/>
    </w:p>
    <w:p w:rsidR="00521762" w:rsidRDefault="00521762" w:rsidP="00521762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хирургическом </w:t>
      </w:r>
      <w:proofErr w:type="gramStart"/>
      <w:r>
        <w:rPr>
          <w:rFonts w:ascii="Times New Roman" w:hAnsi="Times New Roman"/>
          <w:sz w:val="28"/>
          <w:szCs w:val="28"/>
        </w:rPr>
        <w:t>сепсисе</w:t>
      </w:r>
      <w:proofErr w:type="gramEnd"/>
    </w:p>
    <w:p w:rsidR="00521762" w:rsidRDefault="00521762" w:rsidP="00521762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терапевтическом </w:t>
      </w:r>
      <w:proofErr w:type="gramStart"/>
      <w:r>
        <w:rPr>
          <w:rFonts w:ascii="Times New Roman" w:hAnsi="Times New Roman"/>
          <w:sz w:val="28"/>
          <w:szCs w:val="28"/>
        </w:rPr>
        <w:t>сепсисе</w:t>
      </w:r>
      <w:proofErr w:type="gramEnd"/>
    </w:p>
    <w:p w:rsidR="00521762" w:rsidRDefault="00521762" w:rsidP="00521762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урогенном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сепсисе</w:t>
      </w:r>
      <w:proofErr w:type="gramEnd"/>
    </w:p>
    <w:p w:rsidR="00521762" w:rsidRDefault="00521762" w:rsidP="0052176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Правильный ответ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:</w:t>
      </w:r>
      <w:r>
        <w:rPr>
          <w:rFonts w:ascii="Times New Roman" w:hAnsi="Times New Roman"/>
          <w:b/>
          <w:bCs/>
          <w:sz w:val="28"/>
          <w:szCs w:val="28"/>
        </w:rPr>
        <w:t xml:space="preserve"> 2</w:t>
      </w:r>
    </w:p>
    <w:p w:rsidR="00521762" w:rsidRDefault="00521762" w:rsidP="00521762"/>
    <w:p w:rsidR="00521762" w:rsidRDefault="00521762" w:rsidP="00521762">
      <w:pPr>
        <w:tabs>
          <w:tab w:val="num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Pr="00521762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>.ВХОДНЫМИ ВОРОТАМИ ПРИ ХИРУРГИЧЕСКОМ СЕПСИСЕ ЯВЛЯЕТСЯ</w:t>
      </w:r>
    </w:p>
    <w:p w:rsidR="00521762" w:rsidRDefault="00521762" w:rsidP="00521762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культя пуповины</w:t>
      </w:r>
    </w:p>
    <w:p w:rsidR="00521762" w:rsidRDefault="00521762" w:rsidP="00521762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заглоточный абсцесс</w:t>
      </w:r>
    </w:p>
    <w:p w:rsidR="00521762" w:rsidRDefault="00521762" w:rsidP="00521762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послеоперационная рана</w:t>
      </w:r>
    </w:p>
    <w:p w:rsidR="00521762" w:rsidRDefault="00521762" w:rsidP="00521762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кариозный зуб</w:t>
      </w:r>
    </w:p>
    <w:p w:rsidR="00521762" w:rsidRDefault="00521762" w:rsidP="00521762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эндометрий в состоянии гнойного воспаления</w:t>
      </w:r>
    </w:p>
    <w:p w:rsidR="00521762" w:rsidRDefault="00521762" w:rsidP="0052176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Правильный ответ: 3</w:t>
      </w:r>
    </w:p>
    <w:p w:rsidR="00521762" w:rsidRDefault="00521762" w:rsidP="00521762"/>
    <w:p w:rsidR="00521762" w:rsidRDefault="00521762" w:rsidP="00521762">
      <w:pPr>
        <w:tabs>
          <w:tab w:val="num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Pr="00521762"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</w:rPr>
        <w:t xml:space="preserve">.СЕПСИС С ЛОКАЛИЗАЦИЕЙ ВХОДНЫХ ВОРОТ В ПОЧКАХ </w:t>
      </w:r>
    </w:p>
    <w:p w:rsidR="00521762" w:rsidRDefault="00521762" w:rsidP="00521762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хирургический </w:t>
      </w:r>
    </w:p>
    <w:p w:rsidR="00521762" w:rsidRDefault="00521762" w:rsidP="00521762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пупочный</w:t>
      </w:r>
    </w:p>
    <w:p w:rsidR="00521762" w:rsidRDefault="00521762" w:rsidP="00521762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урогенный</w:t>
      </w:r>
      <w:proofErr w:type="spellEnd"/>
    </w:p>
    <w:p w:rsidR="00521762" w:rsidRDefault="00521762" w:rsidP="00521762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терапевтический</w:t>
      </w:r>
    </w:p>
    <w:p w:rsidR="00521762" w:rsidRDefault="00521762" w:rsidP="00521762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криптогенный</w:t>
      </w:r>
    </w:p>
    <w:p w:rsidR="00521762" w:rsidRDefault="00521762" w:rsidP="0052176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Правильный ответ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:</w:t>
      </w:r>
      <w:r>
        <w:rPr>
          <w:rFonts w:ascii="Times New Roman" w:hAnsi="Times New Roman"/>
          <w:b/>
          <w:bCs/>
          <w:sz w:val="28"/>
          <w:szCs w:val="28"/>
        </w:rPr>
        <w:t xml:space="preserve"> 3</w:t>
      </w:r>
    </w:p>
    <w:p w:rsidR="00521762" w:rsidRDefault="00521762" w:rsidP="00521762"/>
    <w:p w:rsidR="00521762" w:rsidRDefault="00521762" w:rsidP="00521762">
      <w:pPr>
        <w:tabs>
          <w:tab w:val="num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Pr="00521762">
        <w:rPr>
          <w:rFonts w:ascii="Times New Roman" w:hAnsi="Times New Roman"/>
          <w:sz w:val="28"/>
          <w:szCs w:val="28"/>
        </w:rPr>
        <w:t>07</w:t>
      </w:r>
      <w:r>
        <w:rPr>
          <w:rFonts w:ascii="Times New Roman" w:hAnsi="Times New Roman"/>
          <w:sz w:val="28"/>
          <w:szCs w:val="28"/>
        </w:rPr>
        <w:t>.НЕ ЯВЛЯЕТСЯ ФОРМОЙ ТЕЧЕНИЯ СЕПСИСА</w:t>
      </w:r>
    </w:p>
    <w:p w:rsidR="00521762" w:rsidRDefault="00521762" w:rsidP="00521762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острая</w:t>
      </w:r>
    </w:p>
    <w:p w:rsidR="00521762" w:rsidRDefault="00521762" w:rsidP="00521762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септикопиемическая</w:t>
      </w:r>
      <w:proofErr w:type="spellEnd"/>
    </w:p>
    <w:p w:rsidR="00521762" w:rsidRDefault="00521762" w:rsidP="00521762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молниеносная</w:t>
      </w:r>
    </w:p>
    <w:p w:rsidR="00521762" w:rsidRDefault="00521762" w:rsidP="00521762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рецидивирующая</w:t>
      </w:r>
    </w:p>
    <w:p w:rsidR="00521762" w:rsidRDefault="00521762" w:rsidP="00521762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хроническая</w:t>
      </w:r>
    </w:p>
    <w:p w:rsidR="00521762" w:rsidRDefault="00521762" w:rsidP="0052176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Правильный ответ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:</w:t>
      </w:r>
      <w:r>
        <w:rPr>
          <w:rFonts w:ascii="Times New Roman" w:hAnsi="Times New Roman"/>
          <w:b/>
          <w:bCs/>
          <w:sz w:val="28"/>
          <w:szCs w:val="28"/>
        </w:rPr>
        <w:t xml:space="preserve"> 2</w:t>
      </w:r>
    </w:p>
    <w:p w:rsidR="00521762" w:rsidRDefault="00521762" w:rsidP="00521762"/>
    <w:p w:rsidR="00521762" w:rsidRDefault="00521762" w:rsidP="00521762">
      <w:pPr>
        <w:tabs>
          <w:tab w:val="num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Pr="00521762"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</w:rPr>
        <w:t>. ФОРМА СЕПСИСА, КОТОРАЯ ВОЗНИКАЕТ ПРИ ОСТРОМ ИЛИ ХРОНИЧЕСКОМ ГНОЙНОМ ВОСПАЛЕНИИ СРЕДНЕГО УХА</w:t>
      </w:r>
    </w:p>
    <w:p w:rsidR="00521762" w:rsidRDefault="00521762" w:rsidP="00521762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терапевтический </w:t>
      </w:r>
    </w:p>
    <w:p w:rsidR="00521762" w:rsidRDefault="00521762" w:rsidP="00521762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ушной</w:t>
      </w:r>
    </w:p>
    <w:p w:rsidR="00521762" w:rsidRDefault="00521762" w:rsidP="00521762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отитный</w:t>
      </w:r>
    </w:p>
    <w:p w:rsidR="00521762" w:rsidRDefault="00521762" w:rsidP="00521762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отогенный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521762" w:rsidRDefault="00521762" w:rsidP="00521762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криптогенный </w:t>
      </w:r>
    </w:p>
    <w:p w:rsidR="00521762" w:rsidRDefault="00521762" w:rsidP="0052176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Правильный ответ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:</w:t>
      </w:r>
      <w:r>
        <w:rPr>
          <w:rFonts w:ascii="Times New Roman" w:hAnsi="Times New Roman"/>
          <w:b/>
          <w:bCs/>
          <w:sz w:val="28"/>
          <w:szCs w:val="28"/>
        </w:rPr>
        <w:t xml:space="preserve"> 4</w:t>
      </w:r>
    </w:p>
    <w:p w:rsidR="00521762" w:rsidRDefault="00521762" w:rsidP="00521762"/>
    <w:p w:rsidR="00521762" w:rsidRDefault="00521762" w:rsidP="00521762">
      <w:pPr>
        <w:tabs>
          <w:tab w:val="num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0</w:t>
      </w:r>
      <w:r w:rsidRPr="00521762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>.ФОРМА СЕПСИСА, ПРИ КОТОРОЙ ВЕДУЩИМИ ЯВЛЯЮТСЯ ГНОЙНЫЕ ПРОЦЕССЫ В ВОРОТАХ ИНФЕКЦИИ И БАКТЕРИАЛЬНАЯ ЭМБОЛИЯ С ОБРАЗОВАНИЕМ МЕТАСТАТИЧЕСКИХ ГНОЙНИКОВ</w:t>
      </w:r>
    </w:p>
    <w:p w:rsidR="00521762" w:rsidRDefault="00521762" w:rsidP="00521762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септицемия</w:t>
      </w:r>
    </w:p>
    <w:p w:rsidR="00521762" w:rsidRDefault="00521762" w:rsidP="00521762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гнойно-резорбтивная лихорадка</w:t>
      </w:r>
    </w:p>
    <w:p w:rsidR="00521762" w:rsidRDefault="00521762" w:rsidP="00521762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септический эндокардит</w:t>
      </w:r>
    </w:p>
    <w:p w:rsidR="00521762" w:rsidRDefault="00521762" w:rsidP="00521762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хрониосепсис</w:t>
      </w:r>
      <w:proofErr w:type="spellEnd"/>
    </w:p>
    <w:p w:rsidR="00521762" w:rsidRDefault="00521762" w:rsidP="00521762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септикопиемия</w:t>
      </w:r>
      <w:proofErr w:type="spellEnd"/>
    </w:p>
    <w:p w:rsidR="00521762" w:rsidRDefault="00521762" w:rsidP="0052176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Правильный ответ: 5</w:t>
      </w:r>
    </w:p>
    <w:p w:rsidR="00521762" w:rsidRDefault="00521762" w:rsidP="00521762"/>
    <w:p w:rsidR="00521762" w:rsidRDefault="00521762" w:rsidP="00521762">
      <w:pPr>
        <w:tabs>
          <w:tab w:val="num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</w:t>
      </w:r>
      <w:r w:rsidRPr="0052176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.ФОРМА СЕПСИСА, ПРИ КОТОРОЙ ВХОДНЫМИ ВОРОТАМИ СЛУЖИТ КЛАПАННЫЙ АППАРАТ СЕРДЦА, А СЕПТИЧЕСКИЙ ОЧАГ РАСПОЛОЖЕН В ЕГО СТВОРКАХ</w:t>
      </w:r>
    </w:p>
    <w:p w:rsidR="00521762" w:rsidRDefault="00521762" w:rsidP="00521762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септикопиемия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521762" w:rsidRDefault="00521762" w:rsidP="00521762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септицемия</w:t>
      </w:r>
    </w:p>
    <w:p w:rsidR="00521762" w:rsidRDefault="00521762" w:rsidP="00521762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криптогенный сепсис</w:t>
      </w:r>
    </w:p>
    <w:p w:rsidR="00521762" w:rsidRDefault="00521762" w:rsidP="00521762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септический эндокардит</w:t>
      </w:r>
    </w:p>
    <w:p w:rsidR="00521762" w:rsidRDefault="00521762" w:rsidP="00521762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гнойно-резорбтивная лихорадка</w:t>
      </w:r>
    </w:p>
    <w:p w:rsidR="00521762" w:rsidRDefault="00521762" w:rsidP="0052176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Правильный ответ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:</w:t>
      </w:r>
      <w:r>
        <w:rPr>
          <w:rFonts w:ascii="Times New Roman" w:hAnsi="Times New Roman"/>
          <w:b/>
          <w:bCs/>
          <w:sz w:val="28"/>
          <w:szCs w:val="28"/>
        </w:rPr>
        <w:t xml:space="preserve"> 4</w:t>
      </w:r>
    </w:p>
    <w:p w:rsidR="00521762" w:rsidRDefault="00521762" w:rsidP="00521762"/>
    <w:p w:rsidR="00521762" w:rsidRDefault="00521762" w:rsidP="00521762">
      <w:pPr>
        <w:tabs>
          <w:tab w:val="num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Pr="00521762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.ФОРМА СЕПСИСА, ИСКЛЮЧЕННАЯ В НАСТОЯЩЕЕ ВРЕМЯ ИЗ КЛАССИФИКАЦИИ</w:t>
      </w:r>
    </w:p>
    <w:p w:rsidR="00521762" w:rsidRDefault="00521762" w:rsidP="00521762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хрониосепсис</w:t>
      </w:r>
      <w:proofErr w:type="spellEnd"/>
    </w:p>
    <w:p w:rsidR="00521762" w:rsidRDefault="00521762" w:rsidP="00521762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септицемия </w:t>
      </w:r>
    </w:p>
    <w:p w:rsidR="00521762" w:rsidRDefault="00521762" w:rsidP="00521762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криптогенный сепсис</w:t>
      </w:r>
    </w:p>
    <w:p w:rsidR="00521762" w:rsidRDefault="00521762" w:rsidP="00521762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острая форма септического эндокардита</w:t>
      </w:r>
    </w:p>
    <w:p w:rsidR="00521762" w:rsidRDefault="00521762" w:rsidP="00521762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септикопиемия</w:t>
      </w:r>
      <w:proofErr w:type="spellEnd"/>
    </w:p>
    <w:p w:rsidR="00521762" w:rsidRDefault="00521762" w:rsidP="0052176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Правильный ответ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: </w:t>
      </w:r>
      <w:r>
        <w:rPr>
          <w:rFonts w:ascii="Times New Roman" w:hAnsi="Times New Roman"/>
          <w:b/>
          <w:bCs/>
          <w:sz w:val="28"/>
          <w:szCs w:val="28"/>
        </w:rPr>
        <w:t>1</w:t>
      </w:r>
    </w:p>
    <w:p w:rsidR="00521762" w:rsidRPr="00521762" w:rsidRDefault="00521762" w:rsidP="00521762">
      <w:pPr>
        <w:spacing w:after="0"/>
        <w:rPr>
          <w:lang w:val="en-US"/>
        </w:rPr>
      </w:pPr>
    </w:p>
    <w:p w:rsidR="00521762" w:rsidRDefault="00521762" w:rsidP="00521762">
      <w:pPr>
        <w:tabs>
          <w:tab w:val="num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Pr="00521762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.ПРИ ВСКРЫТИИ У </w:t>
      </w:r>
      <w:proofErr w:type="gramStart"/>
      <w:r>
        <w:rPr>
          <w:rFonts w:ascii="Times New Roman" w:hAnsi="Times New Roman"/>
          <w:sz w:val="28"/>
          <w:szCs w:val="28"/>
        </w:rPr>
        <w:t>УМЕРШИХ</w:t>
      </w:r>
      <w:proofErr w:type="gramEnd"/>
      <w:r>
        <w:rPr>
          <w:rFonts w:ascii="Times New Roman" w:hAnsi="Times New Roman"/>
          <w:sz w:val="28"/>
          <w:szCs w:val="28"/>
        </w:rPr>
        <w:t xml:space="preserve"> ОТ СЕПТИЦЕМИИ НЕ ОБНАРУЖИВАЕТСЯ</w:t>
      </w:r>
    </w:p>
    <w:p w:rsidR="00521762" w:rsidRDefault="00521762" w:rsidP="00521762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ДВС-синдром </w:t>
      </w:r>
    </w:p>
    <w:p w:rsidR="00521762" w:rsidRDefault="00521762" w:rsidP="00521762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шоковые почки</w:t>
      </w:r>
    </w:p>
    <w:p w:rsidR="00521762" w:rsidRDefault="00521762" w:rsidP="00521762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центролобулярные</w:t>
      </w:r>
      <w:proofErr w:type="spellEnd"/>
      <w:r>
        <w:rPr>
          <w:rFonts w:ascii="Times New Roman" w:hAnsi="Times New Roman"/>
          <w:sz w:val="28"/>
          <w:szCs w:val="28"/>
        </w:rPr>
        <w:t xml:space="preserve"> некрозы в печени</w:t>
      </w:r>
    </w:p>
    <w:p w:rsidR="00521762" w:rsidRDefault="00521762" w:rsidP="00521762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шоковые лёгкие</w:t>
      </w:r>
    </w:p>
    <w:p w:rsidR="00521762" w:rsidRDefault="00521762" w:rsidP="00521762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метастатические гнойники</w:t>
      </w:r>
    </w:p>
    <w:p w:rsidR="00521762" w:rsidRDefault="00521762" w:rsidP="0052176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Правильный ответ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:</w:t>
      </w:r>
      <w:r>
        <w:rPr>
          <w:rFonts w:ascii="Times New Roman" w:hAnsi="Times New Roman"/>
          <w:b/>
          <w:bCs/>
          <w:sz w:val="28"/>
          <w:szCs w:val="28"/>
        </w:rPr>
        <w:t xml:space="preserve"> 5</w:t>
      </w:r>
    </w:p>
    <w:p w:rsidR="00521762" w:rsidRDefault="00521762" w:rsidP="00521762">
      <w:pPr>
        <w:spacing w:after="0"/>
      </w:pPr>
    </w:p>
    <w:p w:rsidR="00521762" w:rsidRDefault="00521762" w:rsidP="00521762">
      <w:pPr>
        <w:tabs>
          <w:tab w:val="num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Pr="002F1FAF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. МНОЖЕСТВЕННЫМИ ПЕТЕХИАЛЬНЫМИ КРОВОИЗЛИЯНИЯМИ В КОЖЕ И ПОДКОЖНОЙ КЛЕТЧАТКЕ ПРИ СЕПТИЧЕСКОМ ЭНДОКАРДИТЕ ЯВЛЯЮТСЯ</w:t>
      </w:r>
    </w:p>
    <w:p w:rsidR="00521762" w:rsidRDefault="00521762" w:rsidP="00521762">
      <w:pPr>
        <w:pStyle w:val="a3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пятна </w:t>
      </w:r>
      <w:proofErr w:type="spellStart"/>
      <w:r>
        <w:rPr>
          <w:rFonts w:ascii="Times New Roman" w:hAnsi="Times New Roman"/>
          <w:sz w:val="28"/>
          <w:szCs w:val="28"/>
        </w:rPr>
        <w:t>Джейнуэя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521762" w:rsidRDefault="00521762" w:rsidP="00521762">
      <w:pPr>
        <w:pStyle w:val="a3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пятна Бельского-Филатова-</w:t>
      </w:r>
      <w:proofErr w:type="spellStart"/>
      <w:r>
        <w:rPr>
          <w:rFonts w:ascii="Times New Roman" w:hAnsi="Times New Roman"/>
          <w:sz w:val="28"/>
          <w:szCs w:val="28"/>
        </w:rPr>
        <w:t>Коплика</w:t>
      </w:r>
      <w:proofErr w:type="spellEnd"/>
    </w:p>
    <w:p w:rsidR="00521762" w:rsidRDefault="00521762" w:rsidP="00521762">
      <w:pPr>
        <w:pStyle w:val="a3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пятна Минакова</w:t>
      </w:r>
    </w:p>
    <w:p w:rsidR="00521762" w:rsidRDefault="00521762" w:rsidP="00521762">
      <w:pPr>
        <w:pStyle w:val="a3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пятна Лукина-</w:t>
      </w:r>
      <w:proofErr w:type="spellStart"/>
      <w:r>
        <w:rPr>
          <w:rFonts w:ascii="Times New Roman" w:hAnsi="Times New Roman"/>
          <w:sz w:val="28"/>
          <w:szCs w:val="28"/>
        </w:rPr>
        <w:t>Либмана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521762" w:rsidRDefault="00521762" w:rsidP="00521762">
      <w:pPr>
        <w:pStyle w:val="a3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пятна Вишневского</w:t>
      </w:r>
    </w:p>
    <w:p w:rsidR="00521762" w:rsidRDefault="00521762" w:rsidP="0052176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Правильный ответ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:</w:t>
      </w:r>
      <w:r>
        <w:rPr>
          <w:rFonts w:ascii="Times New Roman" w:hAnsi="Times New Roman"/>
          <w:b/>
          <w:bCs/>
          <w:sz w:val="28"/>
          <w:szCs w:val="28"/>
        </w:rPr>
        <w:t xml:space="preserve"> 1</w:t>
      </w:r>
    </w:p>
    <w:p w:rsidR="00772C29" w:rsidRDefault="00772C29" w:rsidP="00521762">
      <w:pPr>
        <w:rPr>
          <w:lang w:val="en-US"/>
        </w:rPr>
      </w:pPr>
    </w:p>
    <w:p w:rsidR="00772C29" w:rsidRDefault="00772C29" w:rsidP="00772C29">
      <w:pPr>
        <w:tabs>
          <w:tab w:val="num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  <w:lang w:val="en-US"/>
        </w:rPr>
        <w:t>4</w:t>
      </w:r>
      <w:r>
        <w:rPr>
          <w:rFonts w:ascii="Times New Roman" w:hAnsi="Times New Roman"/>
          <w:sz w:val="28"/>
          <w:szCs w:val="28"/>
        </w:rPr>
        <w:t xml:space="preserve">.ОБРАЗОВАНИЕ ГУММ ПРОИСХОДИТ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</w:p>
    <w:p w:rsidR="00772C29" w:rsidRDefault="00772C29" w:rsidP="00772C29">
      <w:pPr>
        <w:pStyle w:val="a3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третичном </w:t>
      </w:r>
      <w:proofErr w:type="gramStart"/>
      <w:r>
        <w:rPr>
          <w:rFonts w:ascii="Times New Roman" w:hAnsi="Times New Roman"/>
          <w:sz w:val="28"/>
          <w:szCs w:val="28"/>
        </w:rPr>
        <w:t>периоде</w:t>
      </w:r>
      <w:proofErr w:type="gramEnd"/>
      <w:r>
        <w:rPr>
          <w:rFonts w:ascii="Times New Roman" w:hAnsi="Times New Roman"/>
          <w:sz w:val="28"/>
          <w:szCs w:val="28"/>
        </w:rPr>
        <w:t xml:space="preserve"> сифилиса</w:t>
      </w:r>
    </w:p>
    <w:p w:rsidR="00772C29" w:rsidRDefault="00772C29" w:rsidP="00772C29">
      <w:pPr>
        <w:pStyle w:val="a3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первичном </w:t>
      </w:r>
      <w:proofErr w:type="gramStart"/>
      <w:r>
        <w:rPr>
          <w:rFonts w:ascii="Times New Roman" w:hAnsi="Times New Roman"/>
          <w:sz w:val="28"/>
          <w:szCs w:val="28"/>
        </w:rPr>
        <w:t>периоде</w:t>
      </w:r>
      <w:proofErr w:type="gramEnd"/>
      <w:r>
        <w:rPr>
          <w:rFonts w:ascii="Times New Roman" w:hAnsi="Times New Roman"/>
          <w:sz w:val="28"/>
          <w:szCs w:val="28"/>
        </w:rPr>
        <w:t xml:space="preserve"> сифилиса</w:t>
      </w:r>
    </w:p>
    <w:p w:rsidR="00772C29" w:rsidRDefault="00772C29" w:rsidP="00772C29">
      <w:pPr>
        <w:pStyle w:val="a3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всем протяжении заболевания</w:t>
      </w:r>
    </w:p>
    <w:p w:rsidR="00772C29" w:rsidRDefault="00772C29" w:rsidP="00772C29">
      <w:pPr>
        <w:pStyle w:val="a3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момент инфицирования</w:t>
      </w:r>
    </w:p>
    <w:p w:rsidR="00772C29" w:rsidRDefault="00772C29" w:rsidP="00772C29">
      <w:pPr>
        <w:pStyle w:val="a3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 выздоровления</w:t>
      </w:r>
    </w:p>
    <w:p w:rsidR="00772C29" w:rsidRDefault="00772C29" w:rsidP="00772C2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Правильный ответ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: </w:t>
      </w:r>
      <w:r>
        <w:rPr>
          <w:rFonts w:ascii="Times New Roman" w:hAnsi="Times New Roman"/>
          <w:b/>
          <w:bCs/>
          <w:sz w:val="28"/>
          <w:szCs w:val="28"/>
        </w:rPr>
        <w:t>1</w:t>
      </w:r>
    </w:p>
    <w:p w:rsidR="00772C29" w:rsidRDefault="00772C29" w:rsidP="00772C29"/>
    <w:p w:rsidR="00772C29" w:rsidRDefault="00772C29" w:rsidP="00772C29">
      <w:pPr>
        <w:tabs>
          <w:tab w:val="num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  <w:lang w:val="en-US"/>
        </w:rPr>
        <w:t>5</w:t>
      </w:r>
      <w:r>
        <w:rPr>
          <w:rFonts w:ascii="Times New Roman" w:hAnsi="Times New Roman"/>
          <w:sz w:val="28"/>
          <w:szCs w:val="28"/>
        </w:rPr>
        <w:t>.ТЕЧЕНИЕ СИФИЛИСА ВКЛЮЧАЕТ</w:t>
      </w:r>
    </w:p>
    <w:p w:rsidR="00772C29" w:rsidRDefault="00772C29" w:rsidP="00772C29">
      <w:pPr>
        <w:pStyle w:val="a3"/>
        <w:numPr>
          <w:ilvl w:val="0"/>
          <w:numId w:val="3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два периода</w:t>
      </w:r>
    </w:p>
    <w:p w:rsidR="00772C29" w:rsidRDefault="00772C29" w:rsidP="00772C29">
      <w:pPr>
        <w:pStyle w:val="a3"/>
        <w:numPr>
          <w:ilvl w:val="0"/>
          <w:numId w:val="3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четыре периода</w:t>
      </w:r>
    </w:p>
    <w:p w:rsidR="00772C29" w:rsidRDefault="00772C29" w:rsidP="00772C29">
      <w:pPr>
        <w:pStyle w:val="a3"/>
        <w:numPr>
          <w:ilvl w:val="0"/>
          <w:numId w:val="3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пять периодов</w:t>
      </w:r>
    </w:p>
    <w:p w:rsidR="00772C29" w:rsidRDefault="00772C29" w:rsidP="00772C29">
      <w:pPr>
        <w:pStyle w:val="a3"/>
        <w:numPr>
          <w:ilvl w:val="0"/>
          <w:numId w:val="3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три периода </w:t>
      </w:r>
    </w:p>
    <w:p w:rsidR="00772C29" w:rsidRDefault="00772C29" w:rsidP="00772C29">
      <w:pPr>
        <w:pStyle w:val="a3"/>
        <w:numPr>
          <w:ilvl w:val="0"/>
          <w:numId w:val="3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инкубационный период и период клинических проявлений</w:t>
      </w:r>
    </w:p>
    <w:p w:rsidR="00772C29" w:rsidRDefault="00772C29" w:rsidP="00772C2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Правильный ответ: 4</w:t>
      </w:r>
    </w:p>
    <w:p w:rsidR="00772C29" w:rsidRPr="00772C29" w:rsidRDefault="00772C29" w:rsidP="00772C29">
      <w:pPr>
        <w:rPr>
          <w:lang w:val="en-US"/>
        </w:rPr>
      </w:pPr>
    </w:p>
    <w:p w:rsidR="00772C29" w:rsidRDefault="00772C29" w:rsidP="00772C29">
      <w:pPr>
        <w:tabs>
          <w:tab w:val="num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016.РАЗВИВАЕТСЯ ЧЕРЕЗ 3-6 ЛЕТ ПОСЛЕ ЗАРАЖЕНИЯ С ВОВЛЕЧЕНИЕМ В ПРОЦЕСС МНОГИХ ОРГАНОВ</w:t>
      </w:r>
    </w:p>
    <w:p w:rsidR="00772C29" w:rsidRDefault="00772C29" w:rsidP="00772C29">
      <w:pPr>
        <w:pStyle w:val="a3"/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первичный сифилис</w:t>
      </w:r>
    </w:p>
    <w:p w:rsidR="00772C29" w:rsidRDefault="00772C29" w:rsidP="00772C29">
      <w:pPr>
        <w:pStyle w:val="a3"/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вторичный сифилис</w:t>
      </w:r>
    </w:p>
    <w:p w:rsidR="00772C29" w:rsidRDefault="00772C29" w:rsidP="00772C29">
      <w:pPr>
        <w:pStyle w:val="a3"/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висцеральный сифилис</w:t>
      </w:r>
    </w:p>
    <w:p w:rsidR="00772C29" w:rsidRDefault="00772C29" w:rsidP="00772C29">
      <w:pPr>
        <w:pStyle w:val="a3"/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врожденный сифилис</w:t>
      </w:r>
    </w:p>
    <w:p w:rsidR="00772C29" w:rsidRDefault="00772C29" w:rsidP="00772C29">
      <w:pPr>
        <w:pStyle w:val="a3"/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четвертичный сифилис</w:t>
      </w:r>
    </w:p>
    <w:p w:rsidR="00772C29" w:rsidRDefault="00772C29" w:rsidP="00772C2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Правильный ответ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:</w:t>
      </w:r>
      <w:r>
        <w:rPr>
          <w:rFonts w:ascii="Times New Roman" w:hAnsi="Times New Roman"/>
          <w:b/>
          <w:bCs/>
          <w:sz w:val="28"/>
          <w:szCs w:val="28"/>
        </w:rPr>
        <w:t xml:space="preserve"> 3</w:t>
      </w:r>
    </w:p>
    <w:p w:rsidR="00772C29" w:rsidRDefault="00772C29" w:rsidP="00772C29"/>
    <w:p w:rsidR="00772C29" w:rsidRDefault="00772C29" w:rsidP="00772C29">
      <w:pPr>
        <w:tabs>
          <w:tab w:val="num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017.РАЗВИВАЕТСЯ ЧЕРЕЗ 8-10 НЕДЕЛЬ ПОСЛЕ ПОЯВЛЕНИЯ ТВЕРДОГО ШАНКРА</w:t>
      </w:r>
    </w:p>
    <w:p w:rsidR="00772C29" w:rsidRDefault="00772C29" w:rsidP="00772C29">
      <w:pPr>
        <w:pStyle w:val="a3"/>
        <w:numPr>
          <w:ilvl w:val="0"/>
          <w:numId w:val="4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первичный сифилис</w:t>
      </w:r>
    </w:p>
    <w:p w:rsidR="00772C29" w:rsidRDefault="00772C29" w:rsidP="00772C29">
      <w:pPr>
        <w:pStyle w:val="a3"/>
        <w:numPr>
          <w:ilvl w:val="0"/>
          <w:numId w:val="4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вторичный сифилис</w:t>
      </w:r>
    </w:p>
    <w:p w:rsidR="00772C29" w:rsidRDefault="00772C29" w:rsidP="00772C29">
      <w:pPr>
        <w:pStyle w:val="a3"/>
        <w:numPr>
          <w:ilvl w:val="0"/>
          <w:numId w:val="4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третичный сифилис</w:t>
      </w:r>
    </w:p>
    <w:p w:rsidR="00772C29" w:rsidRDefault="00772C29" w:rsidP="00772C29">
      <w:pPr>
        <w:pStyle w:val="a3"/>
        <w:numPr>
          <w:ilvl w:val="0"/>
          <w:numId w:val="4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висцеральный сифилис</w:t>
      </w:r>
    </w:p>
    <w:p w:rsidR="00772C29" w:rsidRDefault="00772C29" w:rsidP="00772C29">
      <w:pPr>
        <w:pStyle w:val="a3"/>
        <w:numPr>
          <w:ilvl w:val="0"/>
          <w:numId w:val="4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гуммозный сифилис</w:t>
      </w:r>
    </w:p>
    <w:p w:rsidR="00772C29" w:rsidRDefault="00772C29" w:rsidP="00772C2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Правильный ответ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:</w:t>
      </w:r>
      <w:r>
        <w:rPr>
          <w:rFonts w:ascii="Times New Roman" w:hAnsi="Times New Roman"/>
          <w:b/>
          <w:bCs/>
          <w:sz w:val="28"/>
          <w:szCs w:val="28"/>
        </w:rPr>
        <w:t xml:space="preserve"> 2</w:t>
      </w:r>
    </w:p>
    <w:p w:rsidR="00772C29" w:rsidRDefault="00772C29" w:rsidP="00772C29"/>
    <w:p w:rsidR="00772C29" w:rsidRDefault="00772C29" w:rsidP="00772C29">
      <w:pPr>
        <w:tabs>
          <w:tab w:val="num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018.ТВЕРДЫЙ ШАНКР ХАРАКТЕРЕН </w:t>
      </w:r>
      <w:proofErr w:type="gramStart"/>
      <w:r>
        <w:rPr>
          <w:rFonts w:ascii="Times New Roman" w:hAnsi="Times New Roman"/>
          <w:sz w:val="28"/>
          <w:szCs w:val="28"/>
        </w:rPr>
        <w:t>ДЛЯ</w:t>
      </w:r>
      <w:proofErr w:type="gramEnd"/>
    </w:p>
    <w:p w:rsidR="00772C29" w:rsidRDefault="00772C29" w:rsidP="00772C29">
      <w:pPr>
        <w:pStyle w:val="a3"/>
        <w:numPr>
          <w:ilvl w:val="0"/>
          <w:numId w:val="4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висцерального сифилиса</w:t>
      </w:r>
    </w:p>
    <w:p w:rsidR="00772C29" w:rsidRDefault="00772C29" w:rsidP="00772C29">
      <w:pPr>
        <w:pStyle w:val="a3"/>
        <w:numPr>
          <w:ilvl w:val="0"/>
          <w:numId w:val="4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гуммозного сифилиса</w:t>
      </w:r>
    </w:p>
    <w:p w:rsidR="00772C29" w:rsidRDefault="00772C29" w:rsidP="00772C29">
      <w:pPr>
        <w:pStyle w:val="a3"/>
        <w:numPr>
          <w:ilvl w:val="0"/>
          <w:numId w:val="4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третичного сифилиса</w:t>
      </w:r>
    </w:p>
    <w:p w:rsidR="00772C29" w:rsidRDefault="00772C29" w:rsidP="00772C29">
      <w:pPr>
        <w:pStyle w:val="a3"/>
        <w:numPr>
          <w:ilvl w:val="0"/>
          <w:numId w:val="4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вторичного сифилиса</w:t>
      </w:r>
    </w:p>
    <w:p w:rsidR="00772C29" w:rsidRDefault="00772C29" w:rsidP="00772C29">
      <w:pPr>
        <w:pStyle w:val="a3"/>
        <w:numPr>
          <w:ilvl w:val="0"/>
          <w:numId w:val="4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первичного сифилиса</w:t>
      </w:r>
    </w:p>
    <w:p w:rsidR="00772C29" w:rsidRDefault="00772C29" w:rsidP="00772C2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Правильный ответ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:</w:t>
      </w:r>
      <w:r>
        <w:rPr>
          <w:rFonts w:ascii="Times New Roman" w:hAnsi="Times New Roman"/>
          <w:b/>
          <w:bCs/>
          <w:sz w:val="28"/>
          <w:szCs w:val="28"/>
        </w:rPr>
        <w:t xml:space="preserve"> 5</w:t>
      </w:r>
    </w:p>
    <w:p w:rsidR="00772C29" w:rsidRDefault="00772C29" w:rsidP="00772C29">
      <w:pPr>
        <w:spacing w:after="0" w:line="240" w:lineRule="auto"/>
        <w:rPr>
          <w:rFonts w:ascii="Times New Roman" w:hAnsi="Times New Roman"/>
        </w:rPr>
      </w:pPr>
    </w:p>
    <w:p w:rsidR="00772C29" w:rsidRDefault="00772C29" w:rsidP="00772C2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  <w:lang w:val="en-US"/>
        </w:rPr>
        <w:t>19</w:t>
      </w:r>
      <w:r>
        <w:rPr>
          <w:rFonts w:ascii="Times New Roman" w:hAnsi="Times New Roman"/>
          <w:sz w:val="28"/>
          <w:szCs w:val="28"/>
        </w:rPr>
        <w:t>.СИФИЛИДЫ ЭТО</w:t>
      </w:r>
    </w:p>
    <w:p w:rsidR="00772C29" w:rsidRDefault="00772C29" w:rsidP="00772C29">
      <w:pPr>
        <w:pStyle w:val="a3"/>
        <w:numPr>
          <w:ilvl w:val="0"/>
          <w:numId w:val="4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очаги воспаления во входных воротах </w:t>
      </w:r>
    </w:p>
    <w:p w:rsidR="00772C29" w:rsidRDefault="00772C29" w:rsidP="00772C29">
      <w:pPr>
        <w:pStyle w:val="a3"/>
        <w:numPr>
          <w:ilvl w:val="0"/>
          <w:numId w:val="4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сыпь во вторичном периоде</w:t>
      </w:r>
    </w:p>
    <w:p w:rsidR="00772C29" w:rsidRDefault="00772C29" w:rsidP="00772C29">
      <w:pPr>
        <w:pStyle w:val="a3"/>
        <w:numPr>
          <w:ilvl w:val="0"/>
          <w:numId w:val="4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сыпь в третичном периоде</w:t>
      </w:r>
    </w:p>
    <w:p w:rsidR="00772C29" w:rsidRDefault="00772C29" w:rsidP="00772C29">
      <w:pPr>
        <w:pStyle w:val="a3"/>
        <w:numPr>
          <w:ilvl w:val="0"/>
          <w:numId w:val="4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межуточные инфильтраты в органах</w:t>
      </w:r>
    </w:p>
    <w:p w:rsidR="00772C29" w:rsidRDefault="00772C29" w:rsidP="00772C29">
      <w:pPr>
        <w:pStyle w:val="a3"/>
        <w:numPr>
          <w:ilvl w:val="0"/>
          <w:numId w:val="4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гуммы</w:t>
      </w:r>
    </w:p>
    <w:p w:rsidR="00772C29" w:rsidRDefault="00772C29" w:rsidP="00772C2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Правильный ответ: 2</w:t>
      </w:r>
    </w:p>
    <w:p w:rsidR="00772C29" w:rsidRDefault="00772C29" w:rsidP="00772C2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72C29" w:rsidRDefault="00772C29" w:rsidP="00772C2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  <w:lang w:val="en-US"/>
        </w:rPr>
        <w:t>0</w:t>
      </w:r>
      <w:r>
        <w:rPr>
          <w:rFonts w:ascii="Times New Roman" w:hAnsi="Times New Roman"/>
          <w:sz w:val="28"/>
          <w:szCs w:val="28"/>
        </w:rPr>
        <w:t>.МЕЗАОРТИТ ХАРАКТЕРЕН ДЛЯ</w:t>
      </w:r>
    </w:p>
    <w:p w:rsidR="00772C29" w:rsidRDefault="00772C29" w:rsidP="00772C29">
      <w:pPr>
        <w:pStyle w:val="a3"/>
        <w:numPr>
          <w:ilvl w:val="0"/>
          <w:numId w:val="4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вторичного сифилиса</w:t>
      </w:r>
    </w:p>
    <w:p w:rsidR="00772C29" w:rsidRDefault="00772C29" w:rsidP="00772C29">
      <w:pPr>
        <w:pStyle w:val="a3"/>
        <w:numPr>
          <w:ilvl w:val="0"/>
          <w:numId w:val="4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четвертичного сифилиса </w:t>
      </w:r>
    </w:p>
    <w:p w:rsidR="00772C29" w:rsidRDefault="00772C29" w:rsidP="00772C29">
      <w:pPr>
        <w:pStyle w:val="a3"/>
        <w:numPr>
          <w:ilvl w:val="0"/>
          <w:numId w:val="4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первичного сифилиса</w:t>
      </w:r>
    </w:p>
    <w:p w:rsidR="00772C29" w:rsidRDefault="00772C29" w:rsidP="00772C29">
      <w:pPr>
        <w:pStyle w:val="a3"/>
        <w:numPr>
          <w:ilvl w:val="0"/>
          <w:numId w:val="4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третичного сифилиса</w:t>
      </w:r>
    </w:p>
    <w:p w:rsidR="00772C29" w:rsidRDefault="00772C29" w:rsidP="00772C29">
      <w:pPr>
        <w:pStyle w:val="a3"/>
        <w:numPr>
          <w:ilvl w:val="0"/>
          <w:numId w:val="4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врожденного сифилиса</w:t>
      </w:r>
    </w:p>
    <w:p w:rsidR="00772C29" w:rsidRPr="00B21760" w:rsidRDefault="00772C29" w:rsidP="00772C2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21760">
        <w:rPr>
          <w:rFonts w:ascii="Times New Roman" w:hAnsi="Times New Roman"/>
          <w:b/>
          <w:sz w:val="28"/>
          <w:szCs w:val="28"/>
        </w:rPr>
        <w:t>Правильный ответ: 4</w:t>
      </w:r>
    </w:p>
    <w:p w:rsidR="00772C29" w:rsidRDefault="00772C29" w:rsidP="00772C2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72C29" w:rsidRPr="00772C29" w:rsidRDefault="00772C29" w:rsidP="00521762">
      <w:pPr>
        <w:rPr>
          <w:lang w:val="en-US"/>
        </w:rPr>
      </w:pPr>
    </w:p>
    <w:p w:rsidR="002F1FAF" w:rsidRDefault="002F1FAF" w:rsidP="002F1FA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Ситуационные задачи:</w:t>
      </w:r>
    </w:p>
    <w:p w:rsidR="002F1FAF" w:rsidRDefault="002F1FAF" w:rsidP="002F1FA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Задача №1</w:t>
      </w:r>
      <w:r w:rsidR="00780D17">
        <w:rPr>
          <w:rFonts w:ascii="Times New Roman" w:hAnsi="Times New Roman"/>
          <w:b/>
          <w:sz w:val="28"/>
          <w:szCs w:val="28"/>
        </w:rPr>
        <w:t>.</w:t>
      </w:r>
    </w:p>
    <w:p w:rsidR="002F1FAF" w:rsidRDefault="002F1FAF" w:rsidP="002F1FAF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женщины 25 лет на следующие сутки после проведения криминального аборта резко ухудшилось состояние, что началось с появления </w:t>
      </w:r>
      <w:proofErr w:type="spellStart"/>
      <w:r>
        <w:rPr>
          <w:rFonts w:ascii="Times New Roman" w:hAnsi="Times New Roman"/>
          <w:sz w:val="28"/>
          <w:szCs w:val="28"/>
        </w:rPr>
        <w:t>сливкообразных</w:t>
      </w:r>
      <w:proofErr w:type="spellEnd"/>
      <w:r>
        <w:rPr>
          <w:rFonts w:ascii="Times New Roman" w:hAnsi="Times New Roman"/>
          <w:sz w:val="28"/>
          <w:szCs w:val="28"/>
        </w:rPr>
        <w:t xml:space="preserve"> мутных влагалищных выделений серо-зеленого цвета со зловонным запахом, в последующем присоединились тахикардия, одышка, повышение температуры тела до 40</w:t>
      </w:r>
      <w:proofErr w:type="gramStart"/>
      <w:r>
        <w:rPr>
          <w:rFonts w:ascii="Times New Roman" w:hAnsi="Times New Roman"/>
          <w:sz w:val="28"/>
          <w:szCs w:val="28"/>
        </w:rPr>
        <w:t>°С</w:t>
      </w:r>
      <w:proofErr w:type="gramEnd"/>
      <w:r>
        <w:rPr>
          <w:rFonts w:ascii="Times New Roman" w:hAnsi="Times New Roman"/>
          <w:sz w:val="28"/>
          <w:szCs w:val="28"/>
        </w:rPr>
        <w:t>, снижение АД до 80/60, анурия. Пациентка госпитализирована в реанимационное отделение, где через 12 часов наступила смерть.</w:t>
      </w:r>
    </w:p>
    <w:p w:rsidR="002F1FAF" w:rsidRDefault="002F1FAF" w:rsidP="002F1FAF">
      <w:pPr>
        <w:pStyle w:val="a3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Предполагаемый диагноз.</w:t>
      </w:r>
    </w:p>
    <w:p w:rsidR="002F1FAF" w:rsidRDefault="002F1FAF" w:rsidP="002F1FAF">
      <w:pPr>
        <w:pStyle w:val="a3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Клинико-морфологическая форма заболевания.</w:t>
      </w:r>
    </w:p>
    <w:p w:rsidR="002F1FAF" w:rsidRDefault="002F1FAF" w:rsidP="002F1FAF">
      <w:pPr>
        <w:pStyle w:val="a3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Охарактеризуйте морфологию местных изменений.</w:t>
      </w:r>
    </w:p>
    <w:p w:rsidR="002F1FAF" w:rsidRDefault="002F1FAF" w:rsidP="002F1FAF">
      <w:pPr>
        <w:pStyle w:val="a3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Процессы, развивающиеся при данной патологии в паренхиме, строме органов, в кроветворной и лимфатической ткани.</w:t>
      </w:r>
    </w:p>
    <w:p w:rsidR="002F1FAF" w:rsidRDefault="002F1FAF" w:rsidP="002F1FAF">
      <w:pPr>
        <w:pStyle w:val="a3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Другие клинико-морфологические формы этого заболевания.</w:t>
      </w:r>
    </w:p>
    <w:p w:rsidR="002F1FAF" w:rsidRDefault="002F1FAF" w:rsidP="002F1FA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Задача №2</w:t>
      </w:r>
      <w:r w:rsidR="00780D17">
        <w:rPr>
          <w:rFonts w:ascii="Times New Roman" w:hAnsi="Times New Roman"/>
          <w:b/>
          <w:sz w:val="28"/>
          <w:szCs w:val="28"/>
        </w:rPr>
        <w:t>.</w:t>
      </w:r>
    </w:p>
    <w:p w:rsidR="002F1FAF" w:rsidRDefault="002F1FAF" w:rsidP="002F1FAF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Больная поступила в клинику для вскрытия абсцесса ягодицы, образовавшегося после внутримышечной инъекции магнезии. После операции температура тела достигла 39</w:t>
      </w:r>
      <w:proofErr w:type="gramStart"/>
      <w:r>
        <w:rPr>
          <w:rFonts w:ascii="Times New Roman" w:hAnsi="Times New Roman"/>
          <w:sz w:val="28"/>
          <w:szCs w:val="28"/>
        </w:rPr>
        <w:t>°С</w:t>
      </w:r>
      <w:proofErr w:type="gramEnd"/>
      <w:r>
        <w:rPr>
          <w:rFonts w:ascii="Times New Roman" w:hAnsi="Times New Roman"/>
          <w:sz w:val="28"/>
          <w:szCs w:val="28"/>
        </w:rPr>
        <w:t>, появилась одышка, затемнение сознания, диагностирована двусторонняя пневмония. Смерть наступила на четвертые сутки при явлениях острой сердечной недостаточности.</w:t>
      </w:r>
    </w:p>
    <w:p w:rsidR="002F1FAF" w:rsidRDefault="002F1FAF" w:rsidP="002F1FAF">
      <w:pPr>
        <w:pStyle w:val="a3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Предполагаемый диагноз.</w:t>
      </w:r>
    </w:p>
    <w:p w:rsidR="002F1FAF" w:rsidRDefault="002F1FAF" w:rsidP="002F1FAF">
      <w:pPr>
        <w:pStyle w:val="a3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Клинико-морфологическая форма заболевания, его вид в зависимости от характера входных ворот инфекции.</w:t>
      </w:r>
    </w:p>
    <w:p w:rsidR="002F1FAF" w:rsidRDefault="002F1FAF" w:rsidP="002F1FAF">
      <w:pPr>
        <w:pStyle w:val="a3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Характеристика изменений во входных воротах инфекции.</w:t>
      </w:r>
    </w:p>
    <w:p w:rsidR="002F1FAF" w:rsidRDefault="002F1FAF" w:rsidP="002F1FAF">
      <w:pPr>
        <w:pStyle w:val="a3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Патологические процессы, развивающиеся при данной форме заболевания в легких, сердце, головном мозге и его оболочках.</w:t>
      </w:r>
    </w:p>
    <w:p w:rsidR="002F1FAF" w:rsidRDefault="002F1FAF" w:rsidP="002F1FAF">
      <w:pPr>
        <w:pStyle w:val="a3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селезенки при этой патологии.</w:t>
      </w:r>
    </w:p>
    <w:p w:rsidR="002F1FAF" w:rsidRPr="00780D17" w:rsidRDefault="002F1FAF" w:rsidP="002F1FA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Задача №3</w:t>
      </w:r>
      <w:r w:rsidR="00780D17">
        <w:rPr>
          <w:rFonts w:ascii="Times New Roman" w:hAnsi="Times New Roman"/>
          <w:b/>
          <w:sz w:val="28"/>
          <w:szCs w:val="28"/>
        </w:rPr>
        <w:t>.</w:t>
      </w:r>
    </w:p>
    <w:p w:rsidR="002F1FAF" w:rsidRDefault="002F1FAF" w:rsidP="002F1FAF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больного П., 40 лет, страдавшего ревматическим пороком сердца с поражением аортального клапана, после удаления зуба появились </w:t>
      </w:r>
      <w:proofErr w:type="spellStart"/>
      <w:r>
        <w:rPr>
          <w:rFonts w:ascii="Times New Roman" w:hAnsi="Times New Roman"/>
          <w:sz w:val="28"/>
          <w:szCs w:val="28"/>
        </w:rPr>
        <w:t>гектическая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лихорадка, желтушность кожных покровов, геморрагические высыпания, одышка в покое, отеки. В клинической картине резко выражены геморрагический и тромбоэмболический синдромы, увеличение селезенки, микрогематурия и протеинурия. На конъюнктиве у внутреннего угла нижних век обоих глаз – </w:t>
      </w:r>
      <w:proofErr w:type="spellStart"/>
      <w:r>
        <w:rPr>
          <w:rFonts w:ascii="Times New Roman" w:hAnsi="Times New Roman"/>
          <w:sz w:val="28"/>
          <w:szCs w:val="28"/>
        </w:rPr>
        <w:t>петехиальные</w:t>
      </w:r>
      <w:proofErr w:type="spellEnd"/>
      <w:r>
        <w:rPr>
          <w:rFonts w:ascii="Times New Roman" w:hAnsi="Times New Roman"/>
          <w:sz w:val="28"/>
          <w:szCs w:val="28"/>
        </w:rPr>
        <w:t xml:space="preserve"> кровоизлияния.</w:t>
      </w:r>
    </w:p>
    <w:p w:rsidR="002F1FAF" w:rsidRDefault="002F1FAF" w:rsidP="002F1FAF">
      <w:pPr>
        <w:pStyle w:val="a3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Клинико-морфологическая форма сепсиса в данном случае.</w:t>
      </w:r>
    </w:p>
    <w:p w:rsidR="002F1FAF" w:rsidRDefault="002F1FAF" w:rsidP="002F1FAF">
      <w:pPr>
        <w:pStyle w:val="a3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Локализация септического очага.</w:t>
      </w:r>
    </w:p>
    <w:p w:rsidR="002F1FAF" w:rsidRDefault="002F1FAF" w:rsidP="002F1FAF">
      <w:pPr>
        <w:pStyle w:val="a3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Морфологические изменения в септическом очаге.</w:t>
      </w:r>
    </w:p>
    <w:p w:rsidR="002F1FAF" w:rsidRDefault="002F1FAF" w:rsidP="002F1FAF">
      <w:pPr>
        <w:pStyle w:val="a3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Название </w:t>
      </w:r>
      <w:proofErr w:type="spellStart"/>
      <w:r>
        <w:rPr>
          <w:rFonts w:ascii="Times New Roman" w:hAnsi="Times New Roman"/>
          <w:sz w:val="28"/>
          <w:szCs w:val="28"/>
        </w:rPr>
        <w:t>петехиальных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высыпаний на </w:t>
      </w:r>
      <w:proofErr w:type="spellStart"/>
      <w:r>
        <w:rPr>
          <w:rFonts w:ascii="Times New Roman" w:hAnsi="Times New Roman"/>
          <w:sz w:val="28"/>
          <w:szCs w:val="28"/>
        </w:rPr>
        <w:t>конъюктиве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F1FAF" w:rsidRDefault="002F1FAF" w:rsidP="002F1FAF">
      <w:pPr>
        <w:pStyle w:val="a3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Причина развития геморрагического синдрома.</w:t>
      </w:r>
    </w:p>
    <w:p w:rsidR="00780D17" w:rsidRDefault="00780D17" w:rsidP="00780D1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Задача №</w:t>
      </w:r>
      <w:r>
        <w:rPr>
          <w:rFonts w:ascii="Times New Roman" w:hAnsi="Times New Roman"/>
          <w:b/>
          <w:sz w:val="28"/>
          <w:szCs w:val="28"/>
          <w:lang w:val="en-US"/>
        </w:rPr>
        <w:t>4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780D17" w:rsidRDefault="00780D17" w:rsidP="00780D17">
      <w:pPr>
        <w:pStyle w:val="a3"/>
        <w:ind w:firstLine="709"/>
        <w:jc w:val="both"/>
        <w:rPr>
          <w:rFonts w:ascii="Times New Roman" w:hAnsi="Times New Roman"/>
          <w:color w:val="94363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Мужчина 25 лет обратился </w:t>
      </w:r>
      <w:proofErr w:type="gramStart"/>
      <w:r>
        <w:rPr>
          <w:rFonts w:ascii="Times New Roman" w:hAnsi="Times New Roman"/>
          <w:sz w:val="28"/>
          <w:szCs w:val="28"/>
        </w:rPr>
        <w:t>в поликлинику с жалобами на появление на головке полового члена безболезненной округлой язвы с гладким дном</w:t>
      </w:r>
      <w:proofErr w:type="gramEnd"/>
      <w:r>
        <w:rPr>
          <w:rFonts w:ascii="Times New Roman" w:hAnsi="Times New Roman"/>
          <w:sz w:val="28"/>
          <w:szCs w:val="28"/>
        </w:rPr>
        <w:t xml:space="preserve"> и ровными плотными краями. При обследовании выявлено увеличение паховых лимфатических узлов.</w:t>
      </w:r>
    </w:p>
    <w:p w:rsidR="00780D17" w:rsidRDefault="00780D17" w:rsidP="00780D17">
      <w:pPr>
        <w:pStyle w:val="a3"/>
        <w:numPr>
          <w:ilvl w:val="0"/>
          <w:numId w:val="44"/>
        </w:numPr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Предполагаемый диагноз.</w:t>
      </w:r>
    </w:p>
    <w:p w:rsidR="00780D17" w:rsidRDefault="00780D17" w:rsidP="00780D17">
      <w:pPr>
        <w:pStyle w:val="a3"/>
        <w:numPr>
          <w:ilvl w:val="0"/>
          <w:numId w:val="44"/>
        </w:numPr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язвы.</w:t>
      </w:r>
    </w:p>
    <w:p w:rsidR="00780D17" w:rsidRDefault="00780D17" w:rsidP="00780D17">
      <w:pPr>
        <w:pStyle w:val="a3"/>
        <w:numPr>
          <w:ilvl w:val="0"/>
          <w:numId w:val="44"/>
        </w:numPr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 заболевания в данном случае.</w:t>
      </w:r>
    </w:p>
    <w:p w:rsidR="00780D17" w:rsidRDefault="00780D17" w:rsidP="00780D17">
      <w:pPr>
        <w:pStyle w:val="a3"/>
        <w:numPr>
          <w:ilvl w:val="0"/>
          <w:numId w:val="44"/>
        </w:numPr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Краткая характеристика следующего периода этого заболевания.</w:t>
      </w:r>
    </w:p>
    <w:p w:rsidR="00780D17" w:rsidRPr="00780D17" w:rsidRDefault="00780D17" w:rsidP="00780D17">
      <w:pPr>
        <w:pStyle w:val="a3"/>
        <w:numPr>
          <w:ilvl w:val="0"/>
          <w:numId w:val="44"/>
        </w:numPr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проявления последнего периода болезни.</w:t>
      </w:r>
    </w:p>
    <w:p w:rsidR="00780D17" w:rsidRPr="00780D17" w:rsidRDefault="00780D17" w:rsidP="00780D1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80D17">
        <w:rPr>
          <w:rFonts w:ascii="Times New Roman" w:hAnsi="Times New Roman"/>
          <w:b/>
          <w:sz w:val="28"/>
          <w:szCs w:val="28"/>
        </w:rPr>
        <w:t>Задача № 5.</w:t>
      </w:r>
    </w:p>
    <w:p w:rsidR="00780D17" w:rsidRDefault="00780D17" w:rsidP="00780D17">
      <w:pPr>
        <w:pStyle w:val="a3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вскрытии трупа мужчины 36 лет в восходящем отделе аорты обнаружено </w:t>
      </w:r>
      <w:proofErr w:type="spellStart"/>
      <w:r>
        <w:rPr>
          <w:rFonts w:ascii="Times New Roman" w:hAnsi="Times New Roman"/>
          <w:sz w:val="28"/>
          <w:szCs w:val="28"/>
        </w:rPr>
        <w:t>мешковидное</w:t>
      </w:r>
      <w:proofErr w:type="spellEnd"/>
      <w:r>
        <w:rPr>
          <w:rFonts w:ascii="Times New Roman" w:hAnsi="Times New Roman"/>
          <w:sz w:val="28"/>
          <w:szCs w:val="28"/>
        </w:rPr>
        <w:t xml:space="preserve"> расширение, в месте которого интима сосуда имеет вид «шагреневой кожи».</w:t>
      </w:r>
    </w:p>
    <w:p w:rsidR="00780D17" w:rsidRDefault="00780D17" w:rsidP="00780D17">
      <w:pPr>
        <w:pStyle w:val="a3"/>
        <w:numPr>
          <w:ilvl w:val="0"/>
          <w:numId w:val="4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Вероятный диагноз.</w:t>
      </w:r>
    </w:p>
    <w:p w:rsidR="00780D17" w:rsidRDefault="00780D17" w:rsidP="00780D17">
      <w:pPr>
        <w:pStyle w:val="a3"/>
        <w:numPr>
          <w:ilvl w:val="0"/>
          <w:numId w:val="4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 (форма) заболевания.</w:t>
      </w:r>
    </w:p>
    <w:p w:rsidR="00780D17" w:rsidRDefault="00780D17" w:rsidP="00780D17">
      <w:pPr>
        <w:pStyle w:val="a3"/>
        <w:numPr>
          <w:ilvl w:val="0"/>
          <w:numId w:val="4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проявления болезни в этот период.</w:t>
      </w:r>
    </w:p>
    <w:p w:rsidR="00780D17" w:rsidRDefault="00780D17" w:rsidP="00780D17">
      <w:pPr>
        <w:pStyle w:val="a3"/>
        <w:numPr>
          <w:ilvl w:val="0"/>
          <w:numId w:val="4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Название </w:t>
      </w:r>
      <w:proofErr w:type="spellStart"/>
      <w:r>
        <w:rPr>
          <w:rFonts w:ascii="Times New Roman" w:hAnsi="Times New Roman"/>
          <w:sz w:val="28"/>
          <w:szCs w:val="28"/>
        </w:rPr>
        <w:t>мешковидного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расширения аорты.</w:t>
      </w:r>
    </w:p>
    <w:p w:rsidR="00780D17" w:rsidRPr="00B21760" w:rsidRDefault="00780D17" w:rsidP="00780D17">
      <w:pPr>
        <w:pStyle w:val="a3"/>
        <w:numPr>
          <w:ilvl w:val="0"/>
          <w:numId w:val="4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Изменения, вызвавшие изменения аорты, возможное осложнение этого состояния.</w:t>
      </w:r>
    </w:p>
    <w:p w:rsidR="00521762" w:rsidRPr="00780D17" w:rsidRDefault="00521762"/>
    <w:p w:rsidR="002F1FAF" w:rsidRDefault="002F1FAF" w:rsidP="002F1FA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Эталоны ответов:</w:t>
      </w:r>
    </w:p>
    <w:p w:rsidR="002F1FAF" w:rsidRDefault="002F1FAF" w:rsidP="002F1FA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Задача №1.</w:t>
      </w:r>
    </w:p>
    <w:p w:rsidR="002F1FAF" w:rsidRDefault="002F1FAF" w:rsidP="002F1FAF">
      <w:pPr>
        <w:pStyle w:val="a3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Сепсис.</w:t>
      </w:r>
    </w:p>
    <w:p w:rsidR="002F1FAF" w:rsidRDefault="002F1FAF" w:rsidP="002F1FAF">
      <w:pPr>
        <w:pStyle w:val="a3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Септицемия, маточный сепсис.</w:t>
      </w:r>
    </w:p>
    <w:p w:rsidR="002F1FAF" w:rsidRDefault="002F1FAF" w:rsidP="002F1FAF">
      <w:pPr>
        <w:pStyle w:val="a3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Септический эндометрит.</w:t>
      </w:r>
    </w:p>
    <w:p w:rsidR="002F1FAF" w:rsidRDefault="002F1FAF" w:rsidP="002F1FAF">
      <w:pPr>
        <w:pStyle w:val="a3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паренхиме органов – дистрофические изменения; в строме – межуточное воспаление; в кроветворной и лимфатической ткани гиперпластические процессы.</w:t>
      </w:r>
    </w:p>
    <w:p w:rsidR="002F1FAF" w:rsidRDefault="002F1FAF" w:rsidP="002F1FAF">
      <w:pPr>
        <w:pStyle w:val="a3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Септикопиемия</w:t>
      </w:r>
      <w:proofErr w:type="spellEnd"/>
      <w:r>
        <w:rPr>
          <w:rFonts w:ascii="Times New Roman" w:hAnsi="Times New Roman"/>
          <w:sz w:val="28"/>
          <w:szCs w:val="28"/>
        </w:rPr>
        <w:t xml:space="preserve">, бактериальный (септический) эндокардит, </w:t>
      </w:r>
      <w:proofErr w:type="spellStart"/>
      <w:r>
        <w:rPr>
          <w:rFonts w:ascii="Times New Roman" w:hAnsi="Times New Roman"/>
          <w:sz w:val="28"/>
          <w:szCs w:val="28"/>
        </w:rPr>
        <w:t>хрониосепсис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F1FAF" w:rsidRDefault="002F1FAF" w:rsidP="002F1FA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Задача №2</w:t>
      </w:r>
    </w:p>
    <w:p w:rsidR="002F1FAF" w:rsidRDefault="002F1FAF" w:rsidP="002F1FAF">
      <w:pPr>
        <w:pStyle w:val="a3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Сепсис.</w:t>
      </w:r>
    </w:p>
    <w:p w:rsidR="002F1FAF" w:rsidRDefault="002F1FAF" w:rsidP="002F1FAF">
      <w:pPr>
        <w:pStyle w:val="a3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Септикопиемия</w:t>
      </w:r>
      <w:proofErr w:type="spellEnd"/>
      <w:r>
        <w:rPr>
          <w:rFonts w:ascii="Times New Roman" w:hAnsi="Times New Roman"/>
          <w:sz w:val="28"/>
          <w:szCs w:val="28"/>
        </w:rPr>
        <w:t>, хирургический сепсис.</w:t>
      </w:r>
    </w:p>
    <w:p w:rsidR="002F1FAF" w:rsidRDefault="002F1FAF" w:rsidP="002F1FAF">
      <w:pPr>
        <w:pStyle w:val="a3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входных воротах инфекции – гнойное воспаление с </w:t>
      </w:r>
      <w:r>
        <w:rPr>
          <w:rFonts w:ascii="Times New Roman" w:hAnsi="Times New Roman"/>
          <w:iCs/>
          <w:sz w:val="28"/>
          <w:szCs w:val="28"/>
        </w:rPr>
        <w:t xml:space="preserve">гнойным лимфангитом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iCs/>
          <w:sz w:val="28"/>
          <w:szCs w:val="28"/>
        </w:rPr>
        <w:t>лимфаденитом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iCs/>
          <w:sz w:val="28"/>
          <w:szCs w:val="28"/>
        </w:rPr>
        <w:t>гнойным тромбофлебитом.</w:t>
      </w:r>
    </w:p>
    <w:p w:rsidR="002F1FAF" w:rsidRDefault="002F1FAF" w:rsidP="002F1FAF">
      <w:pPr>
        <w:pStyle w:val="a3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легких – метастатические гнойники, в сердце – острый септический полипозно-язвенный эндокардит, головном мозге – абсцессы и гнойный менингит.</w:t>
      </w:r>
    </w:p>
    <w:p w:rsidR="002F1FAF" w:rsidRDefault="002F1FAF" w:rsidP="002F1FAF">
      <w:pPr>
        <w:pStyle w:val="a3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Гиперпластические изменения (септическая селезенка): орган увеличен, дряблой консистенции, пульпа дает обильный соскоб.</w:t>
      </w:r>
    </w:p>
    <w:p w:rsidR="002F1FAF" w:rsidRDefault="002F1FAF" w:rsidP="002F1FA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Задача №3</w:t>
      </w:r>
    </w:p>
    <w:p w:rsidR="002F1FAF" w:rsidRDefault="002F1FAF" w:rsidP="002F1FAF">
      <w:pPr>
        <w:pStyle w:val="a3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Затяжной септический (бактериальный) эндокардит.</w:t>
      </w:r>
    </w:p>
    <w:p w:rsidR="002F1FAF" w:rsidRDefault="002F1FAF" w:rsidP="002F1FAF">
      <w:pPr>
        <w:pStyle w:val="a3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Аортальный клапан.</w:t>
      </w:r>
    </w:p>
    <w:p w:rsidR="002F1FAF" w:rsidRDefault="002F1FAF" w:rsidP="002F1FAF">
      <w:pPr>
        <w:pStyle w:val="a3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Створки клапана </w:t>
      </w:r>
      <w:proofErr w:type="spellStart"/>
      <w:r>
        <w:rPr>
          <w:rFonts w:ascii="Times New Roman" w:hAnsi="Times New Roman"/>
          <w:sz w:val="28"/>
          <w:szCs w:val="28"/>
        </w:rPr>
        <w:t>склерозированы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обызвествлены</w:t>
      </w:r>
      <w:proofErr w:type="spellEnd"/>
      <w:r>
        <w:rPr>
          <w:rFonts w:ascii="Times New Roman" w:hAnsi="Times New Roman"/>
          <w:sz w:val="28"/>
          <w:szCs w:val="28"/>
        </w:rPr>
        <w:t>, изъязвлены, перфорированы, с тромботическими наложениями в виде полипов.</w:t>
      </w:r>
    </w:p>
    <w:p w:rsidR="002F1FAF" w:rsidRDefault="002F1FAF" w:rsidP="002F1FAF">
      <w:pPr>
        <w:pStyle w:val="a3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Пятна Лукина – </w:t>
      </w:r>
      <w:proofErr w:type="spellStart"/>
      <w:r>
        <w:rPr>
          <w:rFonts w:ascii="Times New Roman" w:hAnsi="Times New Roman"/>
          <w:sz w:val="28"/>
          <w:szCs w:val="28"/>
        </w:rPr>
        <w:t>Либмана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F1FAF" w:rsidRDefault="002F1FAF" w:rsidP="002F1FAF">
      <w:pPr>
        <w:pStyle w:val="a3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Васкулит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80D17" w:rsidRDefault="00780D17" w:rsidP="00780D1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Задача №</w:t>
      </w: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780D17" w:rsidRDefault="00780D17" w:rsidP="00780D17">
      <w:pPr>
        <w:pStyle w:val="a3"/>
        <w:numPr>
          <w:ilvl w:val="0"/>
          <w:numId w:val="4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Сифилис.</w:t>
      </w:r>
    </w:p>
    <w:p w:rsidR="00780D17" w:rsidRDefault="00780D17" w:rsidP="00780D17">
      <w:pPr>
        <w:pStyle w:val="a3"/>
        <w:numPr>
          <w:ilvl w:val="0"/>
          <w:numId w:val="4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Твердый шанкр.</w:t>
      </w:r>
    </w:p>
    <w:p w:rsidR="00780D17" w:rsidRDefault="00780D17" w:rsidP="00780D17">
      <w:pPr>
        <w:pStyle w:val="a3"/>
        <w:numPr>
          <w:ilvl w:val="0"/>
          <w:numId w:val="4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Первичный.</w:t>
      </w:r>
    </w:p>
    <w:p w:rsidR="00780D17" w:rsidRDefault="00780D17" w:rsidP="00780D17">
      <w:pPr>
        <w:pStyle w:val="a3"/>
        <w:numPr>
          <w:ilvl w:val="0"/>
          <w:numId w:val="4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Вторичный период этого заболевания характеризуется появлением </w:t>
      </w:r>
      <w:proofErr w:type="spellStart"/>
      <w:r>
        <w:rPr>
          <w:rFonts w:ascii="Times New Roman" w:hAnsi="Times New Roman"/>
          <w:sz w:val="28"/>
          <w:szCs w:val="28"/>
        </w:rPr>
        <w:t>сифилидов</w:t>
      </w:r>
      <w:proofErr w:type="spellEnd"/>
      <w:r>
        <w:rPr>
          <w:rFonts w:ascii="Times New Roman" w:hAnsi="Times New Roman"/>
          <w:sz w:val="28"/>
          <w:szCs w:val="28"/>
        </w:rPr>
        <w:t xml:space="preserve"> – сыпи на коже и слизистых оболочках.</w:t>
      </w:r>
    </w:p>
    <w:p w:rsidR="00780D17" w:rsidRPr="00B21760" w:rsidRDefault="00780D17" w:rsidP="00780D17">
      <w:pPr>
        <w:pStyle w:val="a3"/>
        <w:numPr>
          <w:ilvl w:val="0"/>
          <w:numId w:val="4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Третичный период сифилиса проявляется интерстициальным воспалением и образованием гумм – сифилитических гранулем, представляющих собой очаг продуктивно-некротического воспаления.</w:t>
      </w:r>
    </w:p>
    <w:p w:rsidR="00780D17" w:rsidRDefault="00780D17" w:rsidP="00780D17">
      <w:pPr>
        <w:pStyle w:val="a3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Задача №5.</w:t>
      </w:r>
    </w:p>
    <w:p w:rsidR="00780D17" w:rsidRDefault="00780D17" w:rsidP="00780D17">
      <w:pPr>
        <w:pStyle w:val="a3"/>
        <w:numPr>
          <w:ilvl w:val="0"/>
          <w:numId w:val="4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Сифилис.</w:t>
      </w:r>
    </w:p>
    <w:p w:rsidR="00780D17" w:rsidRDefault="00780D17" w:rsidP="00780D17">
      <w:pPr>
        <w:pStyle w:val="a3"/>
        <w:numPr>
          <w:ilvl w:val="0"/>
          <w:numId w:val="4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Третичный сифилис (висцеральный, гуммозный).</w:t>
      </w:r>
    </w:p>
    <w:p w:rsidR="00780D17" w:rsidRDefault="00780D17" w:rsidP="00780D17">
      <w:pPr>
        <w:pStyle w:val="a3"/>
        <w:numPr>
          <w:ilvl w:val="0"/>
          <w:numId w:val="4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Хроническое диффузное продуктивно-некротическое воспаление и образование гумм во внутренних органах и сосудах.</w:t>
      </w:r>
    </w:p>
    <w:p w:rsidR="00780D17" w:rsidRDefault="00780D17" w:rsidP="00780D17">
      <w:pPr>
        <w:pStyle w:val="a3"/>
        <w:numPr>
          <w:ilvl w:val="0"/>
          <w:numId w:val="4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Аневризма.</w:t>
      </w:r>
    </w:p>
    <w:p w:rsidR="00780D17" w:rsidRPr="00B21760" w:rsidRDefault="00780D17" w:rsidP="00780D17">
      <w:pPr>
        <w:pStyle w:val="a3"/>
        <w:numPr>
          <w:ilvl w:val="0"/>
          <w:numId w:val="47"/>
        </w:numPr>
        <w:jc w:val="both"/>
        <w:rPr>
          <w:rFonts w:ascii="Times New Roman" w:hAnsi="Times New Roman"/>
          <w:sz w:val="28"/>
          <w:szCs w:val="28"/>
        </w:rPr>
      </w:pPr>
      <w:r w:rsidRPr="00B21760">
        <w:rPr>
          <w:rFonts w:ascii="Times New Roman" w:hAnsi="Times New Roman"/>
          <w:sz w:val="28"/>
          <w:szCs w:val="28"/>
        </w:rPr>
        <w:t>Воспаление средней оболочки сосуда (</w:t>
      </w:r>
      <w:proofErr w:type="spellStart"/>
      <w:r w:rsidRPr="00B21760">
        <w:rPr>
          <w:rFonts w:ascii="Times New Roman" w:hAnsi="Times New Roman"/>
          <w:sz w:val="28"/>
          <w:szCs w:val="28"/>
        </w:rPr>
        <w:t>мезаортит</w:t>
      </w:r>
      <w:proofErr w:type="spellEnd"/>
      <w:r w:rsidRPr="00B21760">
        <w:rPr>
          <w:rFonts w:ascii="Times New Roman" w:hAnsi="Times New Roman"/>
          <w:sz w:val="28"/>
          <w:szCs w:val="28"/>
        </w:rPr>
        <w:t>). Воспалительный инфильтрат разрушает эластические волокна средней оболочки, прочность стенки аорты снижается, под влиянием высокого давления крови происходит образование аневризмы. Процесс может завершиться разрывом сосуда.</w:t>
      </w:r>
    </w:p>
    <w:p w:rsidR="002F1FAF" w:rsidRPr="00780D17" w:rsidRDefault="002F1FAF"/>
    <w:sectPr w:rsidR="002F1FAF" w:rsidRPr="00780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8.85pt;height:8.85pt" o:bullet="t">
        <v:imagedata r:id="rId1" o:title="clip_image002"/>
      </v:shape>
    </w:pict>
  </w:numPicBullet>
  <w:numPicBullet w:numPicBulletId="1">
    <w:pict>
      <v:shape id="_x0000_i1045" type="#_x0000_t75" style="width:8.85pt;height:8.85pt" o:bullet="t">
        <v:imagedata r:id="rId2" o:title="clip_image001"/>
      </v:shape>
    </w:pict>
  </w:numPicBullet>
  <w:abstractNum w:abstractNumId="0">
    <w:nsid w:val="002073C1"/>
    <w:multiLevelType w:val="hybridMultilevel"/>
    <w:tmpl w:val="3544D39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48198D"/>
    <w:multiLevelType w:val="hybridMultilevel"/>
    <w:tmpl w:val="C974E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4E06DD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B69E7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A3A4F"/>
    <w:multiLevelType w:val="hybridMultilevel"/>
    <w:tmpl w:val="6144F8C2"/>
    <w:lvl w:ilvl="0" w:tplc="DE284ADE">
      <w:start w:val="1"/>
      <w:numFmt w:val="bullet"/>
      <w:lvlText w:val=""/>
      <w:lvlPicBulletId w:val="1"/>
      <w:lvlJc w:val="left"/>
      <w:pPr>
        <w:ind w:left="1429" w:hanging="360"/>
      </w:pPr>
      <w:rPr>
        <w:rFonts w:ascii="Symbol" w:hAnsi="Symbol" w:hint="default"/>
        <w:color w:val="auto"/>
        <w:sz w:val="22"/>
        <w:szCs w:val="22"/>
      </w:rPr>
    </w:lvl>
    <w:lvl w:ilvl="1" w:tplc="BFE2FD20">
      <w:numFmt w:val="bullet"/>
      <w:lvlText w:val="•"/>
      <w:lvlJc w:val="left"/>
      <w:pPr>
        <w:ind w:left="2149" w:hanging="360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345F4C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482469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430E29"/>
    <w:multiLevelType w:val="hybridMultilevel"/>
    <w:tmpl w:val="38CC609C"/>
    <w:lvl w:ilvl="0" w:tplc="BB86BB2E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444EB2"/>
    <w:multiLevelType w:val="hybridMultilevel"/>
    <w:tmpl w:val="77EC2AE2"/>
    <w:lvl w:ilvl="0" w:tplc="DE284ADE">
      <w:start w:val="1"/>
      <w:numFmt w:val="bullet"/>
      <w:lvlText w:val=""/>
      <w:lvlPicBulletId w:val="1"/>
      <w:lvlJc w:val="left"/>
      <w:pPr>
        <w:ind w:left="1429" w:hanging="360"/>
      </w:pPr>
      <w:rPr>
        <w:rFonts w:ascii="Symbol" w:hAnsi="Symbol" w:hint="default"/>
        <w:color w:val="auto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995705"/>
    <w:multiLevelType w:val="hybridMultilevel"/>
    <w:tmpl w:val="117E693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9933C7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72483B"/>
    <w:multiLevelType w:val="hybridMultilevel"/>
    <w:tmpl w:val="8D34A00A"/>
    <w:lvl w:ilvl="0" w:tplc="17E613CA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  <w:sz w:val="18"/>
        <w:szCs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6C0260"/>
    <w:multiLevelType w:val="hybridMultilevel"/>
    <w:tmpl w:val="8A2EACD4"/>
    <w:lvl w:ilvl="0" w:tplc="9A8C550E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6E4337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C57657"/>
    <w:multiLevelType w:val="hybridMultilevel"/>
    <w:tmpl w:val="55CE2604"/>
    <w:lvl w:ilvl="0" w:tplc="17E613CA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  <w:sz w:val="18"/>
        <w:szCs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800BD7"/>
    <w:multiLevelType w:val="hybridMultilevel"/>
    <w:tmpl w:val="E8F831D4"/>
    <w:lvl w:ilvl="0" w:tplc="75A6E2B2">
      <w:start w:val="1"/>
      <w:numFmt w:val="bullet"/>
      <w:lvlText w:val=""/>
      <w:lvlPicBulletId w:val="1"/>
      <w:lvlJc w:val="left"/>
      <w:pPr>
        <w:ind w:left="1429" w:hanging="360"/>
      </w:pPr>
      <w:rPr>
        <w:rFonts w:ascii="Symbol" w:hAnsi="Symbol" w:hint="default"/>
        <w:color w:val="auto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730810"/>
    <w:multiLevelType w:val="hybridMultilevel"/>
    <w:tmpl w:val="E34A5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EF073F"/>
    <w:multiLevelType w:val="hybridMultilevel"/>
    <w:tmpl w:val="7348F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D125F9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3F61F2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D24705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E46F5D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613460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7A6FB8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FD7DF7"/>
    <w:multiLevelType w:val="hybridMultilevel"/>
    <w:tmpl w:val="A41415B8"/>
    <w:lvl w:ilvl="0" w:tplc="3154F41A">
      <w:start w:val="1"/>
      <w:numFmt w:val="bullet"/>
      <w:lvlText w:val=""/>
      <w:lvlPicBulletId w:val="1"/>
      <w:lvlJc w:val="left"/>
      <w:pPr>
        <w:ind w:left="1713" w:hanging="360"/>
      </w:pPr>
      <w:rPr>
        <w:rFonts w:ascii="Symbol" w:hAnsi="Symbol" w:hint="default"/>
        <w:color w:val="auto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EC3B89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A87B13"/>
    <w:multiLevelType w:val="hybridMultilevel"/>
    <w:tmpl w:val="A4524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91A0C2D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34599B"/>
    <w:multiLevelType w:val="hybridMultilevel"/>
    <w:tmpl w:val="B004324E"/>
    <w:lvl w:ilvl="0" w:tplc="200CBEE4">
      <w:start w:val="1"/>
      <w:numFmt w:val="bullet"/>
      <w:lvlText w:val=""/>
      <w:lvlPicBulletId w:val="0"/>
      <w:lvlJc w:val="left"/>
      <w:pPr>
        <w:ind w:left="2509" w:hanging="360"/>
      </w:pPr>
      <w:rPr>
        <w:rFonts w:ascii="Symbol" w:hAnsi="Symbol" w:hint="default"/>
        <w:color w:val="auto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B5"/>
    <w:multiLevelType w:val="hybridMultilevel"/>
    <w:tmpl w:val="33FCC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B1278E6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162211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882382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B43FBF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537586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583D37"/>
    <w:multiLevelType w:val="hybridMultilevel"/>
    <w:tmpl w:val="6E06578A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ACE2F9B"/>
    <w:multiLevelType w:val="hybridMultilevel"/>
    <w:tmpl w:val="11927B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C2F1EA4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4011C5"/>
    <w:multiLevelType w:val="hybridMultilevel"/>
    <w:tmpl w:val="F49E00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C60BAC"/>
    <w:multiLevelType w:val="hybridMultilevel"/>
    <w:tmpl w:val="F8E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2D531FA"/>
    <w:multiLevelType w:val="hybridMultilevel"/>
    <w:tmpl w:val="F91A0870"/>
    <w:lvl w:ilvl="0" w:tplc="200CBEE4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3333F48"/>
    <w:multiLevelType w:val="hybridMultilevel"/>
    <w:tmpl w:val="22EC36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471601D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AB5C9C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F60D84"/>
    <w:multiLevelType w:val="hybridMultilevel"/>
    <w:tmpl w:val="5AB4232A"/>
    <w:lvl w:ilvl="0" w:tplc="17E613CA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  <w:sz w:val="18"/>
        <w:szCs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9A04824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411"/>
    <w:rsid w:val="002F1FAF"/>
    <w:rsid w:val="003E0D72"/>
    <w:rsid w:val="004776AB"/>
    <w:rsid w:val="00483D22"/>
    <w:rsid w:val="00521762"/>
    <w:rsid w:val="00772C29"/>
    <w:rsid w:val="00780D17"/>
    <w:rsid w:val="0080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7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2176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7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2176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3707</Words>
  <Characters>21131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KGMA</Company>
  <LinksUpToDate>false</LinksUpToDate>
  <CharactersWithSpaces>24789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ЛевковичЛГ</dc:creator>
  <cp:keywords/>
  <dc:description/>
  <cp:lastModifiedBy>ЛевковичЛГ</cp:lastModifiedBy>
  <cp:revision>2</cp:revision>
  <dcterms:created xsi:type="dcterms:W3CDTF">2018-01-05T05:03:00Z</dcterms:created>
  <dcterms:modified xsi:type="dcterms:W3CDTF">2018-01-05T05:03:00Z</dcterms:modified>
</cp:coreProperties>
</file>