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</w:t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 xml:space="preserve">«Красноярский государственный медицинский университет </w:t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 w:rsidRPr="005642DD">
        <w:rPr>
          <w:rFonts w:ascii="Times New Roman" w:hAnsi="Times New Roman"/>
          <w:sz w:val="24"/>
          <w:szCs w:val="16"/>
        </w:rPr>
        <w:t>Войно</w:t>
      </w:r>
      <w:proofErr w:type="spellEnd"/>
      <w:r w:rsidRPr="005642DD">
        <w:rPr>
          <w:rFonts w:ascii="Times New Roman" w:hAnsi="Times New Roman"/>
          <w:sz w:val="24"/>
          <w:szCs w:val="16"/>
        </w:rPr>
        <w:t>–</w:t>
      </w:r>
      <w:proofErr w:type="spellStart"/>
      <w:r w:rsidRPr="005642DD">
        <w:rPr>
          <w:rFonts w:ascii="Times New Roman" w:hAnsi="Times New Roman"/>
          <w:sz w:val="24"/>
          <w:szCs w:val="16"/>
        </w:rPr>
        <w:t>Ясенецкого</w:t>
      </w:r>
      <w:proofErr w:type="spellEnd"/>
      <w:r w:rsidRPr="005642DD">
        <w:rPr>
          <w:rFonts w:ascii="Times New Roman" w:hAnsi="Times New Roman"/>
          <w:sz w:val="24"/>
          <w:szCs w:val="16"/>
        </w:rPr>
        <w:t xml:space="preserve">» </w:t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036718" w:rsidRDefault="00036718" w:rsidP="00036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718" w:rsidRPr="005642DD" w:rsidRDefault="00036718" w:rsidP="00036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2DD">
        <w:rPr>
          <w:rFonts w:ascii="Times New Roman" w:hAnsi="Times New Roman"/>
          <w:b/>
          <w:sz w:val="28"/>
          <w:szCs w:val="28"/>
        </w:rPr>
        <w:t>ЧЕК ЛИСТ</w:t>
      </w:r>
    </w:p>
    <w:p w:rsidR="00B9441E" w:rsidRPr="005642DD" w:rsidRDefault="00B9441E" w:rsidP="00B944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441E" w:rsidRPr="005642DD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1E" w:rsidRPr="005642DD" w:rsidRDefault="00840301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2DD">
        <w:rPr>
          <w:rFonts w:ascii="Times New Roman" w:hAnsi="Times New Roman"/>
          <w:b/>
          <w:sz w:val="24"/>
          <w:szCs w:val="24"/>
        </w:rPr>
        <w:t>ПРОВЕДЕНИЕ ФАРМА</w:t>
      </w:r>
      <w:r w:rsidR="00F256C8" w:rsidRPr="005642DD">
        <w:rPr>
          <w:rFonts w:ascii="Times New Roman" w:hAnsi="Times New Roman"/>
          <w:b/>
          <w:sz w:val="24"/>
          <w:szCs w:val="24"/>
        </w:rPr>
        <w:t>ЦЕВТИЧЕСКОЙ ЭКСПЕРТИЗЫ РЕЦЕПТУРНОГО БЛАНКА ФОРМЫ N107/у-НП</w:t>
      </w:r>
    </w:p>
    <w:p w:rsidR="00B9441E" w:rsidRPr="005642DD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642DD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B9441E" w:rsidRPr="005642DD" w:rsidRDefault="00B9441E" w:rsidP="00B94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41E" w:rsidRPr="005642DD" w:rsidRDefault="00B9441E" w:rsidP="00B9441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642DD">
        <w:rPr>
          <w:rFonts w:ascii="Times New Roman" w:hAnsi="Times New Roman"/>
          <w:sz w:val="21"/>
          <w:szCs w:val="21"/>
        </w:rPr>
        <w:t xml:space="preserve">Дата </w:t>
      </w:r>
      <w:r w:rsidRPr="005642DD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5642DD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5642DD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5642DD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9441E" w:rsidRPr="005642DD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2DD">
        <w:rPr>
          <w:rFonts w:ascii="Times New Roman" w:hAnsi="Times New Roman"/>
          <w:sz w:val="24"/>
          <w:szCs w:val="24"/>
        </w:rPr>
        <w:t xml:space="preserve">Ф.И.О. </w:t>
      </w:r>
      <w:r w:rsidR="00FD794B" w:rsidRPr="005642DD">
        <w:rPr>
          <w:rFonts w:ascii="Times New Roman" w:hAnsi="Times New Roman"/>
          <w:sz w:val="24"/>
          <w:szCs w:val="24"/>
        </w:rPr>
        <w:t>ординатора</w:t>
      </w:r>
      <w:r w:rsidRPr="005642DD">
        <w:rPr>
          <w:rFonts w:ascii="Times New Roman" w:hAnsi="Times New Roman"/>
          <w:sz w:val="24"/>
          <w:szCs w:val="24"/>
        </w:rPr>
        <w:t xml:space="preserve"> ____</w:t>
      </w:r>
      <w:r w:rsidR="00FD794B" w:rsidRPr="005642DD">
        <w:rPr>
          <w:rFonts w:ascii="Times New Roman" w:hAnsi="Times New Roman"/>
          <w:sz w:val="24"/>
          <w:szCs w:val="24"/>
        </w:rPr>
        <w:t xml:space="preserve">_________________________специальность </w:t>
      </w:r>
      <w:r w:rsidRPr="005642DD">
        <w:rPr>
          <w:rFonts w:ascii="Times New Roman" w:hAnsi="Times New Roman"/>
          <w:sz w:val="24"/>
          <w:szCs w:val="24"/>
        </w:rPr>
        <w:t xml:space="preserve"> ________</w:t>
      </w:r>
      <w:r w:rsidR="00FD794B" w:rsidRPr="005642DD">
        <w:rPr>
          <w:rFonts w:ascii="Times New Roman" w:hAnsi="Times New Roman"/>
          <w:sz w:val="24"/>
          <w:szCs w:val="24"/>
        </w:rPr>
        <w:t>__________</w:t>
      </w:r>
    </w:p>
    <w:p w:rsidR="00B9441E" w:rsidRPr="005642DD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4"/>
        <w:gridCol w:w="1274"/>
        <w:gridCol w:w="1275"/>
        <w:gridCol w:w="39"/>
        <w:gridCol w:w="1242"/>
      </w:tblGrid>
      <w:tr w:rsidR="005642DD" w:rsidRPr="005642DD" w:rsidTr="005D0F0A">
        <w:tc>
          <w:tcPr>
            <w:tcW w:w="5634" w:type="dxa"/>
            <w:shd w:val="clear" w:color="auto" w:fill="auto"/>
            <w:vAlign w:val="center"/>
          </w:tcPr>
          <w:p w:rsidR="00B9441E" w:rsidRPr="005642DD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2D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41E" w:rsidRPr="005642DD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2DD">
              <w:rPr>
                <w:rFonts w:ascii="Times New Roman" w:hAnsi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A74EA5" w:rsidRPr="005642DD" w:rsidTr="00F256C8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74EA5" w:rsidRPr="005642DD" w:rsidRDefault="00A74EA5" w:rsidP="00A74EA5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 w:rsidRPr="005642DD">
              <w:rPr>
                <w:sz w:val="24"/>
              </w:rPr>
              <w:t>Ознакомился с содержанием  рецепта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5" w:rsidRPr="005642DD" w:rsidRDefault="00A74EA5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642DD">
              <w:rPr>
                <w:rFonts w:ascii="Times New Roman" w:hAnsi="Times New Roman"/>
                <w:b/>
                <w:sz w:val="28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4EA5" w:rsidRPr="005642DD" w:rsidRDefault="00A74EA5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5" w:rsidRPr="005642DD" w:rsidRDefault="00A74EA5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F256C8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B9441E" w:rsidRPr="005642DD" w:rsidRDefault="00A74EA5" w:rsidP="00C01910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 w:rsidRPr="005642DD">
              <w:rPr>
                <w:sz w:val="24"/>
              </w:rPr>
              <w:t>Н</w:t>
            </w:r>
            <w:r w:rsidR="005D0F0A" w:rsidRPr="005642DD">
              <w:rPr>
                <w:sz w:val="24"/>
              </w:rPr>
              <w:t>азвал,</w:t>
            </w:r>
            <w:r w:rsidR="00840301" w:rsidRPr="005642DD">
              <w:rPr>
                <w:sz w:val="24"/>
              </w:rPr>
              <w:t xml:space="preserve"> к какому списку относится выписанный в рецепте лекарственный препарат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5642DD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642DD">
              <w:rPr>
                <w:rFonts w:ascii="Times New Roman" w:hAnsi="Times New Roman"/>
                <w:b/>
                <w:sz w:val="28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441E" w:rsidRPr="005642DD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5642DD" w:rsidRDefault="00CA3E71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F256C8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B9441E" w:rsidRPr="005642DD" w:rsidRDefault="005D0F0A" w:rsidP="00C01910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 w:rsidRPr="005642DD">
              <w:rPr>
                <w:sz w:val="24"/>
              </w:rPr>
              <w:t>Назвал</w:t>
            </w:r>
            <w:r w:rsidR="00840301" w:rsidRPr="005642DD">
              <w:rPr>
                <w:sz w:val="24"/>
              </w:rPr>
              <w:t xml:space="preserve"> форму рецептурного бланка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5642DD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441E" w:rsidRPr="005642DD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5642DD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42DD" w:rsidRPr="005642DD" w:rsidTr="00EB7443">
        <w:trPr>
          <w:trHeight w:val="70"/>
        </w:trPr>
        <w:tc>
          <w:tcPr>
            <w:tcW w:w="9464" w:type="dxa"/>
            <w:gridSpan w:val="5"/>
            <w:shd w:val="clear" w:color="auto" w:fill="auto"/>
          </w:tcPr>
          <w:p w:rsidR="00A74EA5" w:rsidRPr="005642DD" w:rsidRDefault="00F256C8" w:rsidP="00C01910">
            <w:pPr>
              <w:spacing w:before="20" w:after="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="00A74EA5" w:rsidRPr="005642DD">
              <w:rPr>
                <w:rFonts w:ascii="Times New Roman" w:hAnsi="Times New Roman"/>
                <w:sz w:val="24"/>
                <w:szCs w:val="28"/>
              </w:rPr>
              <w:t>Проконтролировал</w:t>
            </w:r>
            <w:r w:rsidR="00C01910" w:rsidRPr="005642DD">
              <w:rPr>
                <w:rFonts w:ascii="Times New Roman" w:hAnsi="Times New Roman"/>
                <w:sz w:val="24"/>
                <w:szCs w:val="28"/>
              </w:rPr>
              <w:t xml:space="preserve"> наличие обязательных </w:t>
            </w:r>
            <w:r w:rsidR="00A74EA5" w:rsidRPr="005642DD">
              <w:rPr>
                <w:rFonts w:ascii="Times New Roman" w:hAnsi="Times New Roman"/>
                <w:sz w:val="24"/>
                <w:szCs w:val="28"/>
              </w:rPr>
              <w:t>р</w:t>
            </w:r>
            <w:r w:rsidR="00C01910" w:rsidRPr="005642DD">
              <w:rPr>
                <w:rFonts w:ascii="Times New Roman" w:hAnsi="Times New Roman"/>
                <w:sz w:val="24"/>
                <w:szCs w:val="28"/>
              </w:rPr>
              <w:t xml:space="preserve">еквизитов </w:t>
            </w:r>
          </w:p>
          <w:p w:rsidR="00B9441E" w:rsidRPr="005642DD" w:rsidRDefault="00A74EA5" w:rsidP="00C01910">
            <w:pPr>
              <w:spacing w:before="20" w:after="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F256C8" w:rsidRPr="005642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01910" w:rsidRPr="005642DD">
              <w:rPr>
                <w:rFonts w:ascii="Times New Roman" w:hAnsi="Times New Roman"/>
                <w:sz w:val="24"/>
                <w:szCs w:val="28"/>
              </w:rPr>
              <w:t>рецептурного бланка:</w:t>
            </w:r>
          </w:p>
        </w:tc>
      </w:tr>
      <w:tr w:rsidR="005642DD" w:rsidRPr="005642DD" w:rsidTr="00504981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5D0F0A" w:rsidRPr="005642DD" w:rsidRDefault="005D0F0A" w:rsidP="00C01910">
            <w:pPr>
              <w:pStyle w:val="TableParagraph"/>
              <w:spacing w:before="27"/>
              <w:ind w:left="0"/>
              <w:rPr>
                <w:sz w:val="24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5D0F0A" w:rsidP="00604E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X</w:t>
            </w:r>
            <w:r w:rsidR="00A74EA5" w:rsidRPr="005642DD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604E6D" w:rsidRPr="005642DD" w:rsidRDefault="00C01910" w:rsidP="00C01910">
            <w:pPr>
              <w:pStyle w:val="TableParagraph"/>
              <w:numPr>
                <w:ilvl w:val="0"/>
                <w:numId w:val="31"/>
              </w:numPr>
              <w:spacing w:before="27"/>
              <w:rPr>
                <w:sz w:val="24"/>
              </w:rPr>
            </w:pPr>
            <w:r w:rsidRPr="005642DD">
              <w:rPr>
                <w:sz w:val="24"/>
              </w:rPr>
              <w:t>Штампа медицинской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6D" w:rsidRPr="005642DD" w:rsidRDefault="00604E6D" w:rsidP="00604E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4E6D" w:rsidRPr="005642DD" w:rsidRDefault="00604E6D" w:rsidP="00604E6D">
            <w:pPr>
              <w:spacing w:before="20" w:after="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6D" w:rsidRPr="005642DD" w:rsidRDefault="00604E6D" w:rsidP="00604E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604E6D" w:rsidRPr="005642DD" w:rsidRDefault="00C01910" w:rsidP="00C01910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 w:rsidRPr="005642DD">
              <w:rPr>
                <w:sz w:val="24"/>
              </w:rPr>
              <w:t>Даты выписки рецепта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6D" w:rsidRPr="005642DD" w:rsidRDefault="00604E6D" w:rsidP="00604E6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04E6D" w:rsidRPr="005642DD" w:rsidRDefault="00604E6D" w:rsidP="00604E6D">
            <w:pPr>
              <w:spacing w:before="20" w:after="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6D" w:rsidRPr="005642DD" w:rsidRDefault="00604E6D" w:rsidP="00604E6D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FC5874" w:rsidRPr="005642DD" w:rsidRDefault="00C01910" w:rsidP="00C01910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4"/>
              </w:rPr>
            </w:pPr>
            <w:r w:rsidRPr="005642DD">
              <w:rPr>
                <w:sz w:val="24"/>
              </w:rPr>
              <w:t>Отметки категории пациента (детский, взрослый)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74" w:rsidRPr="005642DD" w:rsidRDefault="00FC5874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5874" w:rsidRPr="005642DD" w:rsidRDefault="00FC5874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74" w:rsidRPr="005642DD" w:rsidRDefault="00FC5874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FC5874" w:rsidRPr="005642DD" w:rsidRDefault="00C01910" w:rsidP="00C01910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 w:rsidRPr="005642DD">
              <w:rPr>
                <w:sz w:val="24"/>
              </w:rPr>
              <w:t>Ф.И.О. пациента 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74" w:rsidRPr="005642DD" w:rsidRDefault="00FC5874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5874" w:rsidRPr="005642DD" w:rsidRDefault="00FC5874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74" w:rsidRPr="005642DD" w:rsidRDefault="00FC5874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D0F0A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5D0F0A" w:rsidRPr="005642DD" w:rsidRDefault="00C01910" w:rsidP="00C01910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5642DD">
              <w:rPr>
                <w:sz w:val="24"/>
              </w:rPr>
              <w:t xml:space="preserve">Возраст пациента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F256C8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0F0A" w:rsidRPr="005642DD" w:rsidRDefault="005D0F0A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F256C8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D0F0A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5D0F0A" w:rsidRPr="005642DD" w:rsidRDefault="00C01910" w:rsidP="00C01910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5642DD">
              <w:rPr>
                <w:sz w:val="24"/>
              </w:rPr>
              <w:t>Ф.И.О. медицинского работника 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F256C8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0F0A" w:rsidRPr="005642DD" w:rsidRDefault="005D0F0A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F256C8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D0F0A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5D0F0A" w:rsidRPr="005642DD" w:rsidRDefault="00C01910" w:rsidP="00C01910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5642DD">
              <w:rPr>
                <w:sz w:val="24"/>
              </w:rPr>
              <w:t>Подписи врача медицинского работника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F256C8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0F0A" w:rsidRPr="005642DD" w:rsidRDefault="005D0F0A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F256C8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D0F0A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5D0F0A" w:rsidRPr="005642DD" w:rsidRDefault="00C01910" w:rsidP="00C01910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5642DD">
              <w:rPr>
                <w:sz w:val="24"/>
              </w:rPr>
              <w:t>Личной печати врача медицинского работника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F256C8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D0F0A" w:rsidRPr="005642DD" w:rsidRDefault="005D0F0A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0A" w:rsidRPr="005642DD" w:rsidRDefault="00F256C8" w:rsidP="00FC587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EB7443">
        <w:tc>
          <w:tcPr>
            <w:tcW w:w="9464" w:type="dxa"/>
            <w:gridSpan w:val="5"/>
            <w:shd w:val="clear" w:color="auto" w:fill="auto"/>
          </w:tcPr>
          <w:p w:rsidR="00F256C8" w:rsidRPr="005642DD" w:rsidRDefault="00F256C8" w:rsidP="00F256C8">
            <w:pPr>
              <w:spacing w:before="20" w:after="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A74EA5" w:rsidRPr="005642DD">
              <w:rPr>
                <w:rFonts w:ascii="Times New Roman" w:hAnsi="Times New Roman"/>
                <w:sz w:val="24"/>
                <w:szCs w:val="28"/>
              </w:rPr>
              <w:t xml:space="preserve">   Проконтролировал</w:t>
            </w:r>
            <w:r w:rsidRPr="005642DD">
              <w:rPr>
                <w:rFonts w:ascii="Times New Roman" w:hAnsi="Times New Roman"/>
                <w:sz w:val="24"/>
                <w:szCs w:val="28"/>
              </w:rPr>
              <w:t xml:space="preserve"> наличие дополнительных реквизитов </w:t>
            </w:r>
          </w:p>
          <w:p w:rsidR="0048747F" w:rsidRPr="005642DD" w:rsidRDefault="00F256C8" w:rsidP="00F256C8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 xml:space="preserve">      рецептурного бланка:</w:t>
            </w:r>
          </w:p>
        </w:tc>
      </w:tr>
      <w:tr w:rsidR="005642DD" w:rsidRPr="005642DD" w:rsidTr="001325B3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F256C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5642DD" w:rsidRPr="005642DD" w:rsidTr="001325B3">
        <w:trPr>
          <w:trHeight w:val="70"/>
        </w:trPr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CE365A" w:rsidRPr="005642DD" w:rsidRDefault="00AD1DC1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>Серии и № рецепта</w:t>
            </w:r>
            <w:r w:rsidRPr="005642DD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42DD" w:rsidRPr="005642DD" w:rsidTr="001325B3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1325B3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>Серии и № полиса ОМС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1325B3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1325B3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 xml:space="preserve">№ медицинской карты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1325B3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1325B3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>Ф.И.О. и подпись уполномоченного лица 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1325B3">
        <w:trPr>
          <w:trHeight w:val="476"/>
        </w:trPr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1325B3" w:rsidRDefault="001325B3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42DD">
              <w:rPr>
                <w:rFonts w:ascii="Times New Roman" w:hAnsi="Times New Roman"/>
                <w:sz w:val="24"/>
                <w:szCs w:val="28"/>
              </w:rPr>
              <w:t>Печати МО «Для рецептов»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A94B6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7A1E33">
        <w:trPr>
          <w:trHeight w:val="70"/>
        </w:trPr>
        <w:tc>
          <w:tcPr>
            <w:tcW w:w="946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D1DC1" w:rsidP="0048747F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lastRenderedPageBreak/>
              <w:t>Указал</w:t>
            </w:r>
            <w:r w:rsidR="00CE365A" w:rsidRPr="005642DD">
              <w:rPr>
                <w:rFonts w:ascii="Times New Roman" w:hAnsi="Times New Roman"/>
                <w:sz w:val="24"/>
                <w:szCs w:val="24"/>
              </w:rPr>
              <w:t xml:space="preserve"> на необходимость проверки норм отпуска лекарственного препарата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1DC1" w:rsidRPr="005642DD" w:rsidRDefault="00AD1DC1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A74EA5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="00CE365A" w:rsidRPr="005642DD">
              <w:rPr>
                <w:rFonts w:ascii="Times New Roman" w:hAnsi="Times New Roman"/>
                <w:sz w:val="24"/>
                <w:szCs w:val="24"/>
              </w:rPr>
              <w:t xml:space="preserve"> соответствие количества отпускаемого лекарственного препарата установленным нормам отпуска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1325B3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5642DD">
              <w:rPr>
                <w:sz w:val="24"/>
              </w:rPr>
              <w:t>Определил</w:t>
            </w:r>
            <w:r w:rsidR="00CE365A" w:rsidRPr="005642DD">
              <w:rPr>
                <w:sz w:val="24"/>
              </w:rPr>
              <w:t xml:space="preserve"> срок действия рецепта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1DC1" w:rsidRPr="005642DD" w:rsidRDefault="00AD1DC1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Определил</w:t>
            </w:r>
            <w:r w:rsidR="00CE365A" w:rsidRPr="005642DD">
              <w:rPr>
                <w:rFonts w:ascii="Times New Roman" w:hAnsi="Times New Roman"/>
                <w:sz w:val="24"/>
                <w:szCs w:val="24"/>
              </w:rPr>
              <w:t xml:space="preserve"> срок хранения рецепта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1DC1" w:rsidRPr="005642DD" w:rsidRDefault="00AD1DC1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A74EA5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Указал</w:t>
            </w:r>
            <w:r w:rsidR="00CE365A" w:rsidRPr="005642DD">
              <w:rPr>
                <w:rFonts w:ascii="Times New Roman" w:hAnsi="Times New Roman"/>
                <w:sz w:val="24"/>
                <w:szCs w:val="24"/>
              </w:rPr>
              <w:t>, что рецепт, выписанный с нарушением установленных требований, считается недействительным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0F281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1DC1" w:rsidRPr="005642DD" w:rsidRDefault="00AD1DC1" w:rsidP="000F281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0F281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1325B3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5642DD">
              <w:rPr>
                <w:sz w:val="24"/>
              </w:rPr>
              <w:t>Указал</w:t>
            </w:r>
            <w:r w:rsidR="00CE365A" w:rsidRPr="005642DD">
              <w:rPr>
                <w:sz w:val="24"/>
              </w:rPr>
              <w:t>, что отпуск лекарственного препарата  осуществляется при предъявлении документа, удостоверяющего личность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C1" w:rsidRPr="005642DD" w:rsidRDefault="00AD1DC1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5D0F0A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Принял решение об отпуске лекарственного препарата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1DC1" w:rsidRPr="005642DD" w:rsidRDefault="00AD1DC1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A74EA5">
        <w:tc>
          <w:tcPr>
            <w:tcW w:w="5634" w:type="dxa"/>
            <w:tcBorders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1325B3">
            <w:pPr>
              <w:pStyle w:val="a4"/>
              <w:numPr>
                <w:ilvl w:val="0"/>
                <w:numId w:val="31"/>
              </w:num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5642DD">
              <w:rPr>
                <w:rFonts w:ascii="Times New Roman" w:hAnsi="Times New Roman"/>
                <w:sz w:val="24"/>
              </w:rPr>
              <w:t>Оформил регистрацию отпуска лекарственного препарата по рецепту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C1" w:rsidRPr="005642DD" w:rsidRDefault="00A74EA5" w:rsidP="0048747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2D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642DD" w:rsidRPr="005642DD" w:rsidTr="00EB7443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D0A7D" w:rsidRPr="005642DD" w:rsidRDefault="003D0A7D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ДОСТИГАЕМЫЙ РЕЗУЛЬТАТ:</w:t>
            </w:r>
            <w:r w:rsidR="00132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2DD">
              <w:rPr>
                <w:rFonts w:ascii="Times New Roman" w:hAnsi="Times New Roman"/>
                <w:sz w:val="24"/>
                <w:szCs w:val="24"/>
              </w:rPr>
              <w:t>ОТПУСК ЛЕКАРСТВЕННОГО ПРЕПАРАТА</w:t>
            </w: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ИТОГО ОШИБОК:___________________________________________________________</w:t>
            </w: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Каждое нарушение последовательности алгоритма оценивается в 0,5 ошибки.</w:t>
            </w: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«+» нет ошибок, «+/-» 0,5 ошибки, «-» 1,0 ошибка.</w:t>
            </w: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Х – КРИТИЧЕСКАЯ ОШИБКА, НАВЫК СЧИТАЕТСЯ НЕВЫПОЛНЕННЫМ.</w:t>
            </w: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642DD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036718">
              <w:rPr>
                <w:rFonts w:ascii="Times New Roman" w:hAnsi="Times New Roman"/>
                <w:sz w:val="24"/>
                <w:szCs w:val="24"/>
              </w:rPr>
              <w:t>2,5</w:t>
            </w:r>
            <w:r w:rsidRPr="005642DD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036718">
              <w:rPr>
                <w:rFonts w:ascii="Times New Roman" w:hAnsi="Times New Roman"/>
                <w:sz w:val="24"/>
                <w:szCs w:val="24"/>
              </w:rPr>
              <w:t>ибки – «отлично»; 3,0 – 4,5 ошибки хорошо; 5,0 – 7,0 ошибки – «</w:t>
            </w:r>
            <w:proofErr w:type="spellStart"/>
            <w:r w:rsidR="00036718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="00036718">
              <w:rPr>
                <w:rFonts w:ascii="Times New Roman" w:hAnsi="Times New Roman"/>
                <w:sz w:val="24"/>
                <w:szCs w:val="24"/>
              </w:rPr>
              <w:t>.»; 7</w:t>
            </w:r>
            <w:r w:rsidRPr="005642DD">
              <w:rPr>
                <w:rFonts w:ascii="Times New Roman" w:hAnsi="Times New Roman"/>
                <w:sz w:val="24"/>
                <w:szCs w:val="24"/>
              </w:rPr>
              <w:t>,5 и более ошибок  – «</w:t>
            </w:r>
            <w:proofErr w:type="spellStart"/>
            <w:r w:rsidRPr="005642DD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5642DD">
              <w:rPr>
                <w:rFonts w:ascii="Times New Roman" w:hAnsi="Times New Roman"/>
                <w:sz w:val="24"/>
                <w:szCs w:val="24"/>
              </w:rPr>
              <w:t>.»</w:t>
            </w:r>
          </w:p>
          <w:bookmarkEnd w:id="0"/>
          <w:p w:rsidR="00A74EA5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DC1" w:rsidRPr="005642DD" w:rsidRDefault="00A74EA5" w:rsidP="00A74E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ОЦЕНКА ______________            Экзаменатор ________________________</w:t>
            </w:r>
          </w:p>
        </w:tc>
      </w:tr>
    </w:tbl>
    <w:p w:rsidR="00FD794B" w:rsidRPr="005642DD" w:rsidRDefault="00FD794B">
      <w:pPr>
        <w:rPr>
          <w:rFonts w:ascii="Times New Roman" w:hAnsi="Times New Roman"/>
          <w:sz w:val="24"/>
          <w:szCs w:val="24"/>
        </w:rPr>
      </w:pPr>
    </w:p>
    <w:p w:rsidR="00036718" w:rsidRDefault="000367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lastRenderedPageBreak/>
        <w:t xml:space="preserve">Федеральное государственное бюджетное образовательное </w:t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 xml:space="preserve">«Красноярский государственный медицинский университет </w:t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 w:rsidRPr="005642DD">
        <w:rPr>
          <w:rFonts w:ascii="Times New Roman" w:hAnsi="Times New Roman"/>
          <w:sz w:val="24"/>
          <w:szCs w:val="16"/>
        </w:rPr>
        <w:t>Войно</w:t>
      </w:r>
      <w:proofErr w:type="spellEnd"/>
      <w:r w:rsidRPr="005642DD">
        <w:rPr>
          <w:rFonts w:ascii="Times New Roman" w:hAnsi="Times New Roman"/>
          <w:sz w:val="24"/>
          <w:szCs w:val="16"/>
        </w:rPr>
        <w:t>–</w:t>
      </w:r>
      <w:proofErr w:type="spellStart"/>
      <w:r w:rsidRPr="005642DD">
        <w:rPr>
          <w:rFonts w:ascii="Times New Roman" w:hAnsi="Times New Roman"/>
          <w:sz w:val="24"/>
          <w:szCs w:val="16"/>
        </w:rPr>
        <w:t>Ясенецкого</w:t>
      </w:r>
      <w:proofErr w:type="spellEnd"/>
      <w:r w:rsidRPr="005642DD">
        <w:rPr>
          <w:rFonts w:ascii="Times New Roman" w:hAnsi="Times New Roman"/>
          <w:sz w:val="24"/>
          <w:szCs w:val="16"/>
        </w:rPr>
        <w:t xml:space="preserve">» </w:t>
      </w:r>
    </w:p>
    <w:p w:rsidR="00FD794B" w:rsidRPr="005642DD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5642DD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9441E" w:rsidRPr="005642DD" w:rsidRDefault="00B9441E" w:rsidP="00FD794B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074FC8" w:rsidRPr="005642DD" w:rsidRDefault="00B9441E" w:rsidP="003D0A7D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5642DD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3D0A7D" w:rsidRPr="005642DD" w:rsidRDefault="003D0A7D" w:rsidP="003D0A7D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5642DD">
        <w:rPr>
          <w:rFonts w:ascii="Times New Roman" w:hAnsi="Times New Roman"/>
          <w:b/>
          <w:sz w:val="24"/>
          <w:szCs w:val="21"/>
        </w:rPr>
        <w:t>ПРОВЕДЕНИЕ ФАРМАЦЕВТИЧЕСКОЙ ЭКСПЕРТИЗЫ РЕЦЕПТУРНОГО БЛАНКА ФОРМЫ N107/у-НП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5642DD" w:rsidRPr="005642DD" w:rsidTr="00643D8F">
        <w:trPr>
          <w:trHeight w:val="20"/>
        </w:trPr>
        <w:tc>
          <w:tcPr>
            <w:tcW w:w="3828" w:type="dx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5642DD" w:rsidRPr="005642DD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5642DD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5642DD" w:rsidRPr="005642DD" w:rsidTr="00643D8F">
        <w:trPr>
          <w:trHeight w:val="20"/>
        </w:trPr>
        <w:tc>
          <w:tcPr>
            <w:tcW w:w="3828" w:type="dxa"/>
          </w:tcPr>
          <w:p w:rsidR="00B9441E" w:rsidRPr="005642DD" w:rsidRDefault="005642DD" w:rsidP="0056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1. Компьютер с выходом в интернет и доступом к актуальной нормативно-правовой базе для имитации рабочего помещения аптеки</w:t>
            </w: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642DD" w:rsidRPr="005642DD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5642DD" w:rsidRPr="005642DD" w:rsidTr="00643D8F">
        <w:trPr>
          <w:trHeight w:val="20"/>
        </w:trPr>
        <w:tc>
          <w:tcPr>
            <w:tcW w:w="3828" w:type="dxa"/>
          </w:tcPr>
          <w:p w:rsidR="00EC331A" w:rsidRPr="005642DD" w:rsidRDefault="005642DD" w:rsidP="0056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EC331A" w:rsidRPr="005642DD" w:rsidRDefault="00EC331A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642DD" w:rsidRPr="005642DD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5642DD" w:rsidRDefault="005642DD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3. Медицинская м</w:t>
            </w:r>
            <w:r w:rsidR="00B9441E" w:rsidRPr="005642DD">
              <w:rPr>
                <w:rFonts w:ascii="Times New Roman" w:hAnsi="Times New Roman"/>
                <w:b/>
                <w:sz w:val="24"/>
                <w:szCs w:val="28"/>
              </w:rPr>
              <w:t>ебель</w:t>
            </w:r>
          </w:p>
        </w:tc>
      </w:tr>
      <w:tr w:rsidR="005642DD" w:rsidRPr="005642DD" w:rsidTr="00643D8F">
        <w:trPr>
          <w:trHeight w:val="20"/>
        </w:trPr>
        <w:tc>
          <w:tcPr>
            <w:tcW w:w="3828" w:type="dxa"/>
          </w:tcPr>
          <w:p w:rsidR="00B9441E" w:rsidRPr="005642DD" w:rsidRDefault="003D0A7D" w:rsidP="00EC331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Стол для записей</w:t>
            </w:r>
          </w:p>
          <w:p w:rsidR="00EC331A" w:rsidRPr="005642DD" w:rsidRDefault="00EC331A" w:rsidP="005642DD">
            <w:pPr>
              <w:pStyle w:val="a4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  <w:p w:rsidR="003E6FEB" w:rsidRPr="005642DD" w:rsidRDefault="003E6FEB" w:rsidP="005642DD">
            <w:pPr>
              <w:pStyle w:val="a4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1E" w:rsidRPr="005642DD" w:rsidRDefault="003E6FE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6FEB" w:rsidRPr="005642DD" w:rsidRDefault="003E6FE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EB" w:rsidRPr="005642DD" w:rsidRDefault="003E6FE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642DD" w:rsidRPr="005642DD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5642DD" w:rsidRPr="005642DD" w:rsidTr="00643D8F">
        <w:trPr>
          <w:trHeight w:val="20"/>
        </w:trPr>
        <w:tc>
          <w:tcPr>
            <w:tcW w:w="3828" w:type="dxa"/>
          </w:tcPr>
          <w:p w:rsidR="003E6FEB" w:rsidRPr="005642DD" w:rsidRDefault="005642DD" w:rsidP="00564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1.</w:t>
            </w:r>
            <w:r w:rsidRPr="005642DD">
              <w:rPr>
                <w:rFonts w:ascii="Times New Roman" w:hAnsi="Times New Roman"/>
                <w:sz w:val="24"/>
                <w:szCs w:val="24"/>
              </w:rPr>
              <w:tab/>
              <w:t>Имитация круглой печати аптечной организации</w:t>
            </w:r>
          </w:p>
        </w:tc>
        <w:tc>
          <w:tcPr>
            <w:tcW w:w="1843" w:type="dxa"/>
          </w:tcPr>
          <w:p w:rsidR="003E6FEB" w:rsidRPr="005642DD" w:rsidRDefault="005642DD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6FEB" w:rsidRPr="005642DD" w:rsidRDefault="003E6FEB" w:rsidP="003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642DD" w:rsidRPr="005642DD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5642DD" w:rsidRDefault="005642DD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 xml:space="preserve">5. Лекарственные </w:t>
            </w:r>
            <w:proofErr w:type="gramStart"/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средства</w:t>
            </w:r>
            <w:proofErr w:type="gramEnd"/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/дезинфицирующие средства (асептики и антисептики)</w:t>
            </w:r>
          </w:p>
        </w:tc>
      </w:tr>
      <w:tr w:rsidR="005642DD" w:rsidRPr="005642DD" w:rsidTr="00643D8F">
        <w:trPr>
          <w:trHeight w:val="20"/>
        </w:trPr>
        <w:tc>
          <w:tcPr>
            <w:tcW w:w="3828" w:type="dxa"/>
          </w:tcPr>
          <w:p w:rsidR="009F16B2" w:rsidRPr="005642DD" w:rsidRDefault="005642DD" w:rsidP="005642DD">
            <w:pPr>
              <w:pStyle w:val="a4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  <w:tc>
          <w:tcPr>
            <w:tcW w:w="1843" w:type="dxa"/>
          </w:tcPr>
          <w:p w:rsidR="009F16B2" w:rsidRPr="005642DD" w:rsidRDefault="009F16B2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642DD" w:rsidRPr="005642DD" w:rsidTr="00643D8F">
        <w:trPr>
          <w:trHeight w:val="192"/>
        </w:trPr>
        <w:tc>
          <w:tcPr>
            <w:tcW w:w="9782" w:type="dxa"/>
            <w:gridSpan w:val="4"/>
            <w:shd w:val="clear" w:color="auto" w:fill="AEAAAA"/>
          </w:tcPr>
          <w:p w:rsidR="00B9441E" w:rsidRPr="005642DD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42DD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5642DD" w:rsidRPr="005642DD" w:rsidTr="00643D8F">
        <w:trPr>
          <w:trHeight w:val="283"/>
        </w:trPr>
        <w:tc>
          <w:tcPr>
            <w:tcW w:w="3828" w:type="dxa"/>
          </w:tcPr>
          <w:p w:rsidR="003D0A7D" w:rsidRPr="005642DD" w:rsidRDefault="003D0A7D" w:rsidP="003D0A7D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Журналы (имитация) для регистрации:</w:t>
            </w:r>
          </w:p>
          <w:p w:rsidR="003D0A7D" w:rsidRPr="005642DD" w:rsidRDefault="003D0A7D" w:rsidP="003D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- журнал учета операций, связанных с обращением лекарственных сре</w:t>
            </w:r>
            <w:proofErr w:type="gramStart"/>
            <w:r w:rsidRPr="005642D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642DD">
              <w:rPr>
                <w:rFonts w:ascii="Times New Roman" w:hAnsi="Times New Roman"/>
                <w:sz w:val="24"/>
                <w:szCs w:val="24"/>
              </w:rPr>
              <w:t>я медицинского применения;</w:t>
            </w:r>
          </w:p>
          <w:p w:rsidR="003D0A7D" w:rsidRPr="005642DD" w:rsidRDefault="003D0A7D" w:rsidP="003D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- журнал регистрации операций, связанных с оборотом наркотических средств и психотропных веществ;</w:t>
            </w:r>
          </w:p>
          <w:p w:rsidR="005642DD" w:rsidRPr="005642DD" w:rsidRDefault="003D0A7D" w:rsidP="003D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- журнал неправильно выписанных рецептов</w:t>
            </w:r>
          </w:p>
          <w:p w:rsidR="005642DD" w:rsidRPr="005642DD" w:rsidRDefault="005642DD" w:rsidP="003D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2. Рецепты на лекарственные препараты</w:t>
            </w:r>
          </w:p>
        </w:tc>
        <w:tc>
          <w:tcPr>
            <w:tcW w:w="1843" w:type="dxa"/>
          </w:tcPr>
          <w:p w:rsidR="00B9441E" w:rsidRPr="005642DD" w:rsidRDefault="003E6FE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2DB" w:rsidRPr="005642DD" w:rsidRDefault="00CA72DB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3D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0A7D" w:rsidRPr="005642DD" w:rsidRDefault="003D0A7D" w:rsidP="003D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3D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3D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0A7D" w:rsidRPr="005642DD" w:rsidRDefault="003D0A7D" w:rsidP="003D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3D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3D0A7D" w:rsidP="003D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A7D" w:rsidRPr="005642DD" w:rsidRDefault="005642DD" w:rsidP="003D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D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D0A7D" w:rsidRPr="005642DD">
              <w:rPr>
                <w:rFonts w:ascii="Times New Roman" w:hAnsi="Times New Roman"/>
                <w:sz w:val="24"/>
                <w:szCs w:val="24"/>
              </w:rPr>
              <w:t>1</w:t>
            </w:r>
            <w:r w:rsidRPr="005642DD">
              <w:rPr>
                <w:rFonts w:ascii="Times New Roman" w:hAnsi="Times New Roman"/>
                <w:sz w:val="24"/>
                <w:szCs w:val="24"/>
              </w:rPr>
              <w:t xml:space="preserve"> на каждого ординатора</w:t>
            </w:r>
          </w:p>
        </w:tc>
        <w:tc>
          <w:tcPr>
            <w:tcW w:w="2268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5642DD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9441E" w:rsidRPr="005642DD" w:rsidRDefault="00B9441E">
      <w:pPr>
        <w:rPr>
          <w:rFonts w:ascii="Times New Roman" w:hAnsi="Times New Roman"/>
          <w:sz w:val="24"/>
          <w:szCs w:val="24"/>
        </w:rPr>
      </w:pPr>
    </w:p>
    <w:sectPr w:rsidR="00B9441E" w:rsidRPr="005642DD" w:rsidSect="0098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26A6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">
    <w:nsid w:val="06AA52EE"/>
    <w:multiLevelType w:val="hybridMultilevel"/>
    <w:tmpl w:val="8544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3F18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5">
    <w:nsid w:val="08D61BFB"/>
    <w:multiLevelType w:val="hybridMultilevel"/>
    <w:tmpl w:val="CD2A8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EC5F07"/>
    <w:multiLevelType w:val="hybridMultilevel"/>
    <w:tmpl w:val="A01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23BFD"/>
    <w:multiLevelType w:val="hybridMultilevel"/>
    <w:tmpl w:val="3E36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390373"/>
    <w:multiLevelType w:val="hybridMultilevel"/>
    <w:tmpl w:val="EE1C5CF2"/>
    <w:lvl w:ilvl="0" w:tplc="C6180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23414"/>
    <w:multiLevelType w:val="hybridMultilevel"/>
    <w:tmpl w:val="26E8F44E"/>
    <w:lvl w:ilvl="0" w:tplc="2B9EB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73D4C"/>
    <w:multiLevelType w:val="hybridMultilevel"/>
    <w:tmpl w:val="B52C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278D9"/>
    <w:multiLevelType w:val="hybridMultilevel"/>
    <w:tmpl w:val="ED1CDD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E50F8"/>
    <w:multiLevelType w:val="hybridMultilevel"/>
    <w:tmpl w:val="F59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27E83"/>
    <w:multiLevelType w:val="hybridMultilevel"/>
    <w:tmpl w:val="8CE0F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FF65454"/>
    <w:multiLevelType w:val="hybridMultilevel"/>
    <w:tmpl w:val="AFF0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74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6">
    <w:nsid w:val="2070308D"/>
    <w:multiLevelType w:val="hybridMultilevel"/>
    <w:tmpl w:val="972E4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B42134"/>
    <w:multiLevelType w:val="hybridMultilevel"/>
    <w:tmpl w:val="F77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72AD1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47A79"/>
    <w:multiLevelType w:val="hybridMultilevel"/>
    <w:tmpl w:val="4C605C54"/>
    <w:lvl w:ilvl="0" w:tplc="C6180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00659"/>
    <w:multiLevelType w:val="hybridMultilevel"/>
    <w:tmpl w:val="7D8ABD5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40E95FF3"/>
    <w:multiLevelType w:val="hybridMultilevel"/>
    <w:tmpl w:val="B75E1594"/>
    <w:lvl w:ilvl="0" w:tplc="B720E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809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3">
    <w:nsid w:val="4BF657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4">
    <w:nsid w:val="4F3E39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5">
    <w:nsid w:val="518C3143"/>
    <w:multiLevelType w:val="hybridMultilevel"/>
    <w:tmpl w:val="B4B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677AB"/>
    <w:multiLevelType w:val="hybridMultilevel"/>
    <w:tmpl w:val="72F6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67B2"/>
    <w:multiLevelType w:val="hybridMultilevel"/>
    <w:tmpl w:val="0584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94D95"/>
    <w:multiLevelType w:val="hybridMultilevel"/>
    <w:tmpl w:val="09463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86B46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0">
    <w:nsid w:val="5C167E25"/>
    <w:multiLevelType w:val="hybridMultilevel"/>
    <w:tmpl w:val="BD34E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8C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CC20D1"/>
    <w:multiLevelType w:val="hybridMultilevel"/>
    <w:tmpl w:val="36AAA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DCD5DE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3">
    <w:nsid w:val="619D078B"/>
    <w:multiLevelType w:val="hybridMultilevel"/>
    <w:tmpl w:val="3EDE2C5C"/>
    <w:lvl w:ilvl="0" w:tplc="C6180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C634E"/>
    <w:multiLevelType w:val="hybridMultilevel"/>
    <w:tmpl w:val="4282D3FA"/>
    <w:lvl w:ilvl="0" w:tplc="E9BEA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89B4500"/>
    <w:multiLevelType w:val="hybridMultilevel"/>
    <w:tmpl w:val="97A8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FC11FD4"/>
    <w:multiLevelType w:val="hybridMultilevel"/>
    <w:tmpl w:val="97169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7113350F"/>
    <w:multiLevelType w:val="hybridMultilevel"/>
    <w:tmpl w:val="A01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B0C98"/>
    <w:multiLevelType w:val="multilevel"/>
    <w:tmpl w:val="5E9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9">
    <w:nsid w:val="7373637A"/>
    <w:multiLevelType w:val="hybridMultilevel"/>
    <w:tmpl w:val="2354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39F6645"/>
    <w:multiLevelType w:val="hybridMultilevel"/>
    <w:tmpl w:val="5540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71EC6"/>
    <w:multiLevelType w:val="hybridMultilevel"/>
    <w:tmpl w:val="8A1E247E"/>
    <w:lvl w:ilvl="0" w:tplc="A3744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11006"/>
    <w:multiLevelType w:val="hybridMultilevel"/>
    <w:tmpl w:val="B22CB7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851EF"/>
    <w:multiLevelType w:val="hybridMultilevel"/>
    <w:tmpl w:val="43742596"/>
    <w:lvl w:ilvl="0" w:tplc="C6180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36"/>
  </w:num>
  <w:num w:numId="5">
    <w:abstractNumId w:val="42"/>
  </w:num>
  <w:num w:numId="6">
    <w:abstractNumId w:val="11"/>
  </w:num>
  <w:num w:numId="7">
    <w:abstractNumId w:val="30"/>
  </w:num>
  <w:num w:numId="8">
    <w:abstractNumId w:val="16"/>
  </w:num>
  <w:num w:numId="9">
    <w:abstractNumId w:val="0"/>
  </w:num>
  <w:num w:numId="10">
    <w:abstractNumId w:val="23"/>
  </w:num>
  <w:num w:numId="11">
    <w:abstractNumId w:val="38"/>
  </w:num>
  <w:num w:numId="12">
    <w:abstractNumId w:val="22"/>
  </w:num>
  <w:num w:numId="13">
    <w:abstractNumId w:val="24"/>
  </w:num>
  <w:num w:numId="14">
    <w:abstractNumId w:val="4"/>
  </w:num>
  <w:num w:numId="15">
    <w:abstractNumId w:val="32"/>
  </w:num>
  <w:num w:numId="16">
    <w:abstractNumId w:val="2"/>
  </w:num>
  <w:num w:numId="17">
    <w:abstractNumId w:val="29"/>
  </w:num>
  <w:num w:numId="18">
    <w:abstractNumId w:val="15"/>
  </w:num>
  <w:num w:numId="19">
    <w:abstractNumId w:val="1"/>
  </w:num>
  <w:num w:numId="20">
    <w:abstractNumId w:val="7"/>
  </w:num>
  <w:num w:numId="21">
    <w:abstractNumId w:val="31"/>
  </w:num>
  <w:num w:numId="22">
    <w:abstractNumId w:val="3"/>
  </w:num>
  <w:num w:numId="23">
    <w:abstractNumId w:val="39"/>
  </w:num>
  <w:num w:numId="24">
    <w:abstractNumId w:val="13"/>
  </w:num>
  <w:num w:numId="25">
    <w:abstractNumId w:val="28"/>
  </w:num>
  <w:num w:numId="26">
    <w:abstractNumId w:val="35"/>
  </w:num>
  <w:num w:numId="27">
    <w:abstractNumId w:val="18"/>
  </w:num>
  <w:num w:numId="28">
    <w:abstractNumId w:val="17"/>
  </w:num>
  <w:num w:numId="29">
    <w:abstractNumId w:val="41"/>
  </w:num>
  <w:num w:numId="30">
    <w:abstractNumId w:val="20"/>
  </w:num>
  <w:num w:numId="31">
    <w:abstractNumId w:val="43"/>
  </w:num>
  <w:num w:numId="32">
    <w:abstractNumId w:val="40"/>
  </w:num>
  <w:num w:numId="33">
    <w:abstractNumId w:val="12"/>
  </w:num>
  <w:num w:numId="34">
    <w:abstractNumId w:val="10"/>
  </w:num>
  <w:num w:numId="35">
    <w:abstractNumId w:val="27"/>
  </w:num>
  <w:num w:numId="36">
    <w:abstractNumId w:val="6"/>
  </w:num>
  <w:num w:numId="37">
    <w:abstractNumId w:val="14"/>
  </w:num>
  <w:num w:numId="38">
    <w:abstractNumId w:val="25"/>
  </w:num>
  <w:num w:numId="39">
    <w:abstractNumId w:val="21"/>
  </w:num>
  <w:num w:numId="40">
    <w:abstractNumId w:val="9"/>
  </w:num>
  <w:num w:numId="41">
    <w:abstractNumId w:val="37"/>
  </w:num>
  <w:num w:numId="42">
    <w:abstractNumId w:val="19"/>
  </w:num>
  <w:num w:numId="43">
    <w:abstractNumId w:val="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D"/>
    <w:rsid w:val="00000A06"/>
    <w:rsid w:val="00024862"/>
    <w:rsid w:val="000335E0"/>
    <w:rsid w:val="00035DBE"/>
    <w:rsid w:val="00036718"/>
    <w:rsid w:val="00062DA2"/>
    <w:rsid w:val="00074FC8"/>
    <w:rsid w:val="000A4F20"/>
    <w:rsid w:val="000B0710"/>
    <w:rsid w:val="000B2861"/>
    <w:rsid w:val="000B341A"/>
    <w:rsid w:val="000C621D"/>
    <w:rsid w:val="000E01C6"/>
    <w:rsid w:val="000F2818"/>
    <w:rsid w:val="001325B3"/>
    <w:rsid w:val="0013485A"/>
    <w:rsid w:val="0016595E"/>
    <w:rsid w:val="00174892"/>
    <w:rsid w:val="00195107"/>
    <w:rsid w:val="001C4463"/>
    <w:rsid w:val="002278D9"/>
    <w:rsid w:val="00240B97"/>
    <w:rsid w:val="00247BBD"/>
    <w:rsid w:val="00270DC0"/>
    <w:rsid w:val="002D3A63"/>
    <w:rsid w:val="002E37E8"/>
    <w:rsid w:val="00321AFD"/>
    <w:rsid w:val="0033763D"/>
    <w:rsid w:val="00363734"/>
    <w:rsid w:val="003915D9"/>
    <w:rsid w:val="00393B8D"/>
    <w:rsid w:val="003B3E1A"/>
    <w:rsid w:val="003B64D9"/>
    <w:rsid w:val="003D0A7D"/>
    <w:rsid w:val="003D0DC8"/>
    <w:rsid w:val="003D2FCD"/>
    <w:rsid w:val="003E6FEB"/>
    <w:rsid w:val="0048747F"/>
    <w:rsid w:val="004B4E24"/>
    <w:rsid w:val="004D202D"/>
    <w:rsid w:val="0051082B"/>
    <w:rsid w:val="00517BCE"/>
    <w:rsid w:val="00526A48"/>
    <w:rsid w:val="005507EF"/>
    <w:rsid w:val="005642DD"/>
    <w:rsid w:val="00594B97"/>
    <w:rsid w:val="005D0F0A"/>
    <w:rsid w:val="005D279A"/>
    <w:rsid w:val="005F6567"/>
    <w:rsid w:val="00604E6D"/>
    <w:rsid w:val="006170C4"/>
    <w:rsid w:val="00643D8F"/>
    <w:rsid w:val="006B28AC"/>
    <w:rsid w:val="00706273"/>
    <w:rsid w:val="00726F44"/>
    <w:rsid w:val="00767C6B"/>
    <w:rsid w:val="00787DD7"/>
    <w:rsid w:val="007D2F14"/>
    <w:rsid w:val="007D311A"/>
    <w:rsid w:val="007F5E03"/>
    <w:rsid w:val="00801F95"/>
    <w:rsid w:val="00805404"/>
    <w:rsid w:val="00840301"/>
    <w:rsid w:val="00877A04"/>
    <w:rsid w:val="008870BC"/>
    <w:rsid w:val="00896B12"/>
    <w:rsid w:val="008D124F"/>
    <w:rsid w:val="008D6DDF"/>
    <w:rsid w:val="00914FA4"/>
    <w:rsid w:val="0091734D"/>
    <w:rsid w:val="00955230"/>
    <w:rsid w:val="00963AE3"/>
    <w:rsid w:val="00977F1B"/>
    <w:rsid w:val="00980A50"/>
    <w:rsid w:val="009907A9"/>
    <w:rsid w:val="009B183A"/>
    <w:rsid w:val="009B6874"/>
    <w:rsid w:val="009D466A"/>
    <w:rsid w:val="009E19B0"/>
    <w:rsid w:val="009F16B2"/>
    <w:rsid w:val="009F4579"/>
    <w:rsid w:val="00A021F7"/>
    <w:rsid w:val="00A20B01"/>
    <w:rsid w:val="00A246CE"/>
    <w:rsid w:val="00A371E5"/>
    <w:rsid w:val="00A4029E"/>
    <w:rsid w:val="00A419AD"/>
    <w:rsid w:val="00A63021"/>
    <w:rsid w:val="00A74EA5"/>
    <w:rsid w:val="00A9488A"/>
    <w:rsid w:val="00AA036D"/>
    <w:rsid w:val="00AC14CD"/>
    <w:rsid w:val="00AD1DC1"/>
    <w:rsid w:val="00B02D0D"/>
    <w:rsid w:val="00B45C93"/>
    <w:rsid w:val="00B46E39"/>
    <w:rsid w:val="00B63103"/>
    <w:rsid w:val="00B71B89"/>
    <w:rsid w:val="00B82AC8"/>
    <w:rsid w:val="00B9441E"/>
    <w:rsid w:val="00BC1C9A"/>
    <w:rsid w:val="00BC1F12"/>
    <w:rsid w:val="00BD4642"/>
    <w:rsid w:val="00BF25A6"/>
    <w:rsid w:val="00C01910"/>
    <w:rsid w:val="00C066EE"/>
    <w:rsid w:val="00C07DFE"/>
    <w:rsid w:val="00C36F9E"/>
    <w:rsid w:val="00C60D8E"/>
    <w:rsid w:val="00C62EAB"/>
    <w:rsid w:val="00CA3E71"/>
    <w:rsid w:val="00CA72DB"/>
    <w:rsid w:val="00CE365A"/>
    <w:rsid w:val="00D01D38"/>
    <w:rsid w:val="00DD7D25"/>
    <w:rsid w:val="00E20B7B"/>
    <w:rsid w:val="00E21DF0"/>
    <w:rsid w:val="00E307D2"/>
    <w:rsid w:val="00E76EC5"/>
    <w:rsid w:val="00E802AA"/>
    <w:rsid w:val="00E9307F"/>
    <w:rsid w:val="00E950ED"/>
    <w:rsid w:val="00EB7443"/>
    <w:rsid w:val="00EC331A"/>
    <w:rsid w:val="00ED76B3"/>
    <w:rsid w:val="00F22EDB"/>
    <w:rsid w:val="00F256C8"/>
    <w:rsid w:val="00F854D3"/>
    <w:rsid w:val="00F9455B"/>
    <w:rsid w:val="00FA45A7"/>
    <w:rsid w:val="00FA46A5"/>
    <w:rsid w:val="00FC5874"/>
    <w:rsid w:val="00FC6976"/>
    <w:rsid w:val="00FD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  <w:style w:type="paragraph" w:customStyle="1" w:styleId="TableParagraph">
    <w:name w:val="Table Paragraph"/>
    <w:basedOn w:val="a"/>
    <w:uiPriority w:val="1"/>
    <w:qFormat/>
    <w:rsid w:val="00CA3E71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  <w:style w:type="paragraph" w:customStyle="1" w:styleId="TableParagraph">
    <w:name w:val="Table Paragraph"/>
    <w:basedOn w:val="a"/>
    <w:uiPriority w:val="1"/>
    <w:qFormat/>
    <w:rsid w:val="00CA3E71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F305-D5E8-4943-AE0F-E1CE724C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creator>Марина</dc:creator>
  <cp:lastModifiedBy>ТкаченкоОВ</cp:lastModifiedBy>
  <cp:revision>2</cp:revision>
  <cp:lastPrinted>2017-11-29T04:55:00Z</cp:lastPrinted>
  <dcterms:created xsi:type="dcterms:W3CDTF">2017-12-15T04:52:00Z</dcterms:created>
  <dcterms:modified xsi:type="dcterms:W3CDTF">2017-12-15T04:52:00Z</dcterms:modified>
</cp:coreProperties>
</file>