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A" w:rsidRDefault="00727380">
      <w:hyperlink r:id="rId5" w:history="1">
        <w:r w:rsidR="003D5661" w:rsidRPr="00727380">
          <w:rPr>
            <w:rStyle w:val="a3"/>
          </w:rPr>
          <w:t>https://krasgmu.ru/index.php?page[org]=pve&amp;cat=ord&amp;mode=umkd&amp;umkd_id=1462&amp;zaysim_id=0&amp;umkd_page=39|12&amp;tl_type=12</w:t>
        </w:r>
      </w:hyperlink>
      <w:bookmarkStart w:id="0" w:name="_GoBack"/>
      <w:bookmarkEnd w:id="0"/>
    </w:p>
    <w:sectPr w:rsidR="0004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F8"/>
    <w:rsid w:val="000407AA"/>
    <w:rsid w:val="001A38F8"/>
    <w:rsid w:val="003D5661"/>
    <w:rsid w:val="007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pve&amp;cat=ord&amp;mode=umkd&amp;umkd_id=1462&amp;zaysim_id=0&amp;umkd_page=39|12&amp;tl_type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DNS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2019-02-28T03:11:00Z</dcterms:created>
  <dcterms:modified xsi:type="dcterms:W3CDTF">2019-02-28T03:13:00Z</dcterms:modified>
</cp:coreProperties>
</file>