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3B69" w14:textId="77777777" w:rsidR="00F04356" w:rsidRPr="00121648" w:rsidRDefault="00F04356" w:rsidP="00F04356">
      <w:pPr>
        <w:jc w:val="center"/>
        <w:rPr>
          <w:b/>
          <w:bCs/>
          <w:sz w:val="28"/>
          <w:szCs w:val="28"/>
        </w:rPr>
      </w:pPr>
      <w:r w:rsidRPr="007E4FC7">
        <w:rPr>
          <w:b/>
          <w:bCs/>
          <w:sz w:val="28"/>
          <w:szCs w:val="28"/>
        </w:rPr>
        <w:t xml:space="preserve">Тема: </w:t>
      </w:r>
      <w:r>
        <w:rPr>
          <w:b/>
          <w:bCs/>
          <w:sz w:val="28"/>
          <w:szCs w:val="28"/>
        </w:rPr>
        <w:t>Термические поражения</w:t>
      </w:r>
      <w:r w:rsidRPr="0012164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ожоги, ожоговая болезнь</w:t>
      </w:r>
    </w:p>
    <w:p w14:paraId="6D87B90B" w14:textId="4AC68209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Козловский </w:t>
      </w:r>
      <w:proofErr w:type="gramStart"/>
      <w:r>
        <w:rPr>
          <w:rFonts w:ascii="Arial" w:hAnsi="Arial" w:cs="Arial"/>
          <w:color w:val="000000"/>
        </w:rPr>
        <w:t>км  орд</w:t>
      </w:r>
      <w:proofErr w:type="gramEnd"/>
      <w:r>
        <w:rPr>
          <w:rFonts w:ascii="Arial" w:hAnsi="Arial" w:cs="Arial"/>
          <w:color w:val="000000"/>
        </w:rPr>
        <w:t xml:space="preserve">. 1 года </w:t>
      </w:r>
    </w:p>
    <w:p w14:paraId="4D6A647C" w14:textId="53A7F5A6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1.При ожоге первой степени поражаются:</w:t>
      </w:r>
    </w:p>
    <w:p w14:paraId="059DC82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все слои кожи</w:t>
      </w:r>
    </w:p>
    <w:p w14:paraId="1113871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сосочковый слой кожи</w:t>
      </w:r>
    </w:p>
    <w:p w14:paraId="35321C7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эпидермис</w:t>
      </w:r>
    </w:p>
    <w:p w14:paraId="5E7A503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кожа и подкожная клетчатка</w:t>
      </w:r>
    </w:p>
    <w:p w14:paraId="1564A2D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кожа и глубжележащие ткани</w:t>
      </w:r>
    </w:p>
    <w:p w14:paraId="50C8609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322F0B3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2.Ожоговый шок возникает у 100% больных при ожогах:</w:t>
      </w:r>
    </w:p>
    <w:p w14:paraId="51CE7FA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I степени до 10% поверхности тела</w:t>
      </w:r>
    </w:p>
    <w:p w14:paraId="7A03B30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II степени до 5% поверхности тела</w:t>
      </w:r>
    </w:p>
    <w:p w14:paraId="7AF82EC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независимо от степени при ожоге до 3% поверхности тела</w:t>
      </w:r>
    </w:p>
    <w:p w14:paraId="1E28096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независимо от степени при ожогах более 50% поверхности тела</w:t>
      </w:r>
    </w:p>
    <w:p w14:paraId="00FC637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при ожогах кислотой</w:t>
      </w:r>
    </w:p>
    <w:p w14:paraId="6D7FCF6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5B4464B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3.Какие ожоги заживают с образованием </w:t>
      </w:r>
      <w:proofErr w:type="spellStart"/>
      <w:r>
        <w:rPr>
          <w:rFonts w:ascii="Arial" w:hAnsi="Arial" w:cs="Arial"/>
          <w:color w:val="000000"/>
        </w:rPr>
        <w:t>келлоидного</w:t>
      </w:r>
      <w:proofErr w:type="spellEnd"/>
      <w:r>
        <w:rPr>
          <w:rFonts w:ascii="Arial" w:hAnsi="Arial" w:cs="Arial"/>
          <w:color w:val="000000"/>
        </w:rPr>
        <w:t xml:space="preserve"> рубца</w:t>
      </w:r>
    </w:p>
    <w:p w14:paraId="69D935D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ожоги I степени</w:t>
      </w:r>
    </w:p>
    <w:p w14:paraId="4CF480F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ожоги II степени</w:t>
      </w:r>
    </w:p>
    <w:p w14:paraId="5B04F64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ожоги III степени</w:t>
      </w:r>
    </w:p>
    <w:p w14:paraId="6868B42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ожоги IIIA степени</w:t>
      </w:r>
    </w:p>
    <w:p w14:paraId="13D3CBA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ожоги IIIБ степени</w:t>
      </w:r>
    </w:p>
    <w:p w14:paraId="3F399CB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ответ:Д</w:t>
      </w:r>
      <w:proofErr w:type="spellEnd"/>
      <w:proofErr w:type="gramEnd"/>
    </w:p>
    <w:p w14:paraId="203CFAE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4.Что характерно для термического ожога II степени:</w:t>
      </w:r>
    </w:p>
    <w:p w14:paraId="5E72707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обратимая сосудистая реакция</w:t>
      </w:r>
    </w:p>
    <w:p w14:paraId="6752864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отслойка эпидермиса и поражение кожи до сосочкового слоя</w:t>
      </w:r>
    </w:p>
    <w:p w14:paraId="63F689A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В) некроз сосочкового слоя</w:t>
      </w:r>
    </w:p>
    <w:p w14:paraId="040C353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некроз всей толщи кожи</w:t>
      </w:r>
    </w:p>
    <w:p w14:paraId="636285D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обугливание кожи</w:t>
      </w:r>
    </w:p>
    <w:p w14:paraId="55B5D43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3B9BEC0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5.При ожоге IIIБ степени у больных в месте ожога наблюдается:</w:t>
      </w:r>
    </w:p>
    <w:p w14:paraId="67BB519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гиперестезия</w:t>
      </w:r>
    </w:p>
    <w:p w14:paraId="1834ECE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гиперемия</w:t>
      </w:r>
    </w:p>
    <w:p w14:paraId="41717A3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</w:t>
      </w:r>
      <w:proofErr w:type="spellStart"/>
      <w:r>
        <w:rPr>
          <w:rFonts w:ascii="Arial" w:hAnsi="Arial" w:cs="Arial"/>
          <w:color w:val="000000"/>
        </w:rPr>
        <w:t>гипостезия</w:t>
      </w:r>
      <w:proofErr w:type="spellEnd"/>
      <w:r>
        <w:rPr>
          <w:rFonts w:ascii="Arial" w:hAnsi="Arial" w:cs="Arial"/>
          <w:color w:val="000000"/>
        </w:rPr>
        <w:t xml:space="preserve"> или полная анестезия</w:t>
      </w:r>
    </w:p>
    <w:p w14:paraId="3969719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отслоение эпидермиса</w:t>
      </w:r>
    </w:p>
    <w:p w14:paraId="1D373B6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болезненность</w:t>
      </w:r>
    </w:p>
    <w:p w14:paraId="6AEF4CF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79696CE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6.Назовите симптомы, не характерные для ожога I степени:</w:t>
      </w:r>
    </w:p>
    <w:p w14:paraId="5C8503B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отек</w:t>
      </w:r>
    </w:p>
    <w:p w14:paraId="75ED275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гиперемия</w:t>
      </w:r>
    </w:p>
    <w:p w14:paraId="260A87C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боль</w:t>
      </w:r>
    </w:p>
    <w:p w14:paraId="7D0885A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гиперестезия</w:t>
      </w:r>
    </w:p>
    <w:p w14:paraId="4AFB809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образование пузырей</w:t>
      </w:r>
    </w:p>
    <w:p w14:paraId="2D816B6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ответ:Д</w:t>
      </w:r>
      <w:proofErr w:type="spellEnd"/>
      <w:proofErr w:type="gramEnd"/>
    </w:p>
    <w:p w14:paraId="59018DD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7.Что наблюдается при ожоге едкой щелочью:</w:t>
      </w:r>
    </w:p>
    <w:p w14:paraId="2BAAE83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образование пузырей</w:t>
      </w:r>
    </w:p>
    <w:p w14:paraId="569A620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гиперемия кожи</w:t>
      </w:r>
    </w:p>
    <w:p w14:paraId="7BAFE2F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кровоизлияние</w:t>
      </w:r>
    </w:p>
    <w:p w14:paraId="25A3D71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коагуляционный некроз</w:t>
      </w:r>
    </w:p>
    <w:p w14:paraId="197F0C1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</w:t>
      </w:r>
      <w:proofErr w:type="spellStart"/>
      <w:r>
        <w:rPr>
          <w:rFonts w:ascii="Arial" w:hAnsi="Arial" w:cs="Arial"/>
          <w:color w:val="000000"/>
        </w:rPr>
        <w:t>колликвационный</w:t>
      </w:r>
      <w:proofErr w:type="spellEnd"/>
      <w:r>
        <w:rPr>
          <w:rFonts w:ascii="Arial" w:hAnsi="Arial" w:cs="Arial"/>
          <w:color w:val="000000"/>
        </w:rPr>
        <w:t xml:space="preserve"> некроз</w:t>
      </w:r>
    </w:p>
    <w:p w14:paraId="39FF581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ответ:Д</w:t>
      </w:r>
      <w:proofErr w:type="spellEnd"/>
      <w:proofErr w:type="gramEnd"/>
    </w:p>
    <w:p w14:paraId="13E3821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8.Какие из нижеперечисленных симптомов отсутствуют при ожоге II степени:</w:t>
      </w:r>
    </w:p>
    <w:p w14:paraId="1A02590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А) отслойка эпидермиса</w:t>
      </w:r>
    </w:p>
    <w:p w14:paraId="671DABD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наличие тонкостенных пузырей</w:t>
      </w:r>
    </w:p>
    <w:p w14:paraId="7855680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отслаивается кожа</w:t>
      </w:r>
    </w:p>
    <w:p w14:paraId="7F86004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гиперемия и болезненность кожи</w:t>
      </w:r>
    </w:p>
    <w:p w14:paraId="52C6B01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отек кожи</w:t>
      </w:r>
    </w:p>
    <w:p w14:paraId="2B5E30A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577D6FC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9.При ожоге кислотой наблюдается:</w:t>
      </w:r>
    </w:p>
    <w:p w14:paraId="023506F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образование пузырей</w:t>
      </w:r>
    </w:p>
    <w:p w14:paraId="4759395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гиперемия кожи</w:t>
      </w:r>
    </w:p>
    <w:p w14:paraId="44FA02B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кровоизлияние</w:t>
      </w:r>
    </w:p>
    <w:p w14:paraId="46463EB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коагуляционный некроз</w:t>
      </w:r>
    </w:p>
    <w:p w14:paraId="0FE069A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</w:t>
      </w:r>
      <w:proofErr w:type="spellStart"/>
      <w:r>
        <w:rPr>
          <w:rFonts w:ascii="Arial" w:hAnsi="Arial" w:cs="Arial"/>
          <w:color w:val="000000"/>
        </w:rPr>
        <w:t>колликвационный</w:t>
      </w:r>
      <w:proofErr w:type="spellEnd"/>
      <w:r>
        <w:rPr>
          <w:rFonts w:ascii="Arial" w:hAnsi="Arial" w:cs="Arial"/>
          <w:color w:val="000000"/>
        </w:rPr>
        <w:t xml:space="preserve"> некроз</w:t>
      </w:r>
    </w:p>
    <w:p w14:paraId="2F4181C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7F1CC14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10.При ожоге IIIА степени происходит:</w:t>
      </w:r>
    </w:p>
    <w:p w14:paraId="0D2EAE2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поражение на уровне эпидермиса</w:t>
      </w:r>
    </w:p>
    <w:p w14:paraId="52DC22C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некроз эпителия и поверхностных слоев дермы</w:t>
      </w:r>
    </w:p>
    <w:p w14:paraId="622E010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повреждение всего эпителия</w:t>
      </w:r>
    </w:p>
    <w:p w14:paraId="19E97AB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некроз всех слоев дермы</w:t>
      </w:r>
    </w:p>
    <w:p w14:paraId="2D15F29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некроз кожи и глубжележащих тканей</w:t>
      </w:r>
    </w:p>
    <w:p w14:paraId="3E0917A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ответ:Б</w:t>
      </w:r>
      <w:proofErr w:type="spellEnd"/>
      <w:proofErr w:type="gramEnd"/>
    </w:p>
    <w:p w14:paraId="7DDC1D8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11.При ожоге IIIБ степени происходит:</w:t>
      </w:r>
    </w:p>
    <w:p w14:paraId="0064C98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поражение на уровне эпидермиса</w:t>
      </w:r>
    </w:p>
    <w:p w14:paraId="3594675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некроз эпителия и поверхностных слоев дермы</w:t>
      </w:r>
    </w:p>
    <w:p w14:paraId="194DFF0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повреждение всего эпителия</w:t>
      </w:r>
    </w:p>
    <w:p w14:paraId="603E7AA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некроз всех слоев дермы</w:t>
      </w:r>
    </w:p>
    <w:p w14:paraId="57F425D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некроз кожи и глубжележащих тканей</w:t>
      </w:r>
    </w:p>
    <w:p w14:paraId="4C5CACC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1A5C476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12.«Правило девяток» </w:t>
      </w:r>
      <w:proofErr w:type="gramStart"/>
      <w:r>
        <w:rPr>
          <w:rFonts w:ascii="Arial" w:hAnsi="Arial" w:cs="Arial"/>
          <w:color w:val="000000"/>
        </w:rPr>
        <w:t>-это</w:t>
      </w:r>
      <w:proofErr w:type="gramEnd"/>
      <w:r>
        <w:rPr>
          <w:rFonts w:ascii="Arial" w:hAnsi="Arial" w:cs="Arial"/>
          <w:color w:val="000000"/>
        </w:rPr>
        <w:t xml:space="preserve"> определение площади ожога по:</w:t>
      </w:r>
    </w:p>
    <w:p w14:paraId="612CD5D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методу </w:t>
      </w:r>
      <w:proofErr w:type="spellStart"/>
      <w:r>
        <w:rPr>
          <w:rFonts w:ascii="Arial" w:hAnsi="Arial" w:cs="Arial"/>
          <w:color w:val="000000"/>
        </w:rPr>
        <w:t>А.Уоллеса</w:t>
      </w:r>
      <w:proofErr w:type="spellEnd"/>
    </w:p>
    <w:p w14:paraId="1015AB7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методу </w:t>
      </w:r>
      <w:proofErr w:type="spellStart"/>
      <w:r>
        <w:rPr>
          <w:rFonts w:ascii="Arial" w:hAnsi="Arial" w:cs="Arial"/>
          <w:color w:val="000000"/>
        </w:rPr>
        <w:t>И.И.Глумова</w:t>
      </w:r>
      <w:proofErr w:type="spellEnd"/>
    </w:p>
    <w:p w14:paraId="2A60042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методу </w:t>
      </w:r>
      <w:proofErr w:type="spellStart"/>
      <w:r>
        <w:rPr>
          <w:rFonts w:ascii="Arial" w:hAnsi="Arial" w:cs="Arial"/>
          <w:color w:val="000000"/>
        </w:rPr>
        <w:t>Б.Н.Постникова</w:t>
      </w:r>
      <w:proofErr w:type="spellEnd"/>
    </w:p>
    <w:p w14:paraId="408CBCD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схемам </w:t>
      </w:r>
      <w:proofErr w:type="spellStart"/>
      <w:r>
        <w:rPr>
          <w:rFonts w:ascii="Arial" w:hAnsi="Arial" w:cs="Arial"/>
          <w:color w:val="000000"/>
        </w:rPr>
        <w:t>Г.Д.Вилявина</w:t>
      </w:r>
      <w:proofErr w:type="spellEnd"/>
    </w:p>
    <w:p w14:paraId="7235481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методу </w:t>
      </w:r>
      <w:proofErr w:type="spellStart"/>
      <w:r>
        <w:rPr>
          <w:rFonts w:ascii="Arial" w:hAnsi="Arial" w:cs="Arial"/>
          <w:color w:val="000000"/>
        </w:rPr>
        <w:t>И.И.Гулимова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Б.Н.Постникова</w:t>
      </w:r>
      <w:proofErr w:type="spellEnd"/>
    </w:p>
    <w:p w14:paraId="011A845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ответ:А</w:t>
      </w:r>
      <w:proofErr w:type="spellEnd"/>
      <w:proofErr w:type="gramEnd"/>
    </w:p>
    <w:p w14:paraId="715431F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13.«Правило ладони»</w:t>
      </w:r>
      <w:proofErr w:type="gramStart"/>
      <w:r>
        <w:rPr>
          <w:rFonts w:ascii="Arial" w:hAnsi="Arial" w:cs="Arial"/>
          <w:color w:val="000000"/>
        </w:rPr>
        <w:t>-это</w:t>
      </w:r>
      <w:proofErr w:type="gramEnd"/>
      <w:r>
        <w:rPr>
          <w:rFonts w:ascii="Arial" w:hAnsi="Arial" w:cs="Arial"/>
          <w:color w:val="000000"/>
        </w:rPr>
        <w:t xml:space="preserve"> определение площади ожога по:</w:t>
      </w:r>
    </w:p>
    <w:p w14:paraId="460D65D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методу </w:t>
      </w:r>
      <w:proofErr w:type="spellStart"/>
      <w:r>
        <w:rPr>
          <w:rFonts w:ascii="Arial" w:hAnsi="Arial" w:cs="Arial"/>
          <w:color w:val="000000"/>
        </w:rPr>
        <w:t>А.Уоллеса</w:t>
      </w:r>
      <w:proofErr w:type="spellEnd"/>
    </w:p>
    <w:p w14:paraId="0B0996D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методу </w:t>
      </w:r>
      <w:proofErr w:type="spellStart"/>
      <w:r>
        <w:rPr>
          <w:rFonts w:ascii="Arial" w:hAnsi="Arial" w:cs="Arial"/>
          <w:color w:val="000000"/>
        </w:rPr>
        <w:t>И.И.Глумова</w:t>
      </w:r>
      <w:proofErr w:type="spellEnd"/>
    </w:p>
    <w:p w14:paraId="09ECA1D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методу </w:t>
      </w:r>
      <w:proofErr w:type="spellStart"/>
      <w:r>
        <w:rPr>
          <w:rFonts w:ascii="Arial" w:hAnsi="Arial" w:cs="Arial"/>
          <w:color w:val="000000"/>
        </w:rPr>
        <w:t>Б.Н.Постникова</w:t>
      </w:r>
      <w:proofErr w:type="spellEnd"/>
    </w:p>
    <w:p w14:paraId="560A09A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схемам </w:t>
      </w:r>
      <w:proofErr w:type="spellStart"/>
      <w:r>
        <w:rPr>
          <w:rFonts w:ascii="Arial" w:hAnsi="Arial" w:cs="Arial"/>
          <w:color w:val="000000"/>
        </w:rPr>
        <w:t>Г.Д.Вилявина</w:t>
      </w:r>
      <w:proofErr w:type="spellEnd"/>
    </w:p>
    <w:p w14:paraId="5A2217C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методу </w:t>
      </w:r>
      <w:proofErr w:type="spellStart"/>
      <w:r>
        <w:rPr>
          <w:rFonts w:ascii="Arial" w:hAnsi="Arial" w:cs="Arial"/>
          <w:color w:val="000000"/>
        </w:rPr>
        <w:t>И.И.Гулимова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Б.Н.Постникова</w:t>
      </w:r>
      <w:proofErr w:type="spellEnd"/>
    </w:p>
    <w:p w14:paraId="68F5FBC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ответ:Б</w:t>
      </w:r>
      <w:proofErr w:type="spellEnd"/>
      <w:proofErr w:type="gramEnd"/>
    </w:p>
    <w:p w14:paraId="3FC9427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14.Определять площадь повреждения при ожоге с помощью стерильной марли и миллиметровой бумаги предложил:</w:t>
      </w:r>
    </w:p>
    <w:p w14:paraId="270766A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А Уоллес</w:t>
      </w:r>
    </w:p>
    <w:p w14:paraId="61FB1BC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</w:t>
      </w:r>
      <w:proofErr w:type="spellStart"/>
      <w:r>
        <w:rPr>
          <w:rFonts w:ascii="Arial" w:hAnsi="Arial" w:cs="Arial"/>
          <w:color w:val="000000"/>
        </w:rPr>
        <w:t>И.И.Гулимов</w:t>
      </w:r>
      <w:proofErr w:type="spellEnd"/>
    </w:p>
    <w:p w14:paraId="79661AE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</w:t>
      </w:r>
      <w:proofErr w:type="spellStart"/>
      <w:r>
        <w:rPr>
          <w:rFonts w:ascii="Arial" w:hAnsi="Arial" w:cs="Arial"/>
          <w:color w:val="000000"/>
        </w:rPr>
        <w:t>Б.Н.Постников</w:t>
      </w:r>
      <w:proofErr w:type="spellEnd"/>
    </w:p>
    <w:p w14:paraId="5D22054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</w:t>
      </w:r>
      <w:proofErr w:type="spellStart"/>
      <w:r>
        <w:rPr>
          <w:rFonts w:ascii="Arial" w:hAnsi="Arial" w:cs="Arial"/>
          <w:color w:val="000000"/>
        </w:rPr>
        <w:t>Г.Д.Вилявин</w:t>
      </w:r>
      <w:proofErr w:type="spellEnd"/>
    </w:p>
    <w:p w14:paraId="7D32339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</w:t>
      </w:r>
      <w:proofErr w:type="spellStart"/>
      <w:r>
        <w:rPr>
          <w:rFonts w:ascii="Arial" w:hAnsi="Arial" w:cs="Arial"/>
          <w:color w:val="000000"/>
        </w:rPr>
        <w:t>А.В.Вишневский</w:t>
      </w:r>
      <w:proofErr w:type="spellEnd"/>
    </w:p>
    <w:p w14:paraId="09F2E34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4606F61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15.Метод тетрациклиновой флюоресценции применяется для:</w:t>
      </w:r>
    </w:p>
    <w:p w14:paraId="141B802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определения глубины ожога</w:t>
      </w:r>
    </w:p>
    <w:p w14:paraId="7E107A6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определения степени ожога</w:t>
      </w:r>
    </w:p>
    <w:p w14:paraId="59340B7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определения состояния кровообращения в зоне ожога</w:t>
      </w:r>
    </w:p>
    <w:p w14:paraId="3CA8DCD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Г) определения площади ожога</w:t>
      </w:r>
    </w:p>
    <w:p w14:paraId="352C698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прогнозирования исхода ожоговой болезни</w:t>
      </w:r>
    </w:p>
    <w:p w14:paraId="03D89EC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2850307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16.При ожоге IIIБ степени в месте ожога определяется:</w:t>
      </w:r>
    </w:p>
    <w:p w14:paraId="27609FA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повышение болевой чувствительности</w:t>
      </w:r>
    </w:p>
    <w:p w14:paraId="40D9694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наличие тонкостенных пузырей</w:t>
      </w:r>
    </w:p>
    <w:p w14:paraId="6FA9086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повышение температуры на 1,5-2,0</w:t>
      </w:r>
      <w:r>
        <w:rPr>
          <w:rFonts w:ascii="Arial" w:hAnsi="Arial" w:cs="Arial"/>
          <w:color w:val="000000"/>
          <w:vertAlign w:val="superscript"/>
        </w:rPr>
        <w:t>0</w:t>
      </w:r>
    </w:p>
    <w:p w14:paraId="42B382E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понижение температуры на 1,5-2,0</w:t>
      </w:r>
      <w:r>
        <w:rPr>
          <w:rFonts w:ascii="Arial" w:hAnsi="Arial" w:cs="Arial"/>
          <w:color w:val="000000"/>
          <w:vertAlign w:val="superscript"/>
        </w:rPr>
        <w:t>0</w:t>
      </w:r>
    </w:p>
    <w:p w14:paraId="7BB18F9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гиперемия кожи</w:t>
      </w:r>
    </w:p>
    <w:p w14:paraId="65DE6C1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Правильный ответ: Г</w:t>
      </w:r>
    </w:p>
    <w:p w14:paraId="20E6BA3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17.Специфическими чертами ожогового шока, отличающими его </w:t>
      </w:r>
      <w:proofErr w:type="gramStart"/>
      <w:r>
        <w:rPr>
          <w:rFonts w:ascii="Arial" w:hAnsi="Arial" w:cs="Arial"/>
          <w:color w:val="000000"/>
        </w:rPr>
        <w:t>от травматического</w:t>
      </w:r>
      <w:proofErr w:type="gramEnd"/>
      <w:r>
        <w:rPr>
          <w:rFonts w:ascii="Arial" w:hAnsi="Arial" w:cs="Arial"/>
          <w:color w:val="000000"/>
        </w:rPr>
        <w:t xml:space="preserve"> являются:</w:t>
      </w:r>
    </w:p>
    <w:p w14:paraId="4E8227A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отсутствие кровопотери и нарушение сознания</w:t>
      </w:r>
    </w:p>
    <w:p w14:paraId="7238AF9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снижение АД и выраженная </w:t>
      </w:r>
      <w:proofErr w:type="spellStart"/>
      <w:r>
        <w:rPr>
          <w:rFonts w:ascii="Arial" w:hAnsi="Arial" w:cs="Arial"/>
          <w:color w:val="000000"/>
        </w:rPr>
        <w:t>плазмопотеря</w:t>
      </w:r>
      <w:proofErr w:type="spellEnd"/>
    </w:p>
    <w:p w14:paraId="03B570A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выраженная </w:t>
      </w:r>
      <w:proofErr w:type="spellStart"/>
      <w:r>
        <w:rPr>
          <w:rFonts w:ascii="Arial" w:hAnsi="Arial" w:cs="Arial"/>
          <w:color w:val="000000"/>
        </w:rPr>
        <w:t>плазмопотеря</w:t>
      </w:r>
      <w:proofErr w:type="spellEnd"/>
    </w:p>
    <w:p w14:paraId="62B06C7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отсутствие кровопотери и выраженная </w:t>
      </w:r>
      <w:proofErr w:type="spellStart"/>
      <w:r>
        <w:rPr>
          <w:rFonts w:ascii="Arial" w:hAnsi="Arial" w:cs="Arial"/>
          <w:color w:val="000000"/>
        </w:rPr>
        <w:t>плазмопотеря</w:t>
      </w:r>
      <w:proofErr w:type="spellEnd"/>
    </w:p>
    <w:p w14:paraId="253F213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правильно все вышеперечисленное</w:t>
      </w:r>
    </w:p>
    <w:p w14:paraId="01E96BE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72DE717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18.Ведущим патогенетическим фактором ожогового шока является:</w:t>
      </w:r>
    </w:p>
    <w:p w14:paraId="5AB39A3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нарушение проницаемости сосудистых и клеточных мембран</w:t>
      </w:r>
    </w:p>
    <w:p w14:paraId="372FA1A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нарушение микроциркуляции</w:t>
      </w:r>
    </w:p>
    <w:p w14:paraId="395A02B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спазм периферических сосудов</w:t>
      </w:r>
    </w:p>
    <w:p w14:paraId="4D2758B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выраженная </w:t>
      </w:r>
      <w:proofErr w:type="spellStart"/>
      <w:r>
        <w:rPr>
          <w:rFonts w:ascii="Arial" w:hAnsi="Arial" w:cs="Arial"/>
          <w:color w:val="000000"/>
        </w:rPr>
        <w:t>плазмопотеря</w:t>
      </w:r>
      <w:proofErr w:type="spellEnd"/>
    </w:p>
    <w:p w14:paraId="798402D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увеличение потребления кислорода тканями</w:t>
      </w:r>
    </w:p>
    <w:p w14:paraId="586E6E3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1F87FC8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19.Специфическими чертами ожогового шока являются:</w:t>
      </w:r>
    </w:p>
    <w:p w14:paraId="3EF026E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отсутствие кровопотери</w:t>
      </w:r>
    </w:p>
    <w:p w14:paraId="1E12486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Б) выраженная </w:t>
      </w:r>
      <w:proofErr w:type="spellStart"/>
      <w:r>
        <w:rPr>
          <w:rFonts w:ascii="Arial" w:hAnsi="Arial" w:cs="Arial"/>
          <w:color w:val="000000"/>
        </w:rPr>
        <w:t>плазморея</w:t>
      </w:r>
      <w:proofErr w:type="spellEnd"/>
    </w:p>
    <w:p w14:paraId="3E70B6B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гемолиз</w:t>
      </w:r>
    </w:p>
    <w:p w14:paraId="051E6AC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нарушение функции почек</w:t>
      </w:r>
    </w:p>
    <w:p w14:paraId="7AF2A45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Д)все</w:t>
      </w:r>
      <w:proofErr w:type="gramEnd"/>
      <w:r>
        <w:rPr>
          <w:rFonts w:ascii="Arial" w:hAnsi="Arial" w:cs="Arial"/>
          <w:color w:val="000000"/>
        </w:rPr>
        <w:t xml:space="preserve"> перечисленное верно</w:t>
      </w:r>
    </w:p>
    <w:p w14:paraId="49976DD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ответ:Д</w:t>
      </w:r>
      <w:proofErr w:type="spellEnd"/>
      <w:proofErr w:type="gramEnd"/>
    </w:p>
    <w:p w14:paraId="515E32B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20.Второй период ожоговой болезни </w:t>
      </w:r>
      <w:proofErr w:type="gramStart"/>
      <w:r>
        <w:rPr>
          <w:rFonts w:ascii="Arial" w:hAnsi="Arial" w:cs="Arial"/>
          <w:color w:val="000000"/>
        </w:rPr>
        <w:t>- это</w:t>
      </w:r>
      <w:proofErr w:type="gramEnd"/>
      <w:r>
        <w:rPr>
          <w:rFonts w:ascii="Arial" w:hAnsi="Arial" w:cs="Arial"/>
          <w:color w:val="000000"/>
        </w:rPr>
        <w:t>:</w:t>
      </w:r>
    </w:p>
    <w:p w14:paraId="25CC6D4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ожоговый шок I степени</w:t>
      </w:r>
    </w:p>
    <w:p w14:paraId="2E87F0C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ожоговый шок II степени</w:t>
      </w:r>
    </w:p>
    <w:p w14:paraId="302C51B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острая токсемия</w:t>
      </w:r>
    </w:p>
    <w:p w14:paraId="2F48A4E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</w:t>
      </w:r>
      <w:proofErr w:type="spellStart"/>
      <w:r>
        <w:rPr>
          <w:rFonts w:ascii="Arial" w:hAnsi="Arial" w:cs="Arial"/>
          <w:color w:val="000000"/>
        </w:rPr>
        <w:t>септикотоксемия</w:t>
      </w:r>
      <w:proofErr w:type="spellEnd"/>
    </w:p>
    <w:p w14:paraId="10EA818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реконвалесценция</w:t>
      </w:r>
    </w:p>
    <w:p w14:paraId="0F7771C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7453D9E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21.Третий период ожоговой болезни </w:t>
      </w:r>
      <w:proofErr w:type="gramStart"/>
      <w:r>
        <w:rPr>
          <w:rFonts w:ascii="Arial" w:hAnsi="Arial" w:cs="Arial"/>
          <w:color w:val="000000"/>
        </w:rPr>
        <w:t>- это</w:t>
      </w:r>
      <w:proofErr w:type="gramEnd"/>
      <w:r>
        <w:rPr>
          <w:rFonts w:ascii="Arial" w:hAnsi="Arial" w:cs="Arial"/>
          <w:color w:val="000000"/>
        </w:rPr>
        <w:t>:</w:t>
      </w:r>
    </w:p>
    <w:p w14:paraId="4FDC004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ожоговый шок I степени</w:t>
      </w:r>
    </w:p>
    <w:p w14:paraId="4603CA5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ожоговый шок II степени</w:t>
      </w:r>
    </w:p>
    <w:p w14:paraId="1A76FD1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острая токсемия</w:t>
      </w:r>
    </w:p>
    <w:p w14:paraId="61D85B1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</w:t>
      </w:r>
      <w:proofErr w:type="spellStart"/>
      <w:r>
        <w:rPr>
          <w:rFonts w:ascii="Arial" w:hAnsi="Arial" w:cs="Arial"/>
          <w:color w:val="000000"/>
        </w:rPr>
        <w:t>септикотоксемия</w:t>
      </w:r>
      <w:proofErr w:type="spellEnd"/>
    </w:p>
    <w:p w14:paraId="442C0F6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реконвалесценция</w:t>
      </w:r>
    </w:p>
    <w:p w14:paraId="695787C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5E01DC2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22.При ожоговой болезни первым признаком токсемии является:</w:t>
      </w:r>
    </w:p>
    <w:p w14:paraId="08688B3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снижение вольтажа на ЭКГ</w:t>
      </w:r>
    </w:p>
    <w:p w14:paraId="2DB22AF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снижение АД</w:t>
      </w:r>
    </w:p>
    <w:p w14:paraId="2726A84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лихорадка с пиками до 38-39</w:t>
      </w:r>
      <w:r>
        <w:rPr>
          <w:rFonts w:ascii="Arial" w:hAnsi="Arial" w:cs="Arial"/>
          <w:color w:val="000000"/>
          <w:vertAlign w:val="superscript"/>
        </w:rPr>
        <w:t>0</w:t>
      </w:r>
    </w:p>
    <w:p w14:paraId="1112C39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повышение температуры тела</w:t>
      </w:r>
    </w:p>
    <w:p w14:paraId="17E69E9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брадикардия</w:t>
      </w:r>
    </w:p>
    <w:p w14:paraId="055E26A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07FD7F7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23.Токсический гепатит при ожоговой болезни развивается в период:</w:t>
      </w:r>
    </w:p>
    <w:p w14:paraId="230F541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шока</w:t>
      </w:r>
    </w:p>
    <w:p w14:paraId="1E1AC79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токсемии</w:t>
      </w:r>
    </w:p>
    <w:p w14:paraId="046874C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</w:t>
      </w:r>
      <w:proofErr w:type="spellStart"/>
      <w:r>
        <w:rPr>
          <w:rFonts w:ascii="Arial" w:hAnsi="Arial" w:cs="Arial"/>
          <w:color w:val="000000"/>
        </w:rPr>
        <w:t>септикотоксемии</w:t>
      </w:r>
      <w:proofErr w:type="spellEnd"/>
    </w:p>
    <w:p w14:paraId="3655C11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реконвалесценции</w:t>
      </w:r>
    </w:p>
    <w:p w14:paraId="12DDDA1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все перечисленное верно</w:t>
      </w:r>
    </w:p>
    <w:p w14:paraId="640551F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3B25685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24.Какой из перечисленных методов лечения ожогов не относится к хирургическим:</w:t>
      </w:r>
    </w:p>
    <w:p w14:paraId="25217B2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ранняя </w:t>
      </w:r>
      <w:proofErr w:type="spellStart"/>
      <w:r>
        <w:rPr>
          <w:rFonts w:ascii="Arial" w:hAnsi="Arial" w:cs="Arial"/>
          <w:color w:val="000000"/>
        </w:rPr>
        <w:t>некрэктомия</w:t>
      </w:r>
      <w:proofErr w:type="spellEnd"/>
    </w:p>
    <w:p w14:paraId="107E1F9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аутотрансплантация</w:t>
      </w:r>
    </w:p>
    <w:p w14:paraId="518EEC4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</w:t>
      </w:r>
      <w:proofErr w:type="spellStart"/>
      <w:r>
        <w:rPr>
          <w:rFonts w:ascii="Arial" w:hAnsi="Arial" w:cs="Arial"/>
          <w:color w:val="000000"/>
        </w:rPr>
        <w:t>аллотрансплантация</w:t>
      </w:r>
      <w:proofErr w:type="spellEnd"/>
    </w:p>
    <w:p w14:paraId="730C16E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химическая </w:t>
      </w:r>
      <w:proofErr w:type="spellStart"/>
      <w:r>
        <w:rPr>
          <w:rFonts w:ascii="Arial" w:hAnsi="Arial" w:cs="Arial"/>
          <w:color w:val="000000"/>
        </w:rPr>
        <w:t>некрэктомия</w:t>
      </w:r>
      <w:proofErr w:type="spellEnd"/>
    </w:p>
    <w:p w14:paraId="31D72FA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первичная хирургическая обработка раны</w:t>
      </w:r>
    </w:p>
    <w:p w14:paraId="274ADE4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7E3DF26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25.При лечении ожогового шока применяют:</w:t>
      </w:r>
    </w:p>
    <w:p w14:paraId="2989447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антибиотики</w:t>
      </w:r>
    </w:p>
    <w:p w14:paraId="12155EF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сосудосуживающие препараты</w:t>
      </w:r>
    </w:p>
    <w:p w14:paraId="58E9886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гемодинамические кровезаменители</w:t>
      </w:r>
    </w:p>
    <w:p w14:paraId="1223446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аминокислоты</w:t>
      </w:r>
    </w:p>
    <w:p w14:paraId="6E0484A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жировые эмульсии</w:t>
      </w:r>
    </w:p>
    <w:p w14:paraId="3E61D4F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4A33903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26.При лечении ожоговой болезни в период токсемии нельзя использовать препараты:</w:t>
      </w:r>
    </w:p>
    <w:p w14:paraId="372FBC2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антибактериальные</w:t>
      </w:r>
    </w:p>
    <w:p w14:paraId="3D523D3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</w:t>
      </w:r>
      <w:proofErr w:type="spellStart"/>
      <w:r>
        <w:rPr>
          <w:rFonts w:ascii="Arial" w:hAnsi="Arial" w:cs="Arial"/>
          <w:color w:val="000000"/>
        </w:rPr>
        <w:t>дезинтоксикационные</w:t>
      </w:r>
      <w:proofErr w:type="spellEnd"/>
    </w:p>
    <w:p w14:paraId="1704774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</w:t>
      </w:r>
      <w:proofErr w:type="spellStart"/>
      <w:r>
        <w:rPr>
          <w:rFonts w:ascii="Arial" w:hAnsi="Arial" w:cs="Arial"/>
          <w:color w:val="000000"/>
        </w:rPr>
        <w:t>иммунокорригирующие</w:t>
      </w:r>
      <w:proofErr w:type="spellEnd"/>
    </w:p>
    <w:p w14:paraId="215F922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Г) уменьшающие ОЦК</w:t>
      </w:r>
    </w:p>
    <w:p w14:paraId="6A772CC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сердечно-сосудистые</w:t>
      </w:r>
    </w:p>
    <w:p w14:paraId="78FD87C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314E29E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27.Какую из перечисленных фракций крови или </w:t>
      </w:r>
      <w:proofErr w:type="spellStart"/>
      <w:r>
        <w:rPr>
          <w:rFonts w:ascii="Arial" w:hAnsi="Arial" w:cs="Arial"/>
          <w:color w:val="000000"/>
        </w:rPr>
        <w:t>кровезаменяющих</w:t>
      </w:r>
      <w:proofErr w:type="spellEnd"/>
      <w:r>
        <w:rPr>
          <w:rFonts w:ascii="Arial" w:hAnsi="Arial" w:cs="Arial"/>
          <w:color w:val="000000"/>
        </w:rPr>
        <w:t xml:space="preserve"> жидкостей рекомендуется применять при тяжелой форме ожоговой болезни:</w:t>
      </w:r>
    </w:p>
    <w:p w14:paraId="1EA9F8F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сухая плазма</w:t>
      </w:r>
    </w:p>
    <w:p w14:paraId="79C07C6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</w:t>
      </w:r>
      <w:proofErr w:type="spellStart"/>
      <w:r>
        <w:rPr>
          <w:rFonts w:ascii="Arial" w:hAnsi="Arial" w:cs="Arial"/>
          <w:color w:val="000000"/>
        </w:rPr>
        <w:t>полиглюкин</w:t>
      </w:r>
      <w:proofErr w:type="spellEnd"/>
    </w:p>
    <w:p w14:paraId="6871A4D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</w:t>
      </w:r>
      <w:proofErr w:type="spellStart"/>
      <w:r>
        <w:rPr>
          <w:rFonts w:ascii="Arial" w:hAnsi="Arial" w:cs="Arial"/>
          <w:color w:val="000000"/>
        </w:rPr>
        <w:t>эритромасса</w:t>
      </w:r>
      <w:proofErr w:type="spellEnd"/>
    </w:p>
    <w:p w14:paraId="6ACD4D6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тромбоцитарная масса</w:t>
      </w:r>
    </w:p>
    <w:p w14:paraId="611E5F7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лейкоцитарная масса</w:t>
      </w:r>
    </w:p>
    <w:p w14:paraId="6540971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ответ:А</w:t>
      </w:r>
      <w:proofErr w:type="spellEnd"/>
      <w:proofErr w:type="gramEnd"/>
    </w:p>
    <w:p w14:paraId="79F239A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28.Укажите правильную последовательность оказания первой помощи больному с ожогами:</w:t>
      </w:r>
    </w:p>
    <w:p w14:paraId="5C9AC11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прекратить действие термического агента, охладить обожженные участки, наложить асептическую повязку, обезболить, начать противошоковые мероприятия.</w:t>
      </w:r>
    </w:p>
    <w:p w14:paraId="37EF62B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прекратить действие термического агента, охладить обожженные участки, обезболить, наложить асептическую повязку, начать противошоковые мероприятия.</w:t>
      </w:r>
    </w:p>
    <w:p w14:paraId="75AA862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охладить обожженные участки, прекратить действие термического агента, наложить асептическую повязку, обезболить, начать противошоковые мероприятия</w:t>
      </w:r>
    </w:p>
    <w:p w14:paraId="29EA770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прекратить действие термического агента, охладить обожженные участки, наложить асептическую повязку</w:t>
      </w:r>
    </w:p>
    <w:p w14:paraId="22E59CD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наложить асептическую повязку, обезболить, начать противошоковые мероприятия</w:t>
      </w:r>
    </w:p>
    <w:p w14:paraId="5DBFA92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ответ:А</w:t>
      </w:r>
      <w:proofErr w:type="spellEnd"/>
      <w:proofErr w:type="gramEnd"/>
    </w:p>
    <w:p w14:paraId="1CC8C8A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29.При ожогах первой степени на ожоговую поверхность накладывают:</w:t>
      </w:r>
    </w:p>
    <w:p w14:paraId="5DC5C0A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повязку с раствором фурацилина</w:t>
      </w:r>
    </w:p>
    <w:p w14:paraId="067D6DD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повязку с раствором хлоргексидина</w:t>
      </w:r>
    </w:p>
    <w:p w14:paraId="14EA8A8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мазевую повязку</w:t>
      </w:r>
    </w:p>
    <w:p w14:paraId="04D1E95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Г) сухую повязку</w:t>
      </w:r>
    </w:p>
    <w:p w14:paraId="03F259B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влажно-высыхающую повязку</w:t>
      </w:r>
    </w:p>
    <w:p w14:paraId="0368C5E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657C210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30.Основной задачей открытого способа лечения является:</w:t>
      </w:r>
    </w:p>
    <w:p w14:paraId="660AFC2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защита раны от вторичного инфицирования</w:t>
      </w:r>
    </w:p>
    <w:p w14:paraId="4E78475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снижение трудоемкости перевязок и расхода перевязочного материала</w:t>
      </w:r>
    </w:p>
    <w:p w14:paraId="7756F43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быстрое образование сухого струпа</w:t>
      </w:r>
    </w:p>
    <w:p w14:paraId="5DE46AC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уменьшение испарения воды из раны</w:t>
      </w:r>
    </w:p>
    <w:p w14:paraId="1EE12B2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все перечисленное верно</w:t>
      </w:r>
    </w:p>
    <w:p w14:paraId="3F40A53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2E0E53F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31.Укажите недостатки открытого способа лечения ожогов:</w:t>
      </w:r>
    </w:p>
    <w:p w14:paraId="76B72A2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значительно больше потери жидкости и плазмы через открытую рану</w:t>
      </w:r>
    </w:p>
    <w:p w14:paraId="6BD8FFB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экономия перевязочного материала</w:t>
      </w:r>
    </w:p>
    <w:p w14:paraId="7ED62E4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быстрое формирование сухого струпа</w:t>
      </w:r>
    </w:p>
    <w:p w14:paraId="79BB035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возможность постоянного наблюдения за раной</w:t>
      </w:r>
    </w:p>
    <w:p w14:paraId="167BB91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уменьшение интоксикации организма продуктами распада тканей</w:t>
      </w:r>
    </w:p>
    <w:p w14:paraId="237929E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ответ:А</w:t>
      </w:r>
      <w:proofErr w:type="spellEnd"/>
      <w:proofErr w:type="gramEnd"/>
    </w:p>
    <w:p w14:paraId="7A4A899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32.Показанием к применению </w:t>
      </w:r>
      <w:proofErr w:type="spellStart"/>
      <w:r>
        <w:rPr>
          <w:rFonts w:ascii="Arial" w:hAnsi="Arial" w:cs="Arial"/>
          <w:color w:val="000000"/>
        </w:rPr>
        <w:t>некротомии</w:t>
      </w:r>
      <w:proofErr w:type="spellEnd"/>
      <w:r>
        <w:rPr>
          <w:rFonts w:ascii="Arial" w:hAnsi="Arial" w:cs="Arial"/>
          <w:color w:val="000000"/>
        </w:rPr>
        <w:t xml:space="preserve"> служит:</w:t>
      </w:r>
    </w:p>
    <w:p w14:paraId="188D68E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быстрое инфицирование ожоговой поверхности</w:t>
      </w:r>
    </w:p>
    <w:p w14:paraId="03FE5A4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плотный струп при ожогах IV степени</w:t>
      </w:r>
    </w:p>
    <w:p w14:paraId="4FDA595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формирование плотного циркулярного ожогового некроза</w:t>
      </w:r>
    </w:p>
    <w:p w14:paraId="06A3437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формирование ожогового некроза на груди</w:t>
      </w:r>
    </w:p>
    <w:p w14:paraId="4060F22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все вышеперечисленные состояния</w:t>
      </w:r>
    </w:p>
    <w:p w14:paraId="62373AB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ответ:Д</w:t>
      </w:r>
      <w:proofErr w:type="spellEnd"/>
      <w:proofErr w:type="gramEnd"/>
    </w:p>
    <w:p w14:paraId="7BD3F87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33.При пересадке расщепленного кожного лоскута донорский </w:t>
      </w:r>
      <w:proofErr w:type="gramStart"/>
      <w:r>
        <w:rPr>
          <w:rFonts w:ascii="Arial" w:hAnsi="Arial" w:cs="Arial"/>
          <w:color w:val="000000"/>
        </w:rPr>
        <w:t>участок :</w:t>
      </w:r>
      <w:proofErr w:type="gramEnd"/>
    </w:p>
    <w:p w14:paraId="0DF098D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требует дополнительной </w:t>
      </w:r>
      <w:proofErr w:type="spellStart"/>
      <w:r>
        <w:rPr>
          <w:rFonts w:ascii="Arial" w:hAnsi="Arial" w:cs="Arial"/>
          <w:color w:val="000000"/>
        </w:rPr>
        <w:t>дермопластики</w:t>
      </w:r>
      <w:proofErr w:type="spellEnd"/>
      <w:r>
        <w:rPr>
          <w:rFonts w:ascii="Arial" w:hAnsi="Arial" w:cs="Arial"/>
          <w:color w:val="000000"/>
        </w:rPr>
        <w:t xml:space="preserve"> на отдельных участках</w:t>
      </w:r>
    </w:p>
    <w:p w14:paraId="6225652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Б) самостоятельно </w:t>
      </w:r>
      <w:proofErr w:type="spellStart"/>
      <w:r>
        <w:rPr>
          <w:rFonts w:ascii="Arial" w:hAnsi="Arial" w:cs="Arial"/>
          <w:color w:val="000000"/>
        </w:rPr>
        <w:t>эпителизируется</w:t>
      </w:r>
      <w:proofErr w:type="spellEnd"/>
    </w:p>
    <w:p w14:paraId="4FA731B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закрывается местными тканями</w:t>
      </w:r>
    </w:p>
    <w:p w14:paraId="5C2BD09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заживает с образованием рубца</w:t>
      </w:r>
    </w:p>
    <w:p w14:paraId="17EDFBC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требует временного биологического закрытия дефекта</w:t>
      </w:r>
    </w:p>
    <w:p w14:paraId="1FE11A1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ответ:Б</w:t>
      </w:r>
      <w:proofErr w:type="spellEnd"/>
      <w:proofErr w:type="gramEnd"/>
    </w:p>
    <w:p w14:paraId="19B20C6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34.Антибактериальную терапию при ожоговой болезни начинают:</w:t>
      </w:r>
    </w:p>
    <w:p w14:paraId="5E9228B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 период токсемии</w:t>
      </w:r>
    </w:p>
    <w:p w14:paraId="28313D9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 появлении признаков инфицирования ожога</w:t>
      </w:r>
    </w:p>
    <w:p w14:paraId="0414916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 первых суток после получения ожога</w:t>
      </w:r>
    </w:p>
    <w:p w14:paraId="241B54E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при появлении лихорадки</w:t>
      </w:r>
    </w:p>
    <w:p w14:paraId="4794904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после выведения из шока</w:t>
      </w:r>
    </w:p>
    <w:p w14:paraId="29710C9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70FD4AFB" w14:textId="1E1ACDBC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35</w:t>
      </w:r>
      <w:r>
        <w:rPr>
          <w:rFonts w:ascii="Arial" w:hAnsi="Arial" w:cs="Arial"/>
          <w:i/>
          <w:iCs/>
          <w:color w:val="000000"/>
        </w:rPr>
        <w:t>.Отморожения. Электротравма.</w:t>
      </w:r>
    </w:p>
    <w:p w14:paraId="4032739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1.Реактивный период отморожения наступает:</w:t>
      </w:r>
    </w:p>
    <w:p w14:paraId="6A8A7F1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при длительном воздействии низкой температуры</w:t>
      </w:r>
    </w:p>
    <w:p w14:paraId="5E3A778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после образования демаркационной линии</w:t>
      </w:r>
    </w:p>
    <w:p w14:paraId="0407B47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после согревания отмороженных тканей</w:t>
      </w:r>
    </w:p>
    <w:p w14:paraId="36A3AEF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при спазме сосудов</w:t>
      </w:r>
    </w:p>
    <w:p w14:paraId="407D3E1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при проведении </w:t>
      </w:r>
      <w:proofErr w:type="spellStart"/>
      <w:r>
        <w:rPr>
          <w:rFonts w:ascii="Arial" w:hAnsi="Arial" w:cs="Arial"/>
          <w:color w:val="000000"/>
        </w:rPr>
        <w:t>инфузионно-трансфузиционной</w:t>
      </w:r>
      <w:proofErr w:type="spellEnd"/>
      <w:r>
        <w:rPr>
          <w:rFonts w:ascii="Arial" w:hAnsi="Arial" w:cs="Arial"/>
          <w:color w:val="000000"/>
        </w:rPr>
        <w:t xml:space="preserve"> терапии</w:t>
      </w:r>
    </w:p>
    <w:p w14:paraId="1FC3967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2D70A0E9" w14:textId="1373914B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36.</w:t>
      </w:r>
      <w:r>
        <w:rPr>
          <w:rFonts w:ascii="Arial" w:hAnsi="Arial" w:cs="Arial"/>
          <w:color w:val="000000"/>
        </w:rPr>
        <w:t>При лечении отморожений нельзя назначать:</w:t>
      </w:r>
    </w:p>
    <w:p w14:paraId="54D9D54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препараты, улучшающие процессы регенерации</w:t>
      </w:r>
    </w:p>
    <w:p w14:paraId="43D7B4F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сосудосуживающие препараты</w:t>
      </w:r>
    </w:p>
    <w:p w14:paraId="4546866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</w:t>
      </w:r>
      <w:proofErr w:type="spellStart"/>
      <w:r>
        <w:rPr>
          <w:rFonts w:ascii="Arial" w:hAnsi="Arial" w:cs="Arial"/>
          <w:color w:val="000000"/>
        </w:rPr>
        <w:t>дезинтоксикационные</w:t>
      </w:r>
      <w:proofErr w:type="spellEnd"/>
      <w:r>
        <w:rPr>
          <w:rFonts w:ascii="Arial" w:hAnsi="Arial" w:cs="Arial"/>
          <w:color w:val="000000"/>
        </w:rPr>
        <w:t xml:space="preserve"> препараты</w:t>
      </w:r>
    </w:p>
    <w:p w14:paraId="3D9FF8D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антибиотики</w:t>
      </w:r>
    </w:p>
    <w:p w14:paraId="3D1AF40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сердечно-сосудистые средства</w:t>
      </w:r>
    </w:p>
    <w:p w14:paraId="4E107DC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ответ:Б</w:t>
      </w:r>
      <w:proofErr w:type="spellEnd"/>
      <w:proofErr w:type="gramEnd"/>
    </w:p>
    <w:p w14:paraId="69B6B8FF" w14:textId="5399AD75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.При отморожении II степени поражаются:</w:t>
      </w:r>
    </w:p>
    <w:p w14:paraId="21E4103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эпидермис</w:t>
      </w:r>
    </w:p>
    <w:p w14:paraId="454DDD7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все слои кожи</w:t>
      </w:r>
    </w:p>
    <w:p w14:paraId="573560B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кожа и подкожно-жировая клетчатка</w:t>
      </w:r>
    </w:p>
    <w:p w14:paraId="35CC217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кожа до </w:t>
      </w:r>
      <w:proofErr w:type="spellStart"/>
      <w:r>
        <w:rPr>
          <w:rFonts w:ascii="Arial" w:hAnsi="Arial" w:cs="Arial"/>
          <w:color w:val="000000"/>
        </w:rPr>
        <w:t>Мальпигиевого</w:t>
      </w:r>
      <w:proofErr w:type="spellEnd"/>
      <w:r>
        <w:rPr>
          <w:rFonts w:ascii="Arial" w:hAnsi="Arial" w:cs="Arial"/>
          <w:color w:val="000000"/>
        </w:rPr>
        <w:t xml:space="preserve"> слоя</w:t>
      </w:r>
    </w:p>
    <w:p w14:paraId="732C11D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кожа с подлежащими тканями</w:t>
      </w:r>
    </w:p>
    <w:p w14:paraId="7CB64A5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784FAE05" w14:textId="5B7AA2CB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color w:val="000000"/>
        </w:rPr>
        <w:t>.Некрэктомию при местном лечении отморожений можно производить:</w:t>
      </w:r>
    </w:p>
    <w:p w14:paraId="23D3E6B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при оказании первой помощи</w:t>
      </w:r>
    </w:p>
    <w:p w14:paraId="134789F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после согревания пораженных тканей</w:t>
      </w:r>
    </w:p>
    <w:p w14:paraId="3A83E5F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после общего согревания больного</w:t>
      </w:r>
    </w:p>
    <w:p w14:paraId="711A723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после образования демаркационной линии</w:t>
      </w:r>
    </w:p>
    <w:p w14:paraId="1E9CDCB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после снятия признаков воспаления</w:t>
      </w:r>
    </w:p>
    <w:p w14:paraId="02CBEA1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63E04221" w14:textId="7A1C5FBF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</w:t>
      </w:r>
      <w:r>
        <w:rPr>
          <w:rFonts w:ascii="Arial" w:hAnsi="Arial" w:cs="Arial"/>
          <w:color w:val="000000"/>
        </w:rPr>
        <w:t>.Для отморожения III степени характерно:</w:t>
      </w:r>
    </w:p>
    <w:p w14:paraId="2D55DAA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обратимое расстройство кровообращения кожи</w:t>
      </w:r>
    </w:p>
    <w:p w14:paraId="51B25AB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некроз поверхностного слоя кожи с отслойкой эпидермиса</w:t>
      </w:r>
    </w:p>
    <w:p w14:paraId="424FDA3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некроз всей толщи кожи</w:t>
      </w:r>
    </w:p>
    <w:p w14:paraId="0C73CD8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некроз костей</w:t>
      </w:r>
    </w:p>
    <w:p w14:paraId="51A12B9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образование пузырей</w:t>
      </w:r>
    </w:p>
    <w:p w14:paraId="2F12B88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7C3E8129" w14:textId="76839F1E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color w:val="000000"/>
        </w:rPr>
        <w:t>.Первая помощь при отморожениях заключается в:</w:t>
      </w:r>
    </w:p>
    <w:p w14:paraId="04EE0BD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постепенном согревании пораженных участков тела</w:t>
      </w:r>
    </w:p>
    <w:p w14:paraId="3B48FA0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применении УВЧ на пораженные участки</w:t>
      </w:r>
    </w:p>
    <w:p w14:paraId="79AC4D2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вскрытии пузырей</w:t>
      </w:r>
    </w:p>
    <w:p w14:paraId="6218F25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Г) наложении мазевых повязок</w:t>
      </w:r>
    </w:p>
    <w:p w14:paraId="7215C25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удалении отмороженных тканей</w:t>
      </w:r>
    </w:p>
    <w:p w14:paraId="47CDF33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ответ:А</w:t>
      </w:r>
      <w:proofErr w:type="spellEnd"/>
      <w:proofErr w:type="gramEnd"/>
    </w:p>
    <w:p w14:paraId="42F8CDB7" w14:textId="40CD48A8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41</w:t>
      </w:r>
      <w:r>
        <w:rPr>
          <w:rFonts w:ascii="Arial" w:hAnsi="Arial" w:cs="Arial"/>
          <w:color w:val="000000"/>
        </w:rPr>
        <w:t>.Что не входит в понятие хирургическая обработка отморожений:</w:t>
      </w:r>
    </w:p>
    <w:p w14:paraId="5DF8B08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удаление пузырей</w:t>
      </w:r>
    </w:p>
    <w:p w14:paraId="289A37F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</w:t>
      </w:r>
      <w:proofErr w:type="spellStart"/>
      <w:r>
        <w:rPr>
          <w:rFonts w:ascii="Arial" w:hAnsi="Arial" w:cs="Arial"/>
          <w:color w:val="000000"/>
        </w:rPr>
        <w:t>некрэктомия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некротомия</w:t>
      </w:r>
      <w:proofErr w:type="spellEnd"/>
    </w:p>
    <w:p w14:paraId="3F60D1C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ампутация в пределах здоровых тканей</w:t>
      </w:r>
    </w:p>
    <w:p w14:paraId="005D504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</w:t>
      </w:r>
      <w:proofErr w:type="spellStart"/>
      <w:r>
        <w:rPr>
          <w:rFonts w:ascii="Arial" w:hAnsi="Arial" w:cs="Arial"/>
          <w:color w:val="000000"/>
        </w:rPr>
        <w:t>аутопластическое</w:t>
      </w:r>
      <w:proofErr w:type="spellEnd"/>
      <w:r>
        <w:rPr>
          <w:rFonts w:ascii="Arial" w:hAnsi="Arial" w:cs="Arial"/>
          <w:color w:val="000000"/>
        </w:rPr>
        <w:t xml:space="preserve"> замещение утраченной кожи</w:t>
      </w:r>
    </w:p>
    <w:p w14:paraId="16DCC2F4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футлярные новокаиновые блокады</w:t>
      </w:r>
    </w:p>
    <w:p w14:paraId="2E2FCF5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ответ:Д</w:t>
      </w:r>
      <w:proofErr w:type="spellEnd"/>
      <w:proofErr w:type="gramEnd"/>
    </w:p>
    <w:p w14:paraId="7B328731" w14:textId="5C74B970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color w:val="000000"/>
        </w:rPr>
        <w:t>.При оказании первой помощи пораженному электрическим током необходимо в первую очередь:</w:t>
      </w:r>
    </w:p>
    <w:p w14:paraId="5C794A8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начать искусственную вентиляцию легких</w:t>
      </w:r>
    </w:p>
    <w:p w14:paraId="342BF95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начать непрямой массаж сердца</w:t>
      </w:r>
    </w:p>
    <w:p w14:paraId="1608C36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наложить асептическую повязку на поверхность ожогов</w:t>
      </w:r>
    </w:p>
    <w:p w14:paraId="693D805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освободить пострадавшего от проводника электрического тока</w:t>
      </w:r>
    </w:p>
    <w:p w14:paraId="77706FD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ввести 1 мл 0,1% раствора атропина</w:t>
      </w:r>
    </w:p>
    <w:p w14:paraId="2F7FE287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582210E9" w14:textId="66733A2B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</w:t>
      </w:r>
      <w:r>
        <w:rPr>
          <w:rFonts w:ascii="Arial" w:hAnsi="Arial" w:cs="Arial"/>
          <w:color w:val="000000"/>
        </w:rPr>
        <w:t>.При первой степени отморожения:</w:t>
      </w:r>
    </w:p>
    <w:p w14:paraId="2DEF998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определяется некроз всех слоев эпителия</w:t>
      </w:r>
    </w:p>
    <w:p w14:paraId="5BE0C20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признаки некроза кожи не определяются</w:t>
      </w:r>
    </w:p>
    <w:p w14:paraId="588164E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происходит некроз всей кожи</w:t>
      </w:r>
    </w:p>
    <w:p w14:paraId="7708FF9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происходит некроз </w:t>
      </w:r>
      <w:proofErr w:type="spellStart"/>
      <w:r>
        <w:rPr>
          <w:rFonts w:ascii="Arial" w:hAnsi="Arial" w:cs="Arial"/>
          <w:color w:val="000000"/>
        </w:rPr>
        <w:t>подкожножировой</w:t>
      </w:r>
      <w:proofErr w:type="spellEnd"/>
      <w:r>
        <w:rPr>
          <w:rFonts w:ascii="Arial" w:hAnsi="Arial" w:cs="Arial"/>
          <w:color w:val="000000"/>
        </w:rPr>
        <w:t xml:space="preserve"> клетчатки</w:t>
      </w:r>
    </w:p>
    <w:p w14:paraId="2F42C9A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происходит отек эпителия</w:t>
      </w:r>
    </w:p>
    <w:p w14:paraId="303EFEA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ответ:Б</w:t>
      </w:r>
      <w:proofErr w:type="spellEnd"/>
      <w:proofErr w:type="gramEnd"/>
    </w:p>
    <w:p w14:paraId="7BBD5271" w14:textId="1DCBDE1D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color w:val="000000"/>
        </w:rPr>
        <w:t>.Вторичный некроз тканей чаще всего возникает:</w:t>
      </w:r>
    </w:p>
    <w:p w14:paraId="2910B53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при ожоге кислотой</w:t>
      </w:r>
    </w:p>
    <w:p w14:paraId="01048B5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Б) при </w:t>
      </w:r>
      <w:proofErr w:type="spellStart"/>
      <w:r>
        <w:rPr>
          <w:rFonts w:ascii="Arial" w:hAnsi="Arial" w:cs="Arial"/>
          <w:color w:val="000000"/>
        </w:rPr>
        <w:t>электроожоге</w:t>
      </w:r>
      <w:proofErr w:type="spellEnd"/>
    </w:p>
    <w:p w14:paraId="266287B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при отморожении IV степени</w:t>
      </w:r>
    </w:p>
    <w:p w14:paraId="2CFC20D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при ожоге щелочью</w:t>
      </w:r>
    </w:p>
    <w:p w14:paraId="5F83A18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при лучевом ожоге</w:t>
      </w:r>
    </w:p>
    <w:p w14:paraId="57D928C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ответ:Б</w:t>
      </w:r>
      <w:proofErr w:type="spellEnd"/>
      <w:proofErr w:type="gramEnd"/>
    </w:p>
    <w:p w14:paraId="40FD286A" w14:textId="1AC8720B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color w:val="000000"/>
        </w:rPr>
        <w:t>.Опасным для человека считается напряжение и сила тока:</w:t>
      </w:r>
    </w:p>
    <w:p w14:paraId="4B043C1B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выше 36 вольт и более 0,1 ампера</w:t>
      </w:r>
    </w:p>
    <w:p w14:paraId="7C82AA3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выше 15 вольт и более 0,05 ампера</w:t>
      </w:r>
    </w:p>
    <w:p w14:paraId="3BC96BC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выше 10 вольт и более 0,01 ампера</w:t>
      </w:r>
    </w:p>
    <w:p w14:paraId="3938A31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выше 25 вольт и более 0,01 ампера</w:t>
      </w:r>
    </w:p>
    <w:p w14:paraId="4CD63FA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выше 20 вольт и более 0,01 ампера</w:t>
      </w:r>
    </w:p>
    <w:p w14:paraId="5254419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ответ:А</w:t>
      </w:r>
      <w:proofErr w:type="spellEnd"/>
      <w:proofErr w:type="gramEnd"/>
    </w:p>
    <w:p w14:paraId="0564C427" w14:textId="5D8177D0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color w:val="000000"/>
        </w:rPr>
        <w:t>.Что такое петля тока:</w:t>
      </w:r>
    </w:p>
    <w:p w14:paraId="05C5C98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вход тока</w:t>
      </w:r>
    </w:p>
    <w:p w14:paraId="0FD15D8C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выход тока</w:t>
      </w:r>
    </w:p>
    <w:p w14:paraId="6DFE6FF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вариант распространения тока в теле человека</w:t>
      </w:r>
    </w:p>
    <w:p w14:paraId="551B3C9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обугливание эпидермиса</w:t>
      </w:r>
    </w:p>
    <w:p w14:paraId="10F0341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электролиз жидкостей организма</w:t>
      </w:r>
    </w:p>
    <w:p w14:paraId="6A0C0C6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6B44E3BF" w14:textId="02695F65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47</w:t>
      </w:r>
      <w:r>
        <w:rPr>
          <w:rFonts w:ascii="Arial" w:hAnsi="Arial" w:cs="Arial"/>
          <w:color w:val="000000"/>
        </w:rPr>
        <w:t>.Наиболее опасны петли тока, проходящие через:</w:t>
      </w:r>
    </w:p>
    <w:p w14:paraId="4CE1FAC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нижние конечности</w:t>
      </w:r>
    </w:p>
    <w:p w14:paraId="145F008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верхнюю и нижнюю конечности</w:t>
      </w:r>
    </w:p>
    <w:p w14:paraId="1BA34F0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сердце</w:t>
      </w:r>
    </w:p>
    <w:p w14:paraId="631A695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промежность</w:t>
      </w:r>
    </w:p>
    <w:p w14:paraId="0747631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ничто из перечисленного не верно</w:t>
      </w:r>
    </w:p>
    <w:p w14:paraId="58B0CC82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ответ:В</w:t>
      </w:r>
      <w:proofErr w:type="spellEnd"/>
      <w:proofErr w:type="gramEnd"/>
    </w:p>
    <w:p w14:paraId="11A273B1" w14:textId="601F91CD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48</w:t>
      </w:r>
      <w:r>
        <w:rPr>
          <w:rFonts w:ascii="Arial" w:hAnsi="Arial" w:cs="Arial"/>
          <w:color w:val="000000"/>
        </w:rPr>
        <w:t>.На месте происшествия пострадавшему в состоянии клинической смерти от воздействия электрического тока показаны все мероприятия кроме:</w:t>
      </w:r>
    </w:p>
    <w:p w14:paraId="203D065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искусственной вентиляции легких</w:t>
      </w:r>
    </w:p>
    <w:p w14:paraId="60285A6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закрытого массажа сердца</w:t>
      </w:r>
    </w:p>
    <w:p w14:paraId="0720B008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введения в полость сердца 6-7 мл 7,5%раствора калия хлорида</w:t>
      </w:r>
    </w:p>
    <w:p w14:paraId="0C0DE67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дефибрилляции сердца</w:t>
      </w:r>
    </w:p>
    <w:p w14:paraId="0C50437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трахеотомии</w:t>
      </w:r>
    </w:p>
    <w:p w14:paraId="7E39284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ответ:Д</w:t>
      </w:r>
      <w:proofErr w:type="spellEnd"/>
      <w:proofErr w:type="gramEnd"/>
    </w:p>
    <w:p w14:paraId="71CC571B" w14:textId="33B63DAB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color w:val="000000"/>
        </w:rPr>
        <w:t>.Основной причиной дегенеративных изменений и некроза тканей при холодовой травме является:</w:t>
      </w:r>
    </w:p>
    <w:p w14:paraId="4736A31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</w:t>
      </w:r>
      <w:proofErr w:type="spellStart"/>
      <w:r>
        <w:rPr>
          <w:rFonts w:ascii="Arial" w:hAnsi="Arial" w:cs="Arial"/>
          <w:color w:val="000000"/>
        </w:rPr>
        <w:t>плазмопотеря</w:t>
      </w:r>
      <w:proofErr w:type="spellEnd"/>
    </w:p>
    <w:p w14:paraId="161C769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паралич нервных окончаний</w:t>
      </w:r>
    </w:p>
    <w:p w14:paraId="5CFD42C9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дисфункция мышц</w:t>
      </w:r>
    </w:p>
    <w:p w14:paraId="7AF7F601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нарушение кровотока</w:t>
      </w:r>
    </w:p>
    <w:p w14:paraId="15A56E2A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прекращение потоотделения</w:t>
      </w:r>
    </w:p>
    <w:p w14:paraId="06800705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ответ:Г</w:t>
      </w:r>
      <w:proofErr w:type="spellEnd"/>
      <w:proofErr w:type="gramEnd"/>
    </w:p>
    <w:p w14:paraId="789A0269" w14:textId="7B53A9D9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50</w:t>
      </w:r>
      <w:r>
        <w:rPr>
          <w:rFonts w:ascii="Arial" w:hAnsi="Arial" w:cs="Arial"/>
          <w:color w:val="000000"/>
        </w:rPr>
        <w:t>.В раннем реактивном периоде отморожений наблюдается все указанное, кроме:</w:t>
      </w:r>
    </w:p>
    <w:p w14:paraId="475B6DCE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болевой реакции</w:t>
      </w:r>
    </w:p>
    <w:p w14:paraId="199054D3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повышения температуры тела</w:t>
      </w:r>
    </w:p>
    <w:p w14:paraId="5112E616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отека и цианоза тканей</w:t>
      </w:r>
    </w:p>
    <w:p w14:paraId="5D11C61D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токсемии</w:t>
      </w:r>
    </w:p>
    <w:p w14:paraId="0DEA2480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некроза тканей</w:t>
      </w:r>
    </w:p>
    <w:p w14:paraId="6A86ED6F" w14:textId="77777777" w:rsidR="00F04356" w:rsidRDefault="00F04356" w:rsidP="00F0435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Правильный </w:t>
      </w:r>
      <w:proofErr w:type="spellStart"/>
      <w:proofErr w:type="gramStart"/>
      <w:r>
        <w:rPr>
          <w:rFonts w:ascii="Arial" w:hAnsi="Arial" w:cs="Arial"/>
          <w:color w:val="000000"/>
        </w:rPr>
        <w:t>ответ:Д</w:t>
      </w:r>
      <w:proofErr w:type="spellEnd"/>
      <w:proofErr w:type="gramEnd"/>
    </w:p>
    <w:p w14:paraId="0A1BB75E" w14:textId="77777777" w:rsidR="0056363E" w:rsidRDefault="0056363E"/>
    <w:sectPr w:rsidR="0056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16"/>
    <w:rsid w:val="00555F16"/>
    <w:rsid w:val="0056363E"/>
    <w:rsid w:val="00CB7654"/>
    <w:rsid w:val="00EF6E68"/>
    <w:rsid w:val="00F04356"/>
    <w:rsid w:val="00F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983C"/>
  <w15:chartTrackingRefBased/>
  <w15:docId w15:val="{260062CF-E6A8-4846-8DAA-6D77E258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1787</Words>
  <Characters>10186</Characters>
  <Application>Microsoft Office Word</Application>
  <DocSecurity>0</DocSecurity>
  <Lines>84</Lines>
  <Paragraphs>23</Paragraphs>
  <ScaleCrop>false</ScaleCrop>
  <Company>Microsoft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kirill</dc:creator>
  <cp:keywords/>
  <dc:description/>
  <cp:lastModifiedBy>kirill kirill</cp:lastModifiedBy>
  <cp:revision>2</cp:revision>
  <dcterms:created xsi:type="dcterms:W3CDTF">2024-02-07T13:45:00Z</dcterms:created>
  <dcterms:modified xsi:type="dcterms:W3CDTF">2024-02-07T13:45:00Z</dcterms:modified>
</cp:coreProperties>
</file>