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FC" w:rsidRPr="004C3C8A" w:rsidRDefault="00DC7BFC" w:rsidP="00DC7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8A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10440D" w:rsidRPr="004C3C8A" w:rsidRDefault="0010440D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C8A">
        <w:rPr>
          <w:rFonts w:ascii="Times New Roman" w:hAnsi="Times New Roman" w:cs="Times New Roman"/>
          <w:b/>
          <w:sz w:val="24"/>
          <w:szCs w:val="24"/>
        </w:rPr>
        <w:t>Специальность: Клиническая психология</w:t>
      </w:r>
    </w:p>
    <w:p w:rsidR="0010440D" w:rsidRPr="004C3C8A" w:rsidRDefault="0010440D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C8A">
        <w:rPr>
          <w:rFonts w:ascii="Times New Roman" w:hAnsi="Times New Roman" w:cs="Times New Roman"/>
          <w:b/>
          <w:sz w:val="24"/>
          <w:szCs w:val="24"/>
        </w:rPr>
        <w:t>Курс 3</w:t>
      </w:r>
    </w:p>
    <w:p w:rsidR="0010440D" w:rsidRPr="004C3C8A" w:rsidRDefault="0010440D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C8A">
        <w:rPr>
          <w:rFonts w:ascii="Times New Roman" w:hAnsi="Times New Roman" w:cs="Times New Roman"/>
          <w:b/>
          <w:sz w:val="24"/>
          <w:szCs w:val="24"/>
        </w:rPr>
        <w:t>Дисциплина: Специальное и коррекционное обучение</w:t>
      </w:r>
    </w:p>
    <w:p w:rsidR="00CF6611" w:rsidRPr="008C465B" w:rsidRDefault="00CF6611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440D" w:rsidRPr="004C3C8A" w:rsidRDefault="0010440D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3C8A">
        <w:rPr>
          <w:rFonts w:ascii="Times New Roman" w:hAnsi="Times New Roman" w:cs="Times New Roman"/>
          <w:b/>
          <w:sz w:val="24"/>
          <w:szCs w:val="24"/>
        </w:rPr>
        <w:t>Раздел 1. Сущность специального и коррекционного обучения.</w:t>
      </w:r>
    </w:p>
    <w:p w:rsidR="004C3C8A" w:rsidRPr="004C3C8A" w:rsidRDefault="004C3C8A" w:rsidP="004C3C8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C8A">
        <w:rPr>
          <w:rFonts w:ascii="Times New Roman" w:hAnsi="Times New Roman" w:cs="Times New Roman"/>
          <w:i/>
          <w:sz w:val="24"/>
          <w:szCs w:val="24"/>
        </w:rPr>
        <w:t>Выбрать один или несколько правильных ответов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1. ШКОЛУ-САНАТОРИЙ ДЛЯ ДЕФЕКТИВНЫХ ДЕТЕЙ, КОТОРАЯ ПОЗЖЕ ПЕРЕРОСЛА В ИНСТИТУТ КОРРЕКЦИОННОЙ ПЕДАГОГИКИ РАО, СОЗДАЛ: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Выготский Л.С.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Кащенко В.П.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Крупская Н.К.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Бехтерев В.М.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2. АНОМАЛИЯ - ЭТО: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промежуточное состояние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отклонение от нормы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неизведанное наукой состояние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нормальное состояние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обозначение предел</w:t>
      </w:r>
      <w:r w:rsidR="009663DE">
        <w:rPr>
          <w:rFonts w:ascii="Times New Roman" w:hAnsi="Times New Roman" w:cs="Times New Roman"/>
          <w:sz w:val="24"/>
          <w:szCs w:val="24"/>
        </w:rPr>
        <w:t>ьно низкого уровня развития.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3. ТИП УЧРЕЖДЕНИЙ ДЛЯ ДЕТЕЙ С ПСИХОФИЗИЧЕСКИМИ НАРУШЕНИЯМИ НАЗЫВАЕТСЯ: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коррекционным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развивающим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общеобразовательным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пеницитарным</w:t>
      </w:r>
      <w:proofErr w:type="spellEnd"/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4. ДЛИТЕЛЬНОЕ ЛИШЕНИЕ ЧЕЛОВЕКА ОПРЕДЕЛЕННЫХ СТИМУЛОВ ПРИВОДИТ К:</w:t>
      </w:r>
    </w:p>
    <w:p w:rsidR="00965BDD" w:rsidRPr="008C465B" w:rsidRDefault="00965BDD" w:rsidP="009735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депривации</w:t>
      </w:r>
    </w:p>
    <w:p w:rsidR="00965BDD" w:rsidRPr="008C465B" w:rsidRDefault="00965BDD" w:rsidP="009735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адаптации</w:t>
      </w:r>
    </w:p>
    <w:p w:rsidR="00965BDD" w:rsidRPr="008C465B" w:rsidRDefault="00965BDD" w:rsidP="009735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интеграции</w:t>
      </w:r>
    </w:p>
    <w:p w:rsidR="00965BDD" w:rsidRPr="008C465B" w:rsidRDefault="00965BDD" w:rsidP="009735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коррекции</w:t>
      </w:r>
    </w:p>
    <w:p w:rsidR="00965BDD" w:rsidRPr="008C465B" w:rsidRDefault="009663DE" w:rsidP="009735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 5.  ИНВАЛИД - ЭТО: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человек, у которого возможности его личной и жизнедеятельности в обществе ограничены из-за его физических, умственных, сенсорных или психических отклонений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человек, которому присвоен официальный статус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человек, который не справляется с повседневной физической и психоэмоциональной нагрузкой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человек, которого ограничивают окружающие в выполнении повседневной физической и психоэмоциональной нагрузки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человек имеющий личностные деформации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6.  КОРРЕКЦИЯ - ЭТО: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формирование свойственных возрасту личностных психологических новообразований и предпосылок для перехода к следующему возрастному периоду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создание адекватных условий, учитывающих особенности психического развития ребенка, при разных вариантах и видах нарушений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система психолого-педагогических и лечебных мероприятий, направленных на преодоление или ослабление недостатков психофизического развития и отклонений в поведении у детей</w:t>
      </w:r>
    </w:p>
    <w:p w:rsidR="00965BDD" w:rsidRPr="008C465B" w:rsidRDefault="00D10CC1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м</w:t>
      </w:r>
      <w:r w:rsidR="00965BDD" w:rsidRPr="008C465B">
        <w:rPr>
          <w:rFonts w:ascii="Times New Roman" w:hAnsi="Times New Roman" w:cs="Times New Roman"/>
          <w:sz w:val="24"/>
          <w:szCs w:val="24"/>
        </w:rPr>
        <w:t>ероприятия по исправлению дефектов развития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lastRenderedPageBreak/>
        <w:t>5) система лечебных воздействий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7.  ПРЕДМЕТОМ КОРРЕКЦИОННОЙ ПЕДАГОГИКИ ЯВЛЯЕТСЯ: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содержание, формы и методы воспитания детей 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условия обучения и воспитания детей с нарушениями психофизического развития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особенности развития детей с ограниченными возможностями здоровья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проблемы образования детей-инвалидов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реабилитация умственно-отсталых детей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8.  ВОССТАНОВЛЕНИЕ И ЗАМЕЩЕНИЕ УТРАЧЕННЫХ ИЛИ НАРУШЕННЫХ ФУНКЦИЙ, А ТАКЖЕ ЗАМЕЩЕНИЕ ПОСЛЕДНИХ - ЭТО: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развитие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адаптация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компенсация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интеграция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 коррекция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9. СТРУКТУРА ДЕФЕКТА ВКЛЮЧАЕТ: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соотношение биологических и социальных факторов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сочетание познавательных и личностных нарушений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сочетание первичных и вторичных нарушений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совокупность нарушений эмоционально-волевой сферы личности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</w:t>
      </w:r>
      <w:r w:rsidR="00D136CC" w:rsidRPr="008C465B">
        <w:rPr>
          <w:rFonts w:ascii="Times New Roman" w:hAnsi="Times New Roman" w:cs="Times New Roman"/>
          <w:sz w:val="24"/>
          <w:szCs w:val="24"/>
        </w:rPr>
        <w:t xml:space="preserve"> </w:t>
      </w:r>
      <w:r w:rsidR="009663DE">
        <w:rPr>
          <w:rFonts w:ascii="Times New Roman" w:hAnsi="Times New Roman" w:cs="Times New Roman"/>
          <w:sz w:val="24"/>
          <w:szCs w:val="24"/>
        </w:rPr>
        <w:t>конкретный диагноз.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10. ПРОФЕССИОГРАММА ЭТО: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профессиональная характеристика человека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документ, регламентирующий требования к личностным, психологическим, специальным возможностям и способностям специалиста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система признаков, описывающих ту или иную профессию, а также включающая в себя перечень норм и требований, предъявляемых этой профессией или специальностью к работнику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профессиональная монография</w:t>
      </w:r>
    </w:p>
    <w:p w:rsidR="00965BDD" w:rsidRPr="008C465B" w:rsidRDefault="00965BDD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профессиональная деятельность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11. ВОЗРАСТНАЯ НОРМА РАЗВИТИЯ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количественные среднестатистические параметры, характеризующие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морфофизиологические особенности организма.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среднестатистические параметры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количественные параметры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индивидуальные особенности развития и саморазвития ребенка</w:t>
      </w:r>
    </w:p>
    <w:p w:rsidR="0010440D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общепринятые показатели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12. КОРРЕКЦИЯ В ДЕФЕКТОЛОГИИ - ЭТО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система педагогических мер, направленных на исправление или ослабление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недостатков психофизического развития детей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2) замещение или перестройка </w:t>
      </w:r>
      <w:proofErr w:type="gramStart"/>
      <w:r w:rsidRPr="008C465B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8C465B">
        <w:rPr>
          <w:rFonts w:ascii="Times New Roman" w:hAnsi="Times New Roman" w:cs="Times New Roman"/>
          <w:sz w:val="24"/>
          <w:szCs w:val="24"/>
        </w:rPr>
        <w:t xml:space="preserve"> или недоразвитых функций организма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учебно-воспитательная деятельность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процесс приспособляемости организма вследствие врожденных, либо приобретенных аномалий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воспитание социально-положительных привычек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CE5F53" w:rsidRPr="008C465B" w:rsidRDefault="00CE5F53" w:rsidP="00CE5F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13. МАКСИМАЛЬНО ВОЗМОЖНОЕ РАЗВИТИЕ МОЖЕТ БЫТЬ ДОСТИГНУТО ТОЛЬКО ПРИ СОБЛЮДЕНИИ РЯДА УСЛОВИЙ</w:t>
      </w:r>
    </w:p>
    <w:p w:rsidR="00CE5F53" w:rsidRPr="008C465B" w:rsidRDefault="00CE5F53" w:rsidP="00CE5F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более раннее начало коррекционной работы</w:t>
      </w:r>
    </w:p>
    <w:p w:rsidR="00CE5F53" w:rsidRPr="008C465B" w:rsidRDefault="00CE5F53" w:rsidP="00CE5F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благоприятная семейная обстановка и тесная связь специального учреждения с семьёй</w:t>
      </w:r>
    </w:p>
    <w:p w:rsidR="00CE5F53" w:rsidRPr="008C465B" w:rsidRDefault="00CE5F53" w:rsidP="00CE5F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применение адекватной программы и методов обучения, соответствующих реальному</w:t>
      </w:r>
      <w:r w:rsidR="005C4161" w:rsidRPr="008C465B">
        <w:rPr>
          <w:rFonts w:ascii="Times New Roman" w:hAnsi="Times New Roman" w:cs="Times New Roman"/>
          <w:sz w:val="24"/>
          <w:szCs w:val="24"/>
        </w:rPr>
        <w:t xml:space="preserve"> </w:t>
      </w:r>
      <w:r w:rsidRPr="008C465B">
        <w:rPr>
          <w:rFonts w:ascii="Times New Roman" w:hAnsi="Times New Roman" w:cs="Times New Roman"/>
          <w:sz w:val="24"/>
          <w:szCs w:val="24"/>
        </w:rPr>
        <w:t xml:space="preserve">возрастному периоду и </w:t>
      </w:r>
      <w:proofErr w:type="gramStart"/>
      <w:r w:rsidRPr="008C465B">
        <w:rPr>
          <w:rFonts w:ascii="Times New Roman" w:hAnsi="Times New Roman" w:cs="Times New Roman"/>
          <w:sz w:val="24"/>
          <w:szCs w:val="24"/>
        </w:rPr>
        <w:t>реальным возможностям аномальных детей</w:t>
      </w:r>
      <w:proofErr w:type="gramEnd"/>
      <w:r w:rsidRPr="008C465B">
        <w:rPr>
          <w:rFonts w:ascii="Times New Roman" w:hAnsi="Times New Roman" w:cs="Times New Roman"/>
          <w:sz w:val="24"/>
          <w:szCs w:val="24"/>
        </w:rPr>
        <w:t xml:space="preserve"> и целям их воспитания</w:t>
      </w:r>
    </w:p>
    <w:p w:rsidR="00CE5F53" w:rsidRPr="008C465B" w:rsidRDefault="00CE5F53" w:rsidP="00CE5F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1, 2, 3 ответы верны</w:t>
      </w:r>
    </w:p>
    <w:p w:rsidR="00CE5F53" w:rsidRPr="008C465B" w:rsidRDefault="00CE5F53" w:rsidP="00CE5F5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ответы неверны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10CC1" w:rsidRPr="008C465B" w:rsidRDefault="005C416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14</w:t>
      </w:r>
      <w:r w:rsidR="00D10CC1" w:rsidRPr="008C465B">
        <w:rPr>
          <w:rFonts w:ascii="Times New Roman" w:hAnsi="Times New Roman" w:cs="Times New Roman"/>
          <w:sz w:val="24"/>
          <w:szCs w:val="24"/>
        </w:rPr>
        <w:t>.  ОСНОВНЫЕ ПРИЧИНЫ ПОЯВЛЕНИЯ ДЕТЕЙ С ОГРАНИЧЕННЫМИ ВОЗМОЖНОСТЯМИ ЗДОРОВЬЯ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эндогенные (или внутренние)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экзогенные (или внешние)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политические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социально-экономические</w:t>
      </w:r>
    </w:p>
    <w:p w:rsidR="00D10CC1" w:rsidRPr="008C465B" w:rsidRDefault="00D10CC1" w:rsidP="00D10CC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верно 1, 2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3D6DBA" w:rsidRPr="008C465B" w:rsidRDefault="003D6DBA" w:rsidP="003D6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15. ИНДИВИДУАЛЬНАЯ НОРМА РАЗВИТИЯ РЕБЕНКА ПРОЯВЛЯЕТСЯ В</w:t>
      </w:r>
    </w:p>
    <w:p w:rsidR="003D6DBA" w:rsidRPr="008C465B" w:rsidRDefault="003D6DBA" w:rsidP="003D6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его поведении</w:t>
      </w:r>
    </w:p>
    <w:p w:rsidR="003D6DBA" w:rsidRPr="008C465B" w:rsidRDefault="003D6DBA" w:rsidP="003D6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в индивидуальных особенностях развития и саморазвития ребенка</w:t>
      </w:r>
    </w:p>
    <w:p w:rsidR="003D6DBA" w:rsidRPr="008C465B" w:rsidRDefault="003D6DBA" w:rsidP="003D6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 среднестатистических показателях, присущих всем организмам</w:t>
      </w:r>
    </w:p>
    <w:p w:rsidR="003D6DBA" w:rsidRPr="008C465B" w:rsidRDefault="003D6DBA" w:rsidP="003D6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все ответы верны</w:t>
      </w:r>
    </w:p>
    <w:p w:rsidR="00D10CC1" w:rsidRPr="008C465B" w:rsidRDefault="003D6DBA" w:rsidP="003D6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нет правильного ответа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1536FF" w:rsidRPr="008C465B" w:rsidRDefault="001536FF" w:rsidP="001536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16. НАЗОВИТЕ ОСНОВНЫЕ КАТЕГОРИИ СПЕЦИАЛЬНОЙ ПСИХОЛОГИИ</w:t>
      </w:r>
    </w:p>
    <w:p w:rsidR="001536FF" w:rsidRPr="008C465B" w:rsidRDefault="001536FF" w:rsidP="001536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коррекция</w:t>
      </w:r>
    </w:p>
    <w:p w:rsidR="001536FF" w:rsidRPr="008C465B" w:rsidRDefault="001536FF" w:rsidP="001536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компенсация</w:t>
      </w:r>
    </w:p>
    <w:p w:rsidR="001536FF" w:rsidRPr="008C465B" w:rsidRDefault="001536FF" w:rsidP="001536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метод обучения</w:t>
      </w:r>
    </w:p>
    <w:p w:rsidR="001536FF" w:rsidRPr="008C465B" w:rsidRDefault="001536FF" w:rsidP="001536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ученик</w:t>
      </w:r>
    </w:p>
    <w:p w:rsidR="003D6DBA" w:rsidRPr="008C465B" w:rsidRDefault="001536FF" w:rsidP="001536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технология обучения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2A3E02" w:rsidRPr="008C465B" w:rsidRDefault="002A3E02" w:rsidP="002A3E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17. ТЕРМИН «ЛЕЧЕБНАЯ ПЕДАГОГИКА»</w:t>
      </w:r>
    </w:p>
    <w:p w:rsidR="002A3E02" w:rsidRPr="008C465B" w:rsidRDefault="002A3E02" w:rsidP="002A3E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сущностно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означает лечение б</w:t>
      </w:r>
      <w:r w:rsidR="00876690">
        <w:rPr>
          <w:rFonts w:ascii="Times New Roman" w:hAnsi="Times New Roman" w:cs="Times New Roman"/>
          <w:sz w:val="24"/>
          <w:szCs w:val="24"/>
        </w:rPr>
        <w:t>ольных педагогическими методами</w:t>
      </w:r>
    </w:p>
    <w:p w:rsidR="002A3E02" w:rsidRPr="008C465B" w:rsidRDefault="002A3E02" w:rsidP="002A3E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на сегодняшний день этот термин в отечественной педагогической науке считается устаревшим, не отражающим сущности изучаемой предметной области и малоупотребительным.</w:t>
      </w:r>
    </w:p>
    <w:p w:rsidR="002A3E02" w:rsidRPr="008C465B" w:rsidRDefault="002A3E02" w:rsidP="002A3E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нет правильного ответа</w:t>
      </w:r>
    </w:p>
    <w:p w:rsidR="002A3E02" w:rsidRPr="008C465B" w:rsidRDefault="002A3E02" w:rsidP="002A3E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верны ответы 1 и 2</w:t>
      </w:r>
    </w:p>
    <w:p w:rsidR="002A3E02" w:rsidRPr="008C465B" w:rsidRDefault="002A3E02" w:rsidP="002A3E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обучение в условиях лечебно-профилактического учреждения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262E5F" w:rsidRPr="008C465B" w:rsidRDefault="00262E5F" w:rsidP="00262E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18. СПЕЦИАЛЬНАЯ ПЕДАГОГИКА ФОРМИРУЕТ НЕОБХОДИМЫЕ БАЗОВЫЕ НАВЫКИ В СФЕРЕ</w:t>
      </w:r>
    </w:p>
    <w:p w:rsidR="00262E5F" w:rsidRPr="008C465B" w:rsidRDefault="00262E5F" w:rsidP="00262E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образования</w:t>
      </w:r>
    </w:p>
    <w:p w:rsidR="00262E5F" w:rsidRPr="008C465B" w:rsidRDefault="00262E5F" w:rsidP="00262E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социальных услуг</w:t>
      </w:r>
    </w:p>
    <w:p w:rsidR="00262E5F" w:rsidRPr="008C465B" w:rsidRDefault="00262E5F" w:rsidP="00262E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права</w:t>
      </w:r>
    </w:p>
    <w:p w:rsidR="00262E5F" w:rsidRPr="008C465B" w:rsidRDefault="00262E5F" w:rsidP="00262E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коммуникации</w:t>
      </w:r>
    </w:p>
    <w:p w:rsidR="00262E5F" w:rsidRPr="008C465B" w:rsidRDefault="00262E5F" w:rsidP="00262E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жизнеобеспечения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4E2E06" w:rsidRPr="008C465B" w:rsidRDefault="004E2E06" w:rsidP="004E2E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19. К КАТЕГОРИЯМ ДЕТЕЙ С ОТКЛОНЕНИЯМИ В РАЗВИТИИ НЕ ОТНОСЯТСЯ</w:t>
      </w:r>
    </w:p>
    <w:p w:rsidR="004E2E06" w:rsidRPr="008C465B" w:rsidRDefault="004E2E06" w:rsidP="004E2E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дети с нарушением зрения</w:t>
      </w:r>
    </w:p>
    <w:p w:rsidR="004E2E06" w:rsidRPr="008C465B" w:rsidRDefault="004E2E06" w:rsidP="004E2E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дети с недостатками умственного развития</w:t>
      </w:r>
    </w:p>
    <w:p w:rsidR="004E2E06" w:rsidRPr="008C465B" w:rsidRDefault="004E2E06" w:rsidP="004E2E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дети с физиологической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</w:p>
    <w:p w:rsidR="004E2E06" w:rsidRPr="008C465B" w:rsidRDefault="004E2E06" w:rsidP="004E2E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педагогически запущенные дети</w:t>
      </w:r>
    </w:p>
    <w:p w:rsidR="004E2E06" w:rsidRPr="008C465B" w:rsidRDefault="004E2E06" w:rsidP="004E2E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дети с задержкой психомоторного и речевого развития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20. МУТИЗМ – ЭТО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психогенно-обусловленное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безречие</w:t>
      </w:r>
      <w:proofErr w:type="spellEnd"/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судорожное расстройство темпа, ритма и плавности речи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убыстренный темп речи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нарушение просодических характеристик речи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предельно медленный темп речи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21. АУТИЗМ – ЭТО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расстройство, возникающее вследствие нарушения развития головного мозга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нарушение восприятия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нарушение памяти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нарушение речи</w:t>
      </w:r>
    </w:p>
    <w:p w:rsidR="00D71C03" w:rsidRPr="008C465B" w:rsidRDefault="00D71C03" w:rsidP="00D71C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нарушение мышления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597DAA" w:rsidRPr="008C465B" w:rsidRDefault="00597DAA" w:rsidP="00597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22. В СООТВЕТСТВИИ С ФЗ N273 «ОБ ОБРАЗОВАНИИ В РФ» ОБУЧАЮЩИЕСЯ С ОГРАНИЧЕННЫМИ ВОЗМОЖНОСТЯМИ ЗДОРОВЬЯ – ЭТО</w:t>
      </w:r>
    </w:p>
    <w:p w:rsidR="00597DAA" w:rsidRPr="008C465B" w:rsidRDefault="00597DAA" w:rsidP="00597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дети, имеющие значительные ограничения жизнедеятельности вследствие заболевания или травм, приводящие к социальной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>, нарушению способностей к самообслуживанию, передвижению, ориентации, контроля за своим поведением, обучению, общению</w:t>
      </w:r>
    </w:p>
    <w:p w:rsidR="00597DAA" w:rsidRPr="008C465B" w:rsidRDefault="00597DAA" w:rsidP="00597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физические лица, имеющие недостатки в физическом и (или) психологическом развитии, препятствующие получению образования без создания специальных условий</w:t>
      </w:r>
    </w:p>
    <w:p w:rsidR="00597DAA" w:rsidRPr="008C465B" w:rsidRDefault="00597DAA" w:rsidP="00597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физические лица, имеющие недостатки в физическом и (или) психологическом развитии, подтвержденные ПМПК и препятствующие получению образования без создания специальных условий</w:t>
      </w:r>
    </w:p>
    <w:p w:rsidR="00597DAA" w:rsidRPr="008C465B" w:rsidRDefault="00597DAA" w:rsidP="00597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физическое лицо, нуждающееся в создании специальных образовательных условий при освоении образовательной программы</w:t>
      </w:r>
    </w:p>
    <w:p w:rsidR="00597DAA" w:rsidRPr="008C465B" w:rsidRDefault="00597DAA" w:rsidP="00597D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дети</w:t>
      </w:r>
      <w:r w:rsidR="009663DE">
        <w:rPr>
          <w:rFonts w:ascii="Times New Roman" w:hAnsi="Times New Roman" w:cs="Times New Roman"/>
          <w:sz w:val="24"/>
          <w:szCs w:val="24"/>
        </w:rPr>
        <w:t>,</w:t>
      </w:r>
      <w:r w:rsidRPr="008C465B">
        <w:rPr>
          <w:rFonts w:ascii="Times New Roman" w:hAnsi="Times New Roman" w:cs="Times New Roman"/>
          <w:sz w:val="24"/>
          <w:szCs w:val="24"/>
        </w:rPr>
        <w:t xml:space="preserve"> находящиеся на лечении в ЛПУ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23. КАКИЕ ДЕТСКИЕ ДИАГНОЗЫ ФОРМИРУЮТСЯ ИСКЛЮЧИТЕЛЬНО ОШИБКАМИ РОДИТЕЛЕЙ В СЕМЕЙНОМ ВОСПИТАНИИ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вышеперечисленное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24. РАСКРОЙТЕ ОСНОВНОЕ ПОНЯТИЕ КОРРЕКЦИОННОЙ ПЕДАГОГИКИ – «СОЦИАЛЬНАЯ РЕАБИЛИТАЦИЯ»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восстановление пригодности ребенка к социальным условиям жизни на уровне его возможностей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исправление или ослабление недостатков в развитии детей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приспособление к социальным условиям жизни общества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возмещение, перестройка нарушенных функций организма; данное возмещение не выправляет дефект, но помогает преодолеть затруднения, создаваемые дефектом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система мер педагогического воздействия на отдельные особенности аномального развития личности в целом, так как дефект снижает социальную полноценность ребенка во всех его проявлениях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F6968" w:rsidRPr="008C465B" w:rsidRDefault="004F69BC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25. </w:t>
      </w:r>
      <w:r w:rsidR="00824193" w:rsidRPr="008C465B">
        <w:rPr>
          <w:rFonts w:ascii="Times New Roman" w:hAnsi="Times New Roman" w:cs="Times New Roman"/>
          <w:sz w:val="24"/>
          <w:szCs w:val="24"/>
        </w:rPr>
        <w:t>ВЫДЕЛИТЕ КАТЕГОРИИ ДЕТЕЙ С ОСОБЫМИ ОБРАЗОВАТЕЛЬНЫМИ ПОТРЕБНОСТЯМИ</w:t>
      </w:r>
    </w:p>
    <w:p w:rsidR="00824193" w:rsidRPr="008C465B" w:rsidRDefault="00824193" w:rsidP="00BD239C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Одарённые дети</w:t>
      </w:r>
    </w:p>
    <w:p w:rsidR="00824193" w:rsidRPr="008C465B" w:rsidRDefault="00824193" w:rsidP="00BD239C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</w:t>
      </w:r>
    </w:p>
    <w:p w:rsidR="00824193" w:rsidRPr="008C465B" w:rsidRDefault="00824193" w:rsidP="00BD239C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8C465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8C465B">
        <w:rPr>
          <w:rFonts w:ascii="Times New Roman" w:hAnsi="Times New Roman" w:cs="Times New Roman"/>
          <w:sz w:val="24"/>
          <w:szCs w:val="24"/>
        </w:rPr>
        <w:t xml:space="preserve"> для которых русский язык является не родным</w:t>
      </w:r>
    </w:p>
    <w:p w:rsidR="00824193" w:rsidRPr="008C465B" w:rsidRDefault="00824193" w:rsidP="00BD239C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Дети с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поведением</w:t>
      </w:r>
    </w:p>
    <w:p w:rsidR="008609E3" w:rsidRPr="008C465B" w:rsidRDefault="00824193" w:rsidP="00BD239C">
      <w:pPr>
        <w:pStyle w:val="a3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26. СПЕЦИАЛЬНАЯ ПЕДАГОГИКА ФОРМИРУЕТ НЕОБХОДИМЫЕ БАЗОВЫЕ НАВЫКИ В СФЕРЕ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образования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социальных услуг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права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коммуникации</w:t>
      </w:r>
    </w:p>
    <w:p w:rsidR="008609E3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жизнеобеспечения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054C1B" w:rsidRPr="008C465B" w:rsidRDefault="00054C1B" w:rsidP="00054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27. ОТКЛОНЯЮЩЕЕСЯ РАЗВИТИЕ МОЖНО ОХАРАКТЕРИЗОВАТЬ КАК:</w:t>
      </w:r>
    </w:p>
    <w:p w:rsidR="00054C1B" w:rsidRPr="008C465B" w:rsidRDefault="00054C1B" w:rsidP="00054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развитие, имеющее стихийный, непредсказуемый характер</w:t>
      </w:r>
    </w:p>
    <w:p w:rsidR="00054C1B" w:rsidRPr="008C465B" w:rsidRDefault="00054C1B" w:rsidP="00054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развитие, протекающее вне воспитательного воздействия</w:t>
      </w:r>
    </w:p>
    <w:p w:rsidR="00054C1B" w:rsidRPr="008C465B" w:rsidRDefault="00054C1B" w:rsidP="00054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развитие, протекающее в рамках иной языковой культуры</w:t>
      </w:r>
    </w:p>
    <w:p w:rsidR="00054C1B" w:rsidRPr="008C465B" w:rsidRDefault="00054C1B" w:rsidP="00054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развитие, при котором влияние неблагоприятных факторов превышает компенсаторные возможности индивида</w:t>
      </w:r>
    </w:p>
    <w:p w:rsidR="009076D2" w:rsidRPr="008C465B" w:rsidRDefault="00054C1B" w:rsidP="00054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развитие, которое не подчиняется общим законам, развитие индивидуальное, во многом нестандартное, сложное, противоречивое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54484E" w:rsidRPr="008C465B" w:rsidRDefault="0054484E" w:rsidP="0054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28. КРУГ ПОНЯТИЙ И ТЕРМИНОВ СПЕЦИАЛЬНОЙ ПЕДАГОГИКИ ЗАИМСТВОВАН ИЗ</w:t>
      </w:r>
    </w:p>
    <w:p w:rsidR="0054484E" w:rsidRPr="008C465B" w:rsidRDefault="0054484E" w:rsidP="0054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психологии</w:t>
      </w:r>
    </w:p>
    <w:p w:rsidR="0054484E" w:rsidRPr="008C465B" w:rsidRDefault="0054484E" w:rsidP="0054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медицины</w:t>
      </w:r>
    </w:p>
    <w:p w:rsidR="0054484E" w:rsidRPr="008C465B" w:rsidRDefault="0054484E" w:rsidP="0054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социологии</w:t>
      </w:r>
    </w:p>
    <w:p w:rsidR="0054484E" w:rsidRPr="008C465B" w:rsidRDefault="0054484E" w:rsidP="0054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философии</w:t>
      </w:r>
    </w:p>
    <w:p w:rsidR="004F69BC" w:rsidRPr="008C465B" w:rsidRDefault="0054484E" w:rsidP="0054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F753D5" w:rsidRPr="008C465B">
        <w:rPr>
          <w:rFonts w:ascii="Times New Roman" w:hAnsi="Times New Roman" w:cs="Times New Roman"/>
          <w:sz w:val="24"/>
          <w:szCs w:val="24"/>
        </w:rPr>
        <w:t>) культурологии.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29. ФИЗИЧЕСКИЙ НЕДОСТАТОК – ЭТО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подтвержденный в установленном порядке временный недостаток развития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постоянный недостаток функционирования органа человека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хроническое соматическое (или инфекционное) заболевание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перечисленное, кроме 1).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30. ПСИХИЧЕСКИЙ НЕДОСТАТОК – ЭТО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подтвержденный установленным образом психический недостаток развития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повышенная нервозность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психический инфантилизм.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все вышеперечисленное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31. СЛОЖНЫЙ НЕДОСТАТОК – ЭТО СОВОКУПНОСТЬ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физических недостатков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психических отклонений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физических и психических недостатков и отклонений.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все вышеперечисленное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0956B4" w:rsidRPr="008C465B" w:rsidRDefault="000956B4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32. ТЯЖЕЛЫЙ НЕДОСТАТОК – ЭТО</w:t>
      </w:r>
    </w:p>
    <w:p w:rsidR="00CE5E95" w:rsidRPr="008C465B" w:rsidRDefault="00CE5E95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0956B4" w:rsidRPr="008C465B">
        <w:rPr>
          <w:rFonts w:ascii="Times New Roman" w:hAnsi="Times New Roman" w:cs="Times New Roman"/>
          <w:sz w:val="24"/>
          <w:szCs w:val="24"/>
        </w:rPr>
        <w:t>) недостаток, при котором обучение сводится к получению элементарных представлений о мире</w:t>
      </w:r>
    </w:p>
    <w:p w:rsidR="00CE5E95" w:rsidRPr="008C465B" w:rsidRDefault="00CE5E95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0956B4" w:rsidRPr="008C465B">
        <w:rPr>
          <w:rFonts w:ascii="Times New Roman" w:hAnsi="Times New Roman" w:cs="Times New Roman"/>
          <w:sz w:val="24"/>
          <w:szCs w:val="24"/>
        </w:rPr>
        <w:t>) недостаток, при котором обучение сводится к овладению навыками самообслуживания</w:t>
      </w:r>
    </w:p>
    <w:p w:rsidR="00CE5E95" w:rsidRPr="008C465B" w:rsidRDefault="00CE5E95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0956B4" w:rsidRPr="008C465B">
        <w:rPr>
          <w:rFonts w:ascii="Times New Roman" w:hAnsi="Times New Roman" w:cs="Times New Roman"/>
          <w:sz w:val="24"/>
          <w:szCs w:val="24"/>
        </w:rPr>
        <w:t>) всё перечисленное верно</w:t>
      </w:r>
    </w:p>
    <w:p w:rsidR="0054484E" w:rsidRPr="008C465B" w:rsidRDefault="00CE5E95" w:rsidP="000956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перечисленное, кроме 2</w:t>
      </w:r>
      <w:r w:rsidR="000956B4" w:rsidRPr="008C465B">
        <w:rPr>
          <w:rFonts w:ascii="Times New Roman" w:hAnsi="Times New Roman" w:cs="Times New Roman"/>
          <w:sz w:val="24"/>
          <w:szCs w:val="24"/>
        </w:rPr>
        <w:t>).</w:t>
      </w:r>
    </w:p>
    <w:p w:rsidR="00C36B23" w:rsidRPr="008C465B" w:rsidRDefault="00C36B23" w:rsidP="00C36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33. СПЕЦИАЛЬНАЯ ПЕДАГОГИКА, ПОМОГАЕТ</w:t>
      </w:r>
    </w:p>
    <w:p w:rsidR="00C36B23" w:rsidRPr="008C465B" w:rsidRDefault="00C36B23" w:rsidP="00C36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закреплению достигнутого эффекта лечения</w:t>
      </w:r>
    </w:p>
    <w:p w:rsidR="00C36B23" w:rsidRPr="008C465B" w:rsidRDefault="00C36B23" w:rsidP="00C36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человеку учиться вести максимально полноценный образ жизни</w:t>
      </w:r>
    </w:p>
    <w:p w:rsidR="0054484E" w:rsidRPr="008C465B" w:rsidRDefault="00C36B23" w:rsidP="00C36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всё перечисленное.</w:t>
      </w:r>
    </w:p>
    <w:p w:rsidR="00E5115E" w:rsidRPr="008C465B" w:rsidRDefault="00E5115E" w:rsidP="00E511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34. ПОНЯТИЕ «СЕНЗИТИВНЫЙ ВОЗРАСТ» ВПЕРВ</w:t>
      </w:r>
      <w:r w:rsidR="009663DE">
        <w:rPr>
          <w:rFonts w:ascii="Times New Roman" w:hAnsi="Times New Roman" w:cs="Times New Roman"/>
          <w:sz w:val="24"/>
          <w:szCs w:val="24"/>
        </w:rPr>
        <w:t>ЫЕ ПРЕДЛОЖИЛ</w:t>
      </w:r>
      <w:r w:rsidRPr="008C465B">
        <w:rPr>
          <w:rFonts w:ascii="Times New Roman" w:hAnsi="Times New Roman" w:cs="Times New Roman"/>
          <w:sz w:val="24"/>
          <w:szCs w:val="24"/>
        </w:rPr>
        <w:t>:</w:t>
      </w:r>
    </w:p>
    <w:p w:rsidR="00E5115E" w:rsidRPr="008C465B" w:rsidRDefault="00E5115E" w:rsidP="00E511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С.Л. Рубинштейн</w:t>
      </w:r>
    </w:p>
    <w:p w:rsidR="00E5115E" w:rsidRPr="008C465B" w:rsidRDefault="00E5115E" w:rsidP="00E511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2) Г.М.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Дульнев</w:t>
      </w:r>
      <w:proofErr w:type="spellEnd"/>
    </w:p>
    <w:p w:rsidR="00E5115E" w:rsidRPr="008C465B" w:rsidRDefault="00E5115E" w:rsidP="00E511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М.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E5115E" w:rsidRPr="008C465B" w:rsidRDefault="00E5115E" w:rsidP="00E511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Л.С. Выготский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8F7DCC" w:rsidRPr="008C465B" w:rsidRDefault="008F7DCC" w:rsidP="008F7D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35. С КАКОЙ НАУКОЙ ОЛИГОФРЕНОПЕДАГОГИКА ИМЕЕТ НАИБОЛЕЕ ТЕСНУЮ СВЯЗЬ</w:t>
      </w:r>
    </w:p>
    <w:p w:rsidR="008F7DCC" w:rsidRPr="008C465B" w:rsidRDefault="008F7DCC" w:rsidP="008F7D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детской психиатрией</w:t>
      </w:r>
    </w:p>
    <w:p w:rsidR="008F7DCC" w:rsidRPr="008C465B" w:rsidRDefault="008F7DCC" w:rsidP="008F7D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олигофренопсихологией</w:t>
      </w:r>
      <w:proofErr w:type="spellEnd"/>
    </w:p>
    <w:p w:rsidR="008F7DCC" w:rsidRPr="008C465B" w:rsidRDefault="008F7DCC" w:rsidP="008F7D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медицинской психологией</w:t>
      </w:r>
    </w:p>
    <w:p w:rsidR="008F7DCC" w:rsidRPr="008C465B" w:rsidRDefault="008F7DCC" w:rsidP="008F7D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общей психологией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B80278" w:rsidRPr="008C465B" w:rsidRDefault="00B80278" w:rsidP="00B802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36. ФОРМА ПОЛУЧЕНИЯ ОБРАЗОВАНИЯ, ГДЕ В ХОДЕ ОБРАЗОВАНИЯ ПОСТОЯННО СУЩЕСТВУЕТ СВЯЗЬ «ОБУЧАЕМЫЙ-ПРЕПОДАВАТЕЛЬ» НАЗЫВАЕТСЯ:</w:t>
      </w:r>
    </w:p>
    <w:p w:rsidR="00B80278" w:rsidRPr="008C465B" w:rsidRDefault="00B80278" w:rsidP="00B802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очная</w:t>
      </w:r>
    </w:p>
    <w:p w:rsidR="00B80278" w:rsidRPr="008C465B" w:rsidRDefault="00B80278" w:rsidP="00B802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заочная</w:t>
      </w:r>
    </w:p>
    <w:p w:rsidR="00B80278" w:rsidRPr="008C465B" w:rsidRDefault="00B80278" w:rsidP="00B802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самообразование</w:t>
      </w:r>
    </w:p>
    <w:p w:rsidR="00B80278" w:rsidRPr="008C465B" w:rsidRDefault="00B80278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дистанционная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AE58BE" w:rsidRPr="008C465B" w:rsidRDefault="00AE58BE" w:rsidP="00AE58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37. ПОЛУЧЕНИЕ ИНФОРМАЦИИ О СОСТОЯНИИ ПЕДАГОГИЧЕСКОГО ПРОЦЕССА С ПОМОЩЬЮ СОВОКУПНОСТИ МЕТОДОВ, ПРИЕМОВ, СПОСОБОВ — ЭТО:</w:t>
      </w:r>
    </w:p>
    <w:p w:rsidR="00AE58BE" w:rsidRPr="008C465B" w:rsidRDefault="00AE58BE" w:rsidP="00AE58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педагогическая рефлексия</w:t>
      </w:r>
    </w:p>
    <w:p w:rsidR="00AE58BE" w:rsidRPr="008C465B" w:rsidRDefault="00AE58BE" w:rsidP="00AE58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педагогический анализ</w:t>
      </w:r>
    </w:p>
    <w:p w:rsidR="00AE58BE" w:rsidRPr="008C465B" w:rsidRDefault="00AE58BE" w:rsidP="00AE58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педагогический менеджмент</w:t>
      </w:r>
    </w:p>
    <w:p w:rsidR="00AE58BE" w:rsidRPr="008C465B" w:rsidRDefault="00AE58BE" w:rsidP="00AE58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педагогический мониторинг</w:t>
      </w:r>
    </w:p>
    <w:p w:rsidR="00AE58BE" w:rsidRPr="008C465B" w:rsidRDefault="00AE58BE" w:rsidP="00AE58B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педагогическая диагностика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5603D0" w:rsidRPr="008C465B" w:rsidRDefault="005603D0" w:rsidP="005603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38. </w:t>
      </w:r>
      <w:r w:rsidR="00247062" w:rsidRPr="008C465B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C465B">
        <w:rPr>
          <w:rFonts w:ascii="Times New Roman" w:hAnsi="Times New Roman" w:cs="Times New Roman"/>
          <w:sz w:val="24"/>
          <w:szCs w:val="24"/>
        </w:rPr>
        <w:t>МОНИТОРИНГ – ЭТО:</w:t>
      </w:r>
    </w:p>
    <w:p w:rsidR="005603D0" w:rsidRPr="008C465B" w:rsidRDefault="005603D0" w:rsidP="005603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технические средства обучения</w:t>
      </w:r>
    </w:p>
    <w:p w:rsidR="005603D0" w:rsidRPr="008C465B" w:rsidRDefault="005603D0" w:rsidP="005603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углубленное изучение</w:t>
      </w:r>
    </w:p>
    <w:p w:rsidR="005603D0" w:rsidRPr="008C465B" w:rsidRDefault="005603D0" w:rsidP="005603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наблюдение, оценка и прогноз образовательного процесса</w:t>
      </w:r>
    </w:p>
    <w:p w:rsidR="005603D0" w:rsidRPr="008C465B" w:rsidRDefault="005603D0" w:rsidP="005603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часть операционной системы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0B697F" w:rsidRPr="008C465B" w:rsidRDefault="000B697F" w:rsidP="000B69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39. ТЕЗИС ОБ ОБЩИХ ЗАКОНОМЕРНОСТЯХ РАЗВИТИЯ НОРМАЛЬНОГО И АНОМАЛЬНОГО РЕБЕНКА ВЫДВИНУЛ:</w:t>
      </w:r>
    </w:p>
    <w:p w:rsidR="000B697F" w:rsidRPr="008C465B" w:rsidRDefault="000B697F" w:rsidP="000B69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Л. С. Выготский</w:t>
      </w:r>
    </w:p>
    <w:p w:rsidR="000B697F" w:rsidRPr="008C465B" w:rsidRDefault="000B697F" w:rsidP="000B69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 М. С. Певзнер</w:t>
      </w:r>
    </w:p>
    <w:p w:rsidR="000B697F" w:rsidRPr="008C465B" w:rsidRDefault="000B697F" w:rsidP="000B697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 А. Р. Лурия</w:t>
      </w:r>
    </w:p>
    <w:p w:rsidR="005603D0" w:rsidRPr="008C465B" w:rsidRDefault="000B697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4)  В.П. Кащенко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292AE8" w:rsidRPr="008C465B" w:rsidRDefault="00292AE8" w:rsidP="00292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40. ОБЪЕКТ ИЗУЧЕНИЯ СПЕЦИАЛЬНОЙ ПЕДАГОГИКИ, ЭТО…</w:t>
      </w:r>
    </w:p>
    <w:p w:rsidR="00292AE8" w:rsidRPr="008C465B" w:rsidRDefault="00292AE8" w:rsidP="00292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BD239C" w:rsidRPr="008C465B">
        <w:rPr>
          <w:rFonts w:ascii="Times New Roman" w:hAnsi="Times New Roman" w:cs="Times New Roman"/>
          <w:sz w:val="24"/>
          <w:szCs w:val="24"/>
        </w:rPr>
        <w:t>) аномальный ребенок</w:t>
      </w:r>
    </w:p>
    <w:p w:rsidR="00292AE8" w:rsidRPr="008C465B" w:rsidRDefault="00292AE8" w:rsidP="00292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особ</w:t>
      </w:r>
      <w:r w:rsidR="00BD239C" w:rsidRPr="008C465B">
        <w:rPr>
          <w:rFonts w:ascii="Times New Roman" w:hAnsi="Times New Roman" w:cs="Times New Roman"/>
          <w:sz w:val="24"/>
          <w:szCs w:val="24"/>
        </w:rPr>
        <w:t>ое образовательное пространство</w:t>
      </w:r>
    </w:p>
    <w:p w:rsidR="00292AE8" w:rsidRPr="008C465B" w:rsidRDefault="00292AE8" w:rsidP="00292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BD239C" w:rsidRPr="008C465B">
        <w:rPr>
          <w:rFonts w:ascii="Times New Roman" w:hAnsi="Times New Roman" w:cs="Times New Roman"/>
          <w:sz w:val="24"/>
          <w:szCs w:val="24"/>
        </w:rPr>
        <w:t>) социокультурный феномен</w:t>
      </w:r>
    </w:p>
    <w:p w:rsidR="00292AE8" w:rsidRPr="008C465B" w:rsidRDefault="00292AE8" w:rsidP="00292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причины нарушений в развитии</w:t>
      </w:r>
    </w:p>
    <w:p w:rsidR="005603D0" w:rsidRPr="008C465B" w:rsidRDefault="00292AE8" w:rsidP="00292AE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5) реабилитация лиц с ограниченными возможностями здоровья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511795" w:rsidRPr="008C465B" w:rsidRDefault="00511795" w:rsidP="00511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41. СУБЪЕКТОМ ИЗУЧЕНИЯ СПЕЦИАЛЬНОЙ ПЕДАГОГИКИ ЯВЛЯЕТСЯ…</w:t>
      </w:r>
    </w:p>
    <w:p w:rsidR="00511795" w:rsidRPr="008C465B" w:rsidRDefault="00511795" w:rsidP="00511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BD239C" w:rsidRPr="008C465B">
        <w:rPr>
          <w:rFonts w:ascii="Times New Roman" w:hAnsi="Times New Roman" w:cs="Times New Roman"/>
          <w:sz w:val="24"/>
          <w:szCs w:val="24"/>
        </w:rPr>
        <w:t>) педагогический процесс</w:t>
      </w:r>
    </w:p>
    <w:p w:rsidR="00511795" w:rsidRPr="008C465B" w:rsidRDefault="00511795" w:rsidP="00511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человек с особыми</w:t>
      </w:r>
      <w:r w:rsidR="00BD239C" w:rsidRPr="008C465B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</w:t>
      </w:r>
    </w:p>
    <w:p w:rsidR="00511795" w:rsidRPr="008C465B" w:rsidRDefault="00511795" w:rsidP="00511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осо</w:t>
      </w:r>
      <w:r w:rsidR="00BD239C" w:rsidRPr="008C465B">
        <w:rPr>
          <w:rFonts w:ascii="Times New Roman" w:hAnsi="Times New Roman" w:cs="Times New Roman"/>
          <w:sz w:val="24"/>
          <w:szCs w:val="24"/>
        </w:rPr>
        <w:t>бые образовательные потребности</w:t>
      </w:r>
    </w:p>
    <w:p w:rsidR="00511795" w:rsidRPr="008C465B" w:rsidRDefault="00511795" w:rsidP="00511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педагог, работающий с детьми с огран</w:t>
      </w:r>
      <w:r w:rsidR="00BD239C" w:rsidRPr="008C465B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</w:p>
    <w:p w:rsidR="005603D0" w:rsidRPr="008C465B" w:rsidRDefault="00511795" w:rsidP="00511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5) Коррекционная помощь лицам с ограниченными возможностями здоровья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42. ПРЕДМЕТОМ ИЗУЧЕНИЯ СПЕЦИАЛЬНОЙ ПЕДАГОГИКИ ЯВЛЯЕТСЯ…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BD239C" w:rsidRPr="008C465B">
        <w:rPr>
          <w:rFonts w:ascii="Times New Roman" w:hAnsi="Times New Roman" w:cs="Times New Roman"/>
          <w:sz w:val="24"/>
          <w:szCs w:val="24"/>
        </w:rPr>
        <w:t>) аутизм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теория и пр</w:t>
      </w:r>
      <w:r w:rsidR="00BD239C" w:rsidRPr="008C465B">
        <w:rPr>
          <w:rFonts w:ascii="Times New Roman" w:hAnsi="Times New Roman" w:cs="Times New Roman"/>
          <w:sz w:val="24"/>
          <w:szCs w:val="24"/>
        </w:rPr>
        <w:t>актика специального образования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BD239C" w:rsidRPr="008C465B">
        <w:rPr>
          <w:rFonts w:ascii="Times New Roman" w:hAnsi="Times New Roman" w:cs="Times New Roman"/>
          <w:sz w:val="24"/>
          <w:szCs w:val="24"/>
        </w:rPr>
        <w:t>) мотивация игры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Оказание комплексной психолого-медико-педагогической помощи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социальная работа с лицами с психофизическими нарушениями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43. СПЕЦИАЛЬНАЯ ПЕДАГОГИКА ЯВЛЯЕТСЯ СОСТАВНОЙ ЧАСТЬЮ ОБЩЕЙ ПЕДАГОГИКИ, ПОТОМУ ЧТО…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изучает возможности коррекции нарушений в развитии дет</w:t>
      </w:r>
      <w:r w:rsidR="004A330E" w:rsidRPr="008C465B">
        <w:rPr>
          <w:rFonts w:ascii="Times New Roman" w:hAnsi="Times New Roman" w:cs="Times New Roman"/>
          <w:sz w:val="24"/>
          <w:szCs w:val="24"/>
        </w:rPr>
        <w:t>ей общепедагогическими методами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изучает детей, имеющих психофизические нарушения в сравнении с детьми с нормальным ходом развития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организует педагогический процесс с лицами с особыми образовательными потребностями на основе ведущих положений, целей и задач общей педагогики</w:t>
      </w:r>
    </w:p>
    <w:p w:rsidR="00E4739A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организует учебно-воспитательный процесс во временных рамках и с преодолением 3-х ступеней получения общего образования характерных для общеобразовательных массовых школ</w:t>
      </w:r>
    </w:p>
    <w:p w:rsidR="005603D0" w:rsidRPr="008C465B" w:rsidRDefault="00E4739A" w:rsidP="00E47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5) методологические основы обучения и воспитания разрабатывали одни и те же ученые-педагоги.</w:t>
      </w:r>
    </w:p>
    <w:p w:rsidR="004A330E" w:rsidRPr="008C465B" w:rsidRDefault="004A330E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44. ПЕРВИЧНЫЙ ДЕФЕКТ ВСЕГДА ИМЕЕТ: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4A330E" w:rsidRPr="008C465B">
        <w:rPr>
          <w:rFonts w:ascii="Times New Roman" w:hAnsi="Times New Roman" w:cs="Times New Roman"/>
          <w:sz w:val="24"/>
          <w:szCs w:val="24"/>
        </w:rPr>
        <w:t>) соци</w:t>
      </w:r>
      <w:r w:rsidR="00BD239C" w:rsidRPr="008C465B">
        <w:rPr>
          <w:rFonts w:ascii="Times New Roman" w:hAnsi="Times New Roman" w:cs="Times New Roman"/>
          <w:sz w:val="24"/>
          <w:szCs w:val="24"/>
        </w:rPr>
        <w:t>альную природу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BD239C" w:rsidRPr="008C465B">
        <w:rPr>
          <w:rFonts w:ascii="Times New Roman" w:hAnsi="Times New Roman" w:cs="Times New Roman"/>
          <w:sz w:val="24"/>
          <w:szCs w:val="24"/>
        </w:rPr>
        <w:t>) биологическую природу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4A330E" w:rsidRPr="008C465B">
        <w:rPr>
          <w:rFonts w:ascii="Times New Roman" w:hAnsi="Times New Roman" w:cs="Times New Roman"/>
          <w:sz w:val="24"/>
          <w:szCs w:val="24"/>
        </w:rPr>
        <w:t>) нарушение психических функций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4A330E" w:rsidRPr="008C465B">
        <w:rPr>
          <w:rFonts w:ascii="Times New Roman" w:hAnsi="Times New Roman" w:cs="Times New Roman"/>
          <w:sz w:val="24"/>
          <w:szCs w:val="24"/>
        </w:rPr>
        <w:t>) сложную структуру нарушенных функций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4A330E" w:rsidRPr="008C465B">
        <w:rPr>
          <w:rFonts w:ascii="Times New Roman" w:hAnsi="Times New Roman" w:cs="Times New Roman"/>
          <w:sz w:val="24"/>
          <w:szCs w:val="24"/>
        </w:rPr>
        <w:t>) элементарный характер нарушенных функций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45. ЧТО ТАКОЕ ВТОРИЧНОЕ НАРУШЕНИЕ?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BD239C" w:rsidRPr="008C465B">
        <w:rPr>
          <w:rFonts w:ascii="Times New Roman" w:hAnsi="Times New Roman" w:cs="Times New Roman"/>
          <w:sz w:val="24"/>
          <w:szCs w:val="24"/>
        </w:rPr>
        <w:t>) это осложнение после болезни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4A330E" w:rsidRPr="008C465B">
        <w:rPr>
          <w:rFonts w:ascii="Times New Roman" w:hAnsi="Times New Roman" w:cs="Times New Roman"/>
          <w:sz w:val="24"/>
          <w:szCs w:val="24"/>
        </w:rPr>
        <w:t>) это усиление нарушен</w:t>
      </w:r>
      <w:r w:rsidR="00BD239C" w:rsidRPr="008C465B">
        <w:rPr>
          <w:rFonts w:ascii="Times New Roman" w:hAnsi="Times New Roman" w:cs="Times New Roman"/>
          <w:sz w:val="24"/>
          <w:szCs w:val="24"/>
        </w:rPr>
        <w:t>ия после повторного заболевания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4A330E" w:rsidRPr="008C465B">
        <w:rPr>
          <w:rFonts w:ascii="Times New Roman" w:hAnsi="Times New Roman" w:cs="Times New Roman"/>
          <w:sz w:val="24"/>
          <w:szCs w:val="24"/>
        </w:rPr>
        <w:t>) нарушения в работе функций, непосредственно связанных с первично поврежденной функцией</w:t>
      </w:r>
    </w:p>
    <w:p w:rsidR="004A330E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4A330E" w:rsidRPr="008C465B">
        <w:rPr>
          <w:rFonts w:ascii="Times New Roman" w:hAnsi="Times New Roman" w:cs="Times New Roman"/>
          <w:sz w:val="24"/>
          <w:szCs w:val="24"/>
        </w:rPr>
        <w:t xml:space="preserve">) нарушение, приводящее к выпадению ребенка из </w:t>
      </w:r>
      <w:proofErr w:type="spellStart"/>
      <w:proofErr w:type="gramStart"/>
      <w:r w:rsidR="004A330E" w:rsidRPr="008C465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4A330E" w:rsidRPr="008C465B">
        <w:rPr>
          <w:rFonts w:ascii="Times New Roman" w:hAnsi="Times New Roman" w:cs="Times New Roman"/>
          <w:sz w:val="24"/>
          <w:szCs w:val="24"/>
        </w:rPr>
        <w:t>-культурной</w:t>
      </w:r>
      <w:proofErr w:type="gramEnd"/>
      <w:r w:rsidR="004A330E" w:rsidRPr="008C465B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7E4C43" w:rsidRPr="008C465B" w:rsidRDefault="00FB4006" w:rsidP="004A33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4A330E" w:rsidRPr="008C465B">
        <w:rPr>
          <w:rFonts w:ascii="Times New Roman" w:hAnsi="Times New Roman" w:cs="Times New Roman"/>
          <w:sz w:val="24"/>
          <w:szCs w:val="24"/>
        </w:rPr>
        <w:t>) биологически обусловленные функции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0C4302" w:rsidRPr="008C465B" w:rsidRDefault="000C4302" w:rsidP="000C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46. СКОЛЬКО ТИПОВ КОМПЕНСАЦИИ ВЫДЕЛЯЮТ:</w:t>
      </w:r>
    </w:p>
    <w:p w:rsidR="000C4302" w:rsidRPr="008C465B" w:rsidRDefault="000C4302" w:rsidP="000C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один</w:t>
      </w:r>
    </w:p>
    <w:p w:rsidR="000C4302" w:rsidRPr="008C465B" w:rsidRDefault="000C4302" w:rsidP="000C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два</w:t>
      </w:r>
    </w:p>
    <w:p w:rsidR="000C4302" w:rsidRPr="008C465B" w:rsidRDefault="000C4302" w:rsidP="000C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три</w:t>
      </w:r>
    </w:p>
    <w:p w:rsidR="000C4302" w:rsidRPr="008C465B" w:rsidRDefault="000C4302" w:rsidP="000C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четыре</w:t>
      </w:r>
    </w:p>
    <w:p w:rsidR="007E4C43" w:rsidRPr="008C465B" w:rsidRDefault="000C4302" w:rsidP="000C430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5) пять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47. ОСНОВНЫЕ КАТЕГОРИИ, ХАРАКТЕРНЫЕ ДЛЯ ОБЩЕЙ И СПЕЦИАЛЬНОЙ ПЕДАГОГИКИ: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коррекция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развитие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воспитание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адаптация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отклоняющееся поведение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обучение</w:t>
      </w:r>
    </w:p>
    <w:p w:rsidR="00DE13AC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7) интеграция</w:t>
      </w:r>
    </w:p>
    <w:p w:rsidR="007E4C43" w:rsidRPr="008C465B" w:rsidRDefault="00DE13AC" w:rsidP="00DE13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8) модернизация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48. ЯДЕРНЫМ ПРИЗНАКОМ УМСТВЕННОЙ ОТСТАЛОСТИ ЯВЛЯЕТСЯ: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нару</w:t>
      </w:r>
      <w:r w:rsidR="00BD239C" w:rsidRPr="008C465B">
        <w:rPr>
          <w:rFonts w:ascii="Times New Roman" w:hAnsi="Times New Roman" w:cs="Times New Roman"/>
          <w:sz w:val="24"/>
          <w:szCs w:val="24"/>
        </w:rPr>
        <w:t>шение хода физического развития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патол</w:t>
      </w:r>
      <w:r w:rsidR="00BD239C" w:rsidRPr="008C465B">
        <w:rPr>
          <w:rFonts w:ascii="Times New Roman" w:hAnsi="Times New Roman" w:cs="Times New Roman"/>
          <w:sz w:val="24"/>
          <w:szCs w:val="24"/>
        </w:rPr>
        <w:t>огия эмоционально-волевой сферы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наруше</w:t>
      </w:r>
      <w:r w:rsidR="00BD239C" w:rsidRPr="008C465B">
        <w:rPr>
          <w:rFonts w:ascii="Times New Roman" w:hAnsi="Times New Roman" w:cs="Times New Roman"/>
          <w:sz w:val="24"/>
          <w:szCs w:val="24"/>
        </w:rPr>
        <w:t>ние познавательной деятельности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мозаичное поражение головного мозга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нестойкое снижение познавательной деятельности</w:t>
      </w:r>
      <w:r w:rsidR="009663DE">
        <w:rPr>
          <w:rFonts w:ascii="Times New Roman" w:hAnsi="Times New Roman" w:cs="Times New Roman"/>
          <w:sz w:val="24"/>
          <w:szCs w:val="24"/>
        </w:rPr>
        <w:t>.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49. СКОЛЬКО ФОРМ ОЛИГОФРЕНИИ ВЫДЕЛЕНО В КЛАССИФИКАЦИИ МКБ 10: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3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4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5</w:t>
      </w:r>
    </w:p>
    <w:p w:rsidR="00BF2B6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6</w:t>
      </w:r>
    </w:p>
    <w:p w:rsidR="00363847" w:rsidRPr="008C465B" w:rsidRDefault="00BF2B67" w:rsidP="00BF2B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5) 7</w:t>
      </w:r>
    </w:p>
    <w:p w:rsidR="00536299" w:rsidRPr="008C465B" w:rsidRDefault="00536299" w:rsidP="005362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50. ФОРМА ЗАДЕРЖКИ ПСИХИЧЕСКОГО РАЗВИТИЯ, СВЯЗАННАЯ С ОРГАНИЧЕСКИМ ПОРАЖЕНИЕМ ГОЛОВНОГО МОЗГА, НАЗЫВАЕТСЯ:</w:t>
      </w:r>
    </w:p>
    <w:p w:rsidR="00536299" w:rsidRPr="008C465B" w:rsidRDefault="00536299" w:rsidP="005362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соматогенная</w:t>
      </w:r>
    </w:p>
    <w:p w:rsidR="00536299" w:rsidRPr="008C465B" w:rsidRDefault="00536299" w:rsidP="005362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церебрально-органическая</w:t>
      </w:r>
    </w:p>
    <w:p w:rsidR="00536299" w:rsidRPr="008C465B" w:rsidRDefault="00536299" w:rsidP="005362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психогенная</w:t>
      </w:r>
    </w:p>
    <w:p w:rsidR="003B0BE0" w:rsidRPr="008C465B" w:rsidRDefault="00536299" w:rsidP="005362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4) конституциональная</w:t>
      </w:r>
      <w:r w:rsidR="005636E5">
        <w:rPr>
          <w:rFonts w:ascii="Times New Roman" w:hAnsi="Times New Roman" w:cs="Times New Roman"/>
          <w:sz w:val="24"/>
          <w:szCs w:val="24"/>
        </w:rPr>
        <w:t>.</w:t>
      </w:r>
    </w:p>
    <w:p w:rsidR="005636E5" w:rsidRDefault="005636E5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0440D" w:rsidRPr="005636E5" w:rsidRDefault="0010440D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636E5">
        <w:rPr>
          <w:rFonts w:ascii="Times New Roman" w:hAnsi="Times New Roman" w:cs="Times New Roman"/>
          <w:b/>
          <w:sz w:val="24"/>
          <w:szCs w:val="24"/>
        </w:rPr>
        <w:t>Раздел 2. Образовательно-воспитательный процесс в специальных и коррекционных учреждениях.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1. СОЦИАЛЬНОЙ ПРИЧИНОЙ, ВЫЗЫВАЮЩЕЙ ЗПР, ЯВЛЯЕТСЯ: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тяжёлое инфекционное заболевание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педагогическая запущенность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тяжёлое материальное положение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вредные привычки</w:t>
      </w:r>
    </w:p>
    <w:p w:rsidR="00B2770E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неполная семья.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2. ЗАКОНОМЕРНОСТИ, ОБЩИЕ ДЛЯ ВСЕХ ТИПОВ АНОМАЛЬНОГО РАЗВИТИЯ: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снижение способности к приёму, переработке, хранению и использованию информации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трудность словесного опосредствования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замедление процесса формирования понятий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все вышеперечисленное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ничего из вышеперечисленного.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3. ПОД ИНКЛЮЗИВНЫМ ОБУЧЕНИЕМ ПОНИМАЮТ: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обучение школьников с ОВЗ в общеобразовательных организациях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обучение ребенка с особыми образовательными потребностями в специальной школе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обучение детей с ОВЗ по адаптированным образовательным программам</w:t>
      </w:r>
    </w:p>
    <w:p w:rsidR="00B2770E" w:rsidRPr="008C465B" w:rsidRDefault="00B2770E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5) </w:t>
      </w:r>
      <w:r w:rsidR="00600C35" w:rsidRPr="008C465B">
        <w:rPr>
          <w:rFonts w:ascii="Times New Roman" w:hAnsi="Times New Roman" w:cs="Times New Roman"/>
          <w:sz w:val="24"/>
          <w:szCs w:val="24"/>
        </w:rPr>
        <w:t>обучение школьников с ОВЗ в отдельном классе.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4. СОЦИАЛЬНАЯ РЕАБИЛИТАЦИЯ В МЕДИКО-ПЕДАГОГИЧЕСКОМ ЗНАЧЕНИИ - ЭТО: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обеспечение адекватного взаимоотношения их с обществом, коллективом, осознанного выполнения социальных (и том </w:t>
      </w:r>
      <w:r w:rsidR="00876690">
        <w:rPr>
          <w:rFonts w:ascii="Times New Roman" w:hAnsi="Times New Roman" w:cs="Times New Roman"/>
          <w:sz w:val="24"/>
          <w:szCs w:val="24"/>
        </w:rPr>
        <w:t>числе и правовых) норм и правил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приспособление условий жизни ребенка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приведение индивидуального и группового поведения аномальных детей в соответствие с системой общественных норм и ценностей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включение аномального ребенка в социальную среду, приобщение к общественной жизни и труду на уровне его психофизических возможностей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обучение ребенка в условиях лечебно-профилактического учреждения.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5. ПРИСВОЕНИЕ СТАТУСА "ИНВАЛИД" ОСУЩЕСТВЛЯЕТСЯ: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учреждениями медико-социальной экспертизы и представляет собой медицинскую и одновременно юридическую процедуру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учреждениями медицинского профиля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учреждениями социального профиля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учреждениями юридического профиля</w:t>
      </w:r>
    </w:p>
    <w:p w:rsidR="00B2770E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на основании общественного мнения.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6. К КАТЕГОРИЯМ ДЕТЕЙ С ОТКЛОНЕНИЯМИ В РАЗВИТИИ НЕ ОТНОСЯТСЯ: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дети с нарушением зрения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дети с недостатками умственного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дети с физиологической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педагогически запущенные дети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дети с задержкой психомоторного и речевого развития.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7. ОСНОВНЫЕ ПРИЧИНЫ ПОЯВЛЕНИЯ ДЕТЕЙ С ОГРАНИЧЕННЫМИ ВОЗМОЖНОСТЯМИ ЗДОРОВЬЯ: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эндогенные (или внутренние)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экзогенные (или внешние)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политические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социально-экономические</w:t>
      </w:r>
    </w:p>
    <w:p w:rsidR="00B2770E" w:rsidRPr="008C465B" w:rsidRDefault="00B2770E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верно 1, 2.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8. КАКИЕ ДЕТСКИЕ ДИАГНОЗЫ ФОРМИРУЮТСЯ ИСКЛЮЧИТЕЛЬНО ОШИБКАМИ РОДИТЕЛЕЙ В СЕМЕЙНОМ ВОСПИТАНИИ: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вышеперечисленное.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9. ДЕМЕНЦИЯ - МОДЕЛЬ ДИЗОНТОГЕНЕЗА ПО ТИПУ: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искаженного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задержанного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поврежденного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недоразвития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10. ПСИХОПАТИЯ - МОДЕЛЬ ДИЗОНТОГЕНЕЗА ПО ТИПУ: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искаженного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дисгармоничного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недоразвития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поврежденного развития</w:t>
      </w:r>
    </w:p>
    <w:p w:rsidR="00600C35" w:rsidRPr="008C465B" w:rsidRDefault="00600C35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задержанного развития.</w:t>
      </w:r>
    </w:p>
    <w:p w:rsidR="00B545AA" w:rsidRPr="008C465B" w:rsidRDefault="00B545AA" w:rsidP="00B54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11. СОЦИАЛЬНАЯ АДАПТАЦИЯ - ЭТО</w:t>
      </w:r>
    </w:p>
    <w:p w:rsidR="00B545AA" w:rsidRPr="008C465B" w:rsidRDefault="00B545AA" w:rsidP="00B54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приведение индивидуального и группового поведения аномальных детей в соответствие с системой общественных норм и ценностей</w:t>
      </w:r>
    </w:p>
    <w:p w:rsidR="00B545AA" w:rsidRPr="008C465B" w:rsidRDefault="00B545AA" w:rsidP="00B54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обеспечение адекватного взаимоотношения их с обществом, коллективом, осознанного выполнения социальных (и том числе и правовых) норм и правил</w:t>
      </w:r>
    </w:p>
    <w:p w:rsidR="00B545AA" w:rsidRPr="008C465B" w:rsidRDefault="00B545AA" w:rsidP="00B54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осуществляется с помощью медицинских средств, направленных на устранение или смягчение дефектов развития, а также специального обучения, воспитания и профессиональной подготовки</w:t>
      </w:r>
    </w:p>
    <w:p w:rsidR="00B545AA" w:rsidRPr="008C465B" w:rsidRDefault="00B545AA" w:rsidP="00B54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возмещение, уравновешение</w:t>
      </w:r>
    </w:p>
    <w:p w:rsidR="00B545AA" w:rsidRPr="008C465B" w:rsidRDefault="00B545AA" w:rsidP="00B545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привычка жить в обществе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564309" w:rsidRPr="008C465B" w:rsidRDefault="00564309" w:rsidP="00564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12</w:t>
      </w:r>
      <w:r w:rsidR="00876690">
        <w:rPr>
          <w:rFonts w:ascii="Times New Roman" w:hAnsi="Times New Roman" w:cs="Times New Roman"/>
          <w:sz w:val="24"/>
          <w:szCs w:val="24"/>
        </w:rPr>
        <w:t xml:space="preserve">. </w:t>
      </w:r>
      <w:r w:rsidRPr="008C465B">
        <w:rPr>
          <w:rFonts w:ascii="Times New Roman" w:hAnsi="Times New Roman" w:cs="Times New Roman"/>
          <w:sz w:val="24"/>
          <w:szCs w:val="24"/>
        </w:rPr>
        <w:t xml:space="preserve"> ИНКЛЮЗИВНОЕ ОБРАЗОВАНИЕ ОБОЗНАЧАЕТ</w:t>
      </w:r>
    </w:p>
    <w:p w:rsidR="00564309" w:rsidRPr="008C465B" w:rsidRDefault="00564309" w:rsidP="00564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</w:t>
      </w:r>
    </w:p>
    <w:p w:rsidR="00564309" w:rsidRPr="008C465B" w:rsidRDefault="00564309" w:rsidP="00564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проект «доброй воли»</w:t>
      </w:r>
    </w:p>
    <w:p w:rsidR="00564309" w:rsidRPr="008C465B" w:rsidRDefault="00564309" w:rsidP="00564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одновременное присутствие в классе детей с разными уровнями физического, психического развития</w:t>
      </w:r>
    </w:p>
    <w:p w:rsidR="00564309" w:rsidRPr="008C465B" w:rsidRDefault="00564309" w:rsidP="00564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4) присутствие в классе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</w:p>
    <w:p w:rsidR="00564309" w:rsidRPr="008C465B" w:rsidRDefault="00564309" w:rsidP="005643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ответы верны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13. ИНКЛЮЗИВНОЕ ОБРАЗОВАНИЕ СТРОИТСЯ НА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жестко фиксированном, регламентированном образовательном процессе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гибкости образовательного процесса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оба ответа (1 и 2) верны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оба ответа (1 и 2) неверны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14. ИНДИВИДУАЛЬНОЕ ОБУЧЕНИЕ ПОДДЕРЖИВАЕТСЯ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одним педагогом, работающим с ребенком индивидуально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совместной работой учителей, родителей и всеми теми, кто может оказать такую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поддержку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оба ответа (1 и 2) верны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оба ответа (1 и 2) неверны</w:t>
      </w:r>
    </w:p>
    <w:p w:rsidR="00504C55" w:rsidRPr="008C465B" w:rsidRDefault="00504C55" w:rsidP="00504C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только индивидами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15. ВОССТАНОВЛЕНИЕ И ЗАМЕЩЕНИЕ УТРАЧЕННЫХ ИЛИ НАРУШЕННЫХ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ФУНКЦИЙ, А ТАКЖЕ ЗАМЕЩЕНИЕ ПОСЛЕДНИХ – ЭТО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развитие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адаптация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компенсация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интеграция</w:t>
      </w:r>
    </w:p>
    <w:p w:rsidR="00B12031" w:rsidRPr="008C465B" w:rsidRDefault="00B12031" w:rsidP="00B120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коррекция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966967" w:rsidRPr="008C465B" w:rsidRDefault="008667A6" w:rsidP="00966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16. </w:t>
      </w:r>
      <w:r w:rsidR="00966967" w:rsidRPr="008C465B">
        <w:rPr>
          <w:rFonts w:ascii="Times New Roman" w:hAnsi="Times New Roman" w:cs="Times New Roman"/>
          <w:sz w:val="24"/>
          <w:szCs w:val="24"/>
        </w:rPr>
        <w:t>СОЦИАЛИЗАЦИЯ – ЭТО</w:t>
      </w:r>
    </w:p>
    <w:p w:rsidR="00966967" w:rsidRPr="008C465B" w:rsidRDefault="00966967" w:rsidP="00966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процесс усвоения и присвоения социального опыта</w:t>
      </w:r>
    </w:p>
    <w:p w:rsidR="00966967" w:rsidRPr="008C465B" w:rsidRDefault="00966967" w:rsidP="00966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процесс общения со взрослыми</w:t>
      </w:r>
    </w:p>
    <w:p w:rsidR="00966967" w:rsidRPr="008C465B" w:rsidRDefault="00966967" w:rsidP="00966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процесс приобретения индивидуального опыта</w:t>
      </w:r>
    </w:p>
    <w:p w:rsidR="00966967" w:rsidRPr="008C465B" w:rsidRDefault="00966967" w:rsidP="00966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специальное обучение</w:t>
      </w:r>
    </w:p>
    <w:p w:rsidR="00966967" w:rsidRPr="008C465B" w:rsidRDefault="00966967" w:rsidP="009669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специальное воспитание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17. ШКОЛЬНАЯ ПРОГРАММА КОРРЕКЦИИ ПОВЕДЕНИЯ ГИПЕРАКТИВНОГО =РЕБЕНКА ВКЛЮЧАЕТ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изменение окружения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коррекцию негативных форм поведения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регулирование ожиданий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создание положительной мотивации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вышеперечисленное</w:t>
      </w:r>
      <w:r w:rsidR="0036577C">
        <w:rPr>
          <w:rFonts w:ascii="Times New Roman" w:hAnsi="Times New Roman" w:cs="Times New Roman"/>
          <w:sz w:val="24"/>
          <w:szCs w:val="24"/>
        </w:rPr>
        <w:t>.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18. РАСКРОЙТЕ ОСНОВНОЕ ПОНЯТИЕ КОРРЕКЦИОННОЙ ПЕДАГОГИКИ – «КОРРЕКЦИОННО-ВОСПИТАТЕЛЬНАЯ РАБОТА»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восстановление пригодности ребенка к социальным условиям жизни на уровне его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возможностей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исправление или ослабление недостатков в развитии детей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приспособление к социальным условиям жизни общества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возмещение, перестройка нарушенных функций организма; данное возмещение не выправляет дефект, но помогает преодолеть затруднения, создаваемые дефектом</w:t>
      </w:r>
    </w:p>
    <w:p w:rsidR="003E6DDF" w:rsidRPr="008C465B" w:rsidRDefault="003E6DDF" w:rsidP="003E6D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система мер педагогического воздействия на отдельные особенности аномального развития личности в целом, так как дефект снижает социальную полноценность ребенка во всех его проявлениях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8C08FE" w:rsidRPr="008C465B" w:rsidRDefault="008C08FE" w:rsidP="008C0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19. НАЗОВИТЕ ДИАГНОЗЫ НЕБЛАГОПРИЯТНОГО РАЗВИТИЯ МЛАДШИХ ШКОЛЬНИКОВ, СИНДРОМЫ КОТОРЫХ ВЕДУТ К НАРУШЕНИЮ ПОВЕДЕНИЯ</w:t>
      </w:r>
    </w:p>
    <w:p w:rsidR="008C08FE" w:rsidRPr="008C465B" w:rsidRDefault="008C08FE" w:rsidP="008C0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8C08FE" w:rsidRPr="008C465B" w:rsidRDefault="008C08FE" w:rsidP="008C0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8C08FE" w:rsidRPr="008C465B" w:rsidRDefault="008C08FE" w:rsidP="008C0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8C08FE" w:rsidRPr="008C465B" w:rsidRDefault="008C08FE" w:rsidP="008C0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8C08FE" w:rsidRPr="008C465B" w:rsidRDefault="008C08FE" w:rsidP="008C08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верно 1, 3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11294C" w:rsidRPr="008C465B" w:rsidRDefault="0011294C" w:rsidP="00112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20. К ВАРИАНТАМ ПСИХИЧЕСКОГО ДИЗОНТОГЕНЕЗА ОТНОСЯТСЯ А) Б) В) Г) ДИССОЦИИРОВАННОЕ РАЗВИТИЕ Д) ИСКАЖЕННОЕ РАЗВИТИЕ Е) РАЗВИТИЕ В СЕНЗИТИВНЫЙ ПЕРИОД.</w:t>
      </w:r>
    </w:p>
    <w:p w:rsidR="0011294C" w:rsidRPr="008C465B" w:rsidRDefault="0011294C" w:rsidP="00112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психическое недоразвитие</w:t>
      </w:r>
    </w:p>
    <w:p w:rsidR="0011294C" w:rsidRPr="008C465B" w:rsidRDefault="00876690" w:rsidP="00112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="0011294C" w:rsidRPr="008C465B">
        <w:rPr>
          <w:rFonts w:ascii="Times New Roman" w:hAnsi="Times New Roman" w:cs="Times New Roman"/>
          <w:sz w:val="24"/>
          <w:szCs w:val="24"/>
        </w:rPr>
        <w:t>фицитарное</w:t>
      </w:r>
      <w:proofErr w:type="spellEnd"/>
      <w:r w:rsidR="0011294C" w:rsidRPr="008C465B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11294C" w:rsidRPr="008C465B" w:rsidRDefault="0011294C" w:rsidP="00112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задержанное развитие</w:t>
      </w:r>
    </w:p>
    <w:p w:rsidR="0011294C" w:rsidRPr="008C465B" w:rsidRDefault="0011294C" w:rsidP="00112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дисгармоническое развитие</w:t>
      </w:r>
    </w:p>
    <w:p w:rsidR="0011294C" w:rsidRPr="008C465B" w:rsidRDefault="0011294C" w:rsidP="001129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ответы верны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F15444" w:rsidRPr="008C465B" w:rsidRDefault="00F15444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21. ОСОБЕННОСТЯМИ ДЕТЕЙ С НАРУШЕНИЯМИ СЛУХА ЯВЛЯЮТСЯ</w:t>
      </w:r>
    </w:p>
    <w:p w:rsidR="00F15444" w:rsidRPr="008C465B" w:rsidRDefault="00F15444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тяжелая ориентация в пространстве, замедленное зрительное восприятие</w:t>
      </w:r>
    </w:p>
    <w:p w:rsidR="00F15444" w:rsidRPr="008C465B" w:rsidRDefault="00F15444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отклонения в речевом развитии</w:t>
      </w:r>
    </w:p>
    <w:p w:rsidR="00F15444" w:rsidRPr="008C465B" w:rsidRDefault="00F15444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бедный словарный запас</w:t>
      </w:r>
    </w:p>
    <w:p w:rsidR="00F15444" w:rsidRPr="008C465B" w:rsidRDefault="00F15444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нарушения в организации деятельности и/или поведения, трудности произвольной</w:t>
      </w:r>
    </w:p>
    <w:p w:rsidR="00F15444" w:rsidRPr="008C465B" w:rsidRDefault="00F15444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C465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F15444" w:rsidRPr="008C465B" w:rsidRDefault="00302FC5" w:rsidP="00F154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</w:t>
      </w:r>
      <w:r w:rsidR="00F15444" w:rsidRPr="008C465B">
        <w:rPr>
          <w:rFonts w:ascii="Times New Roman" w:hAnsi="Times New Roman" w:cs="Times New Roman"/>
          <w:sz w:val="24"/>
          <w:szCs w:val="24"/>
        </w:rPr>
        <w:t>се вышеперечисленное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E7" w:rsidRPr="008C465B" w:rsidRDefault="006A5AE7" w:rsidP="006A5A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22. КАКОЙ ДОКУМЕНТ, РАЗРАБАТЫВАЕМЫЙ СПЕЦИАЛИСТАМИ ШКОЛЫ, ОПРЕДЕЛЯЕТ ОБЪЕМ И ФОРМЫ ОРГАНИЗАЦИИ ОБУЧЕНИЯ РЕБЕНКА С ОВЗ</w:t>
      </w:r>
    </w:p>
    <w:p w:rsidR="006A5AE7" w:rsidRPr="008C465B" w:rsidRDefault="006A5AE7" w:rsidP="006A5A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адаптированная основная общеобразовательная программа</w:t>
      </w:r>
    </w:p>
    <w:p w:rsidR="006A5AE7" w:rsidRPr="008C465B" w:rsidRDefault="006A5AE7" w:rsidP="006A5A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индивидуальная образовательная программа</w:t>
      </w:r>
    </w:p>
    <w:p w:rsidR="006A5AE7" w:rsidRPr="008C465B" w:rsidRDefault="006A5AE7" w:rsidP="006A5A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индивидуальный учебный план</w:t>
      </w:r>
    </w:p>
    <w:p w:rsidR="006A5AE7" w:rsidRPr="008C465B" w:rsidRDefault="006A5AE7" w:rsidP="006A5A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4) индивидуальная программа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</w:p>
    <w:p w:rsidR="006A5AE7" w:rsidRPr="008C465B" w:rsidRDefault="006A5AE7" w:rsidP="006A5A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индивидуальная программа реабилитации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EF4AC4" w:rsidRPr="008C465B" w:rsidRDefault="00EF4AC4" w:rsidP="00EF4A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23. ОПРЕДЕЛИТЕ ХАРАКТЕРИСТИК ОКРУЖАЮЩЕЙ СРЕДЫ ДЛЯ ЛИЦ С ОСОБЫМИ ОБРАЗОВАТЕЛЬНЫМИ ПОТРЕБНОСТЯМИ НА ОСНОВЕ ПРИНЦИПА ДОСТУПНОСТИ</w:t>
      </w:r>
    </w:p>
    <w:p w:rsidR="00EF4AC4" w:rsidRPr="008C465B" w:rsidRDefault="00EF4AC4" w:rsidP="00EF4A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1. Доступность – можете ли вы пойти туда, куда хотите?</w:t>
      </w:r>
    </w:p>
    <w:p w:rsidR="00EF4AC4" w:rsidRPr="008C465B" w:rsidRDefault="00EF4AC4" w:rsidP="00EF4A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2. Осуществимость – можете ли вы делать то, что хотите?</w:t>
      </w:r>
    </w:p>
    <w:p w:rsidR="00EF4AC4" w:rsidRPr="008C465B" w:rsidRDefault="00EF4AC4" w:rsidP="00EF4A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3. Финансовая обеспеченность – удовлетворяются ли ваши особые потребности?</w:t>
      </w:r>
    </w:p>
    <w:p w:rsidR="00876690" w:rsidRDefault="00EF4AC4" w:rsidP="00EF4A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4. Социальная поддержка – принимают ли вас люди, находящиеся вокруг вас?</w:t>
      </w:r>
    </w:p>
    <w:p w:rsidR="00F15444" w:rsidRPr="008C465B" w:rsidRDefault="00EF4AC4" w:rsidP="00EF4AC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5. Равенство – обращаются ли с вами наравне с другими?</w:t>
      </w:r>
    </w:p>
    <w:p w:rsidR="00F15444" w:rsidRPr="008C465B" w:rsidRDefault="00EF4AC4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6. Все позиции верны.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24.  ОСНОВНОЙ ПРИЗНАК ТЕХНОЛОГИЧЕСКИ ОРГАНИЗОВАННОГО ОБРАЗОВАТЕЛЬНОГО ПРОЦЕССА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Наличие системы психолого-педагогического сопровождения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Соответствие современной нормативной базе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Соответствие международным требованиям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Получение стабильного гарантированного результата</w:t>
      </w:r>
    </w:p>
    <w:p w:rsidR="004F69BC" w:rsidRPr="008C465B" w:rsidRDefault="004F69BC" w:rsidP="004F69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ответы верны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482A6D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25. СПЕЦИАЛЬНЫЕ УСЛОВИЯ ДЛЯ ПОЛУЧЕНИЯ ОБРАЗОВАНИЯ – ЭТО</w:t>
      </w:r>
    </w:p>
    <w:p w:rsidR="00482A6D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специальные образовательные программы</w:t>
      </w:r>
    </w:p>
    <w:p w:rsidR="00482A6D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методы обучения</w:t>
      </w:r>
    </w:p>
    <w:p w:rsidR="00482A6D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технические средства</w:t>
      </w:r>
    </w:p>
    <w:p w:rsidR="00482A6D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медицинские, психологические, социальные услуги</w:t>
      </w:r>
    </w:p>
    <w:p w:rsidR="00482A6D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 верно</w:t>
      </w:r>
    </w:p>
    <w:p w:rsidR="004F69BC" w:rsidRPr="008C465B" w:rsidRDefault="00482A6D" w:rsidP="00482A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всё перечисленное неверно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26. СУБЪЕКТОМ СПЕЦИАЛЬНОГО ОБРАЗОВАНИЯ ЯВЛЯЕТСЯ ЛИЧНОСТЬ, ИМЕЮЩАЯ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отклонения в моральном развитии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в физическом развитии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определенные потребности в процессе образования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 верно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 неверно.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27. ОБЪЕКТОМ СПЕЦИАЛЬНОГО ПЕДАГОГИЧЕСКОГО ИССЛЕДОВАНИЯ СЛУЖИТ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образовательный процесс, способный удовлетворить потребности личности с отклонениями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человек с инвалидностью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всё перечисленное.</w:t>
      </w:r>
    </w:p>
    <w:p w:rsidR="00FD774E" w:rsidRPr="008C465B" w:rsidRDefault="00FD774E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28. ПРЕДМЕТОМ СПЕЦИАЛЬНОЙ ПЕДАГОГИКИ ВЫСТУПАЕТ</w:t>
      </w:r>
    </w:p>
    <w:p w:rsidR="00347C93" w:rsidRPr="008C465B" w:rsidRDefault="00347C93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FD774E" w:rsidRPr="008C465B">
        <w:rPr>
          <w:rFonts w:ascii="Times New Roman" w:hAnsi="Times New Roman" w:cs="Times New Roman"/>
          <w:sz w:val="24"/>
          <w:szCs w:val="24"/>
        </w:rPr>
        <w:t>) теория и практика научного знания специального образования</w:t>
      </w:r>
    </w:p>
    <w:p w:rsidR="00347C93" w:rsidRPr="008C465B" w:rsidRDefault="00347C93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FD774E" w:rsidRPr="008C465B">
        <w:rPr>
          <w:rFonts w:ascii="Times New Roman" w:hAnsi="Times New Roman" w:cs="Times New Roman"/>
          <w:sz w:val="24"/>
          <w:szCs w:val="24"/>
        </w:rPr>
        <w:t>) изучение особенности развития и социализации личности с нарушениями развития</w:t>
      </w:r>
    </w:p>
    <w:p w:rsidR="00347C93" w:rsidRPr="008C465B" w:rsidRDefault="00347C93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FD774E" w:rsidRPr="008C465B">
        <w:rPr>
          <w:rFonts w:ascii="Times New Roman" w:hAnsi="Times New Roman" w:cs="Times New Roman"/>
          <w:sz w:val="24"/>
          <w:szCs w:val="24"/>
        </w:rPr>
        <w:t>) поиск новых путей коррекции и компенсации недостатков для достижения личностью с нарушениями развития максимальной самостоятельности</w:t>
      </w:r>
    </w:p>
    <w:p w:rsidR="00347C93" w:rsidRPr="008C465B" w:rsidRDefault="00347C93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FD774E" w:rsidRPr="008C465B">
        <w:rPr>
          <w:rFonts w:ascii="Times New Roman" w:hAnsi="Times New Roman" w:cs="Times New Roman"/>
          <w:sz w:val="24"/>
          <w:szCs w:val="24"/>
        </w:rPr>
        <w:t>) всё перечисленное верно</w:t>
      </w:r>
    </w:p>
    <w:p w:rsidR="00FD774E" w:rsidRPr="008C465B" w:rsidRDefault="00347C93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</w:t>
      </w:r>
      <w:r w:rsidR="00FD774E" w:rsidRPr="008C465B">
        <w:rPr>
          <w:rFonts w:ascii="Times New Roman" w:hAnsi="Times New Roman" w:cs="Times New Roman"/>
          <w:sz w:val="24"/>
          <w:szCs w:val="24"/>
        </w:rPr>
        <w:t xml:space="preserve"> всё перечисленное неверно.</w:t>
      </w:r>
    </w:p>
    <w:p w:rsidR="00FD774E" w:rsidRPr="008C465B" w:rsidRDefault="009D1148" w:rsidP="00FD774E">
      <w:pPr>
        <w:spacing w:after="0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8C465B">
        <w:rPr>
          <w:rFonts w:ascii="Times New Roman" w:hAnsi="Times New Roman" w:cs="Times New Roman"/>
          <w:caps/>
          <w:sz w:val="24"/>
          <w:szCs w:val="24"/>
        </w:rPr>
        <w:t>29</w:t>
      </w:r>
      <w:r w:rsidR="00FD774E" w:rsidRPr="008C465B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347C93" w:rsidRPr="008C465B">
        <w:rPr>
          <w:rFonts w:ascii="Times New Roman" w:hAnsi="Times New Roman" w:cs="Times New Roman"/>
          <w:caps/>
          <w:sz w:val="24"/>
          <w:szCs w:val="24"/>
        </w:rPr>
        <w:t>К целЯМ СпециальнОЙ педагогикИ</w:t>
      </w:r>
      <w:r w:rsidR="00FD774E" w:rsidRPr="008C465B">
        <w:rPr>
          <w:rFonts w:ascii="Times New Roman" w:hAnsi="Times New Roman" w:cs="Times New Roman"/>
          <w:caps/>
          <w:sz w:val="24"/>
          <w:szCs w:val="24"/>
        </w:rPr>
        <w:t xml:space="preserve"> относятся</w:t>
      </w:r>
    </w:p>
    <w:p w:rsidR="006F2127" w:rsidRPr="008C465B" w:rsidRDefault="006F2127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FD774E" w:rsidRPr="008C465B">
        <w:rPr>
          <w:rFonts w:ascii="Times New Roman" w:hAnsi="Times New Roman" w:cs="Times New Roman"/>
          <w:sz w:val="24"/>
          <w:szCs w:val="24"/>
        </w:rPr>
        <w:t>) коррекция и компенсация нарушений развития особыми педагогическими методами и приемами</w:t>
      </w:r>
    </w:p>
    <w:p w:rsidR="006F2127" w:rsidRPr="008C465B" w:rsidRDefault="006F2127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FD774E" w:rsidRPr="008C465B">
        <w:rPr>
          <w:rFonts w:ascii="Times New Roman" w:hAnsi="Times New Roman" w:cs="Times New Roman"/>
          <w:sz w:val="24"/>
          <w:szCs w:val="24"/>
        </w:rPr>
        <w:t xml:space="preserve">) личностная и социальная реабилитация и </w:t>
      </w:r>
      <w:proofErr w:type="spellStart"/>
      <w:r w:rsidR="00FD774E" w:rsidRPr="008C465B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="00FD774E" w:rsidRPr="008C465B">
        <w:rPr>
          <w:rFonts w:ascii="Times New Roman" w:hAnsi="Times New Roman" w:cs="Times New Roman"/>
          <w:sz w:val="24"/>
          <w:szCs w:val="24"/>
        </w:rPr>
        <w:t xml:space="preserve"> (для новорожденных детей)</w:t>
      </w:r>
    </w:p>
    <w:p w:rsidR="006F2127" w:rsidRPr="008C465B" w:rsidRDefault="006F2127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FD774E" w:rsidRPr="008C465B">
        <w:rPr>
          <w:rFonts w:ascii="Times New Roman" w:hAnsi="Times New Roman" w:cs="Times New Roman"/>
          <w:sz w:val="24"/>
          <w:szCs w:val="24"/>
        </w:rPr>
        <w:t>) достижение максимально возможной самостоятельности и независимости в процессе жизнедеятельности</w:t>
      </w:r>
    </w:p>
    <w:p w:rsidR="006F2127" w:rsidRPr="008C465B" w:rsidRDefault="006F2127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FD774E" w:rsidRPr="008C465B">
        <w:rPr>
          <w:rFonts w:ascii="Times New Roman" w:hAnsi="Times New Roman" w:cs="Times New Roman"/>
          <w:sz w:val="24"/>
          <w:szCs w:val="24"/>
        </w:rPr>
        <w:t xml:space="preserve">) овладение средствами чтения и письма </w:t>
      </w:r>
    </w:p>
    <w:p w:rsidR="006F2127" w:rsidRPr="008C465B" w:rsidRDefault="006F2127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FD774E" w:rsidRPr="008C465B">
        <w:rPr>
          <w:rFonts w:ascii="Times New Roman" w:hAnsi="Times New Roman" w:cs="Times New Roman"/>
          <w:sz w:val="24"/>
          <w:szCs w:val="24"/>
        </w:rPr>
        <w:t xml:space="preserve">) преодоление чувств </w:t>
      </w:r>
      <w:proofErr w:type="spellStart"/>
      <w:r w:rsidR="00FD774E" w:rsidRPr="008C465B">
        <w:rPr>
          <w:rFonts w:ascii="Times New Roman" w:hAnsi="Times New Roman" w:cs="Times New Roman"/>
          <w:sz w:val="24"/>
          <w:szCs w:val="24"/>
        </w:rPr>
        <w:t>малоценности</w:t>
      </w:r>
      <w:proofErr w:type="spellEnd"/>
      <w:r w:rsidR="00FD774E" w:rsidRPr="008C465B">
        <w:rPr>
          <w:rFonts w:ascii="Times New Roman" w:hAnsi="Times New Roman" w:cs="Times New Roman"/>
          <w:sz w:val="24"/>
          <w:szCs w:val="24"/>
        </w:rPr>
        <w:t xml:space="preserve"> и ненужности</w:t>
      </w:r>
    </w:p>
    <w:p w:rsidR="00482A6D" w:rsidRPr="008C465B" w:rsidRDefault="006F2127" w:rsidP="00FD77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FD774E" w:rsidRPr="008C465B">
        <w:rPr>
          <w:rFonts w:ascii="Times New Roman" w:hAnsi="Times New Roman" w:cs="Times New Roman"/>
          <w:sz w:val="24"/>
          <w:szCs w:val="24"/>
        </w:rPr>
        <w:t>) воспитание собственн</w:t>
      </w:r>
      <w:r w:rsidRPr="008C465B">
        <w:rPr>
          <w:rFonts w:ascii="Times New Roman" w:hAnsi="Times New Roman" w:cs="Times New Roman"/>
          <w:sz w:val="24"/>
          <w:szCs w:val="24"/>
        </w:rPr>
        <w:t>ого достоинства и самоуважения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30. К ПРЕДМЕТНЫМ ОБЛАСТЯМ СПЕЦИАЛЬНОЙ ПЕДАГОГИКИ ОТНОСЯТСЯ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сурдопедагогика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тифлопедагогика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тифлосурдопедагогика</w:t>
      </w:r>
      <w:proofErr w:type="spellEnd"/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логопедия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олигофренопедагогика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специальная педагогика применительно к лицам с нарушениями опорно-двигательного аппарата</w:t>
      </w:r>
    </w:p>
    <w:p w:rsidR="009241A0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7) специальная педагогика применительно к лицам с нарушениями эмоционально-волевой сферы</w:t>
      </w:r>
    </w:p>
    <w:p w:rsidR="00482A6D" w:rsidRPr="008C465B" w:rsidRDefault="009241A0" w:rsidP="009241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8) всё перечисленное.</w:t>
      </w:r>
    </w:p>
    <w:p w:rsidR="006D56D0" w:rsidRPr="008C465B" w:rsidRDefault="006D56D0" w:rsidP="006D56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31. ГУМАНИЗАЦИЯ ПОДРАЗУМЕВАЕТ</w:t>
      </w:r>
    </w:p>
    <w:p w:rsidR="006D56D0" w:rsidRPr="008C465B" w:rsidRDefault="006D56D0" w:rsidP="006D56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максимальное приближение человека, имеющего недостатки развития, к полноценному и достойному существованию</w:t>
      </w:r>
    </w:p>
    <w:p w:rsidR="006D56D0" w:rsidRPr="008C465B" w:rsidRDefault="006D56D0" w:rsidP="006D56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включение человека, имеющего недостатки развития в равноправные социальные отношения</w:t>
      </w:r>
    </w:p>
    <w:p w:rsidR="006D56D0" w:rsidRPr="008C465B" w:rsidRDefault="006D56D0" w:rsidP="006D56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оба высказывания верны</w:t>
      </w:r>
    </w:p>
    <w:p w:rsidR="004F69BC" w:rsidRPr="008C465B" w:rsidRDefault="006D56D0" w:rsidP="006D56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оба высказывания неверны.</w:t>
      </w:r>
    </w:p>
    <w:p w:rsidR="008C4C18" w:rsidRPr="008C465B" w:rsidRDefault="008C4C18" w:rsidP="008C4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32. ВСЯКОЕ НАРУШЕНИЕ ПСИХИЧЕСКОГО РАЗВИТИЯ ОТРИЦАТЕЛЬНО ВЛИЯЕТ НА</w:t>
      </w:r>
    </w:p>
    <w:p w:rsidR="00501545" w:rsidRPr="008C465B" w:rsidRDefault="00501545" w:rsidP="008C4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8C4C18" w:rsidRPr="008C465B">
        <w:rPr>
          <w:rFonts w:ascii="Times New Roman" w:hAnsi="Times New Roman" w:cs="Times New Roman"/>
          <w:sz w:val="24"/>
          <w:szCs w:val="24"/>
        </w:rPr>
        <w:t>) формирование речи ребенка</w:t>
      </w:r>
    </w:p>
    <w:p w:rsidR="00501545" w:rsidRPr="008C465B" w:rsidRDefault="00501545" w:rsidP="008C4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8C4C18" w:rsidRPr="008C465B">
        <w:rPr>
          <w:rFonts w:ascii="Times New Roman" w:hAnsi="Times New Roman" w:cs="Times New Roman"/>
          <w:sz w:val="24"/>
          <w:szCs w:val="24"/>
        </w:rPr>
        <w:t>) процесс социализации человека в обществе</w:t>
      </w:r>
    </w:p>
    <w:p w:rsidR="00501545" w:rsidRPr="008C465B" w:rsidRDefault="00501545" w:rsidP="008C4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8C4C18" w:rsidRPr="008C465B">
        <w:rPr>
          <w:rFonts w:ascii="Times New Roman" w:hAnsi="Times New Roman" w:cs="Times New Roman"/>
          <w:sz w:val="24"/>
          <w:szCs w:val="24"/>
        </w:rPr>
        <w:t>) нарушения самого организма в целом</w:t>
      </w:r>
    </w:p>
    <w:p w:rsidR="00501545" w:rsidRPr="008C465B" w:rsidRDefault="00501545" w:rsidP="008C4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перечисленное, кроме 3</w:t>
      </w:r>
      <w:r w:rsidR="008C4C18" w:rsidRPr="008C465B">
        <w:rPr>
          <w:rFonts w:ascii="Times New Roman" w:hAnsi="Times New Roman" w:cs="Times New Roman"/>
          <w:sz w:val="24"/>
          <w:szCs w:val="24"/>
        </w:rPr>
        <w:t>)</w:t>
      </w:r>
    </w:p>
    <w:p w:rsidR="004F69BC" w:rsidRPr="008C465B" w:rsidRDefault="00501545" w:rsidP="008C4C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8C4C18" w:rsidRPr="008C465B">
        <w:rPr>
          <w:rFonts w:ascii="Times New Roman" w:hAnsi="Times New Roman" w:cs="Times New Roman"/>
          <w:sz w:val="24"/>
          <w:szCs w:val="24"/>
        </w:rPr>
        <w:t>) всё перечисленное.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33. К ПОБУДИТЕЛЬНО-ОЦЕНОЧНЫМ МЕТОДАМ ОТНОСЯТСЯ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поощрение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осуждение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беседы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порицание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наказание</w:t>
      </w:r>
    </w:p>
    <w:p w:rsidR="00927578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всё перечисленное</w:t>
      </w:r>
    </w:p>
    <w:p w:rsidR="004F69BC" w:rsidRPr="008C465B" w:rsidRDefault="00927578" w:rsidP="009275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7) всё перечисленное, кроме 3).</w:t>
      </w:r>
    </w:p>
    <w:p w:rsidR="0013166B" w:rsidRPr="008C465B" w:rsidRDefault="0013166B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34. В ОБЯЗАННОСТИ ПЕДАГОГА-ДЕФЕКТОЛОГА ВХОДИТ:</w:t>
      </w:r>
    </w:p>
    <w:p w:rsidR="00AA0A45" w:rsidRPr="008C465B" w:rsidRDefault="00AA0A45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13166B" w:rsidRPr="008C465B">
        <w:rPr>
          <w:rFonts w:ascii="Times New Roman" w:hAnsi="Times New Roman" w:cs="Times New Roman"/>
          <w:sz w:val="24"/>
          <w:szCs w:val="24"/>
        </w:rPr>
        <w:t>) проведение профилактической работы</w:t>
      </w:r>
    </w:p>
    <w:p w:rsidR="00AA0A45" w:rsidRPr="008C465B" w:rsidRDefault="00AA0A45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13166B" w:rsidRPr="008C465B">
        <w:rPr>
          <w:rFonts w:ascii="Times New Roman" w:hAnsi="Times New Roman" w:cs="Times New Roman"/>
          <w:sz w:val="24"/>
          <w:szCs w:val="24"/>
        </w:rPr>
        <w:t>) образовательной деятельности</w:t>
      </w:r>
    </w:p>
    <w:p w:rsidR="00AA0A45" w:rsidRPr="008C465B" w:rsidRDefault="00AA0A45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13166B" w:rsidRPr="008C465B">
        <w:rPr>
          <w:rFonts w:ascii="Times New Roman" w:hAnsi="Times New Roman" w:cs="Times New Roman"/>
          <w:sz w:val="24"/>
          <w:szCs w:val="24"/>
        </w:rPr>
        <w:t>) коррекционной работы</w:t>
      </w:r>
    </w:p>
    <w:p w:rsidR="008D0312" w:rsidRPr="008C465B" w:rsidRDefault="00AA0A45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13166B" w:rsidRPr="008C465B">
        <w:rPr>
          <w:rFonts w:ascii="Times New Roman" w:hAnsi="Times New Roman" w:cs="Times New Roman"/>
          <w:sz w:val="24"/>
          <w:szCs w:val="24"/>
        </w:rPr>
        <w:t>) педагогической диагностики</w:t>
      </w:r>
    </w:p>
    <w:p w:rsidR="008D0312" w:rsidRPr="008C465B" w:rsidRDefault="008D0312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13166B" w:rsidRPr="008C465B">
        <w:rPr>
          <w:rFonts w:ascii="Times New Roman" w:hAnsi="Times New Roman" w:cs="Times New Roman"/>
          <w:sz w:val="24"/>
          <w:szCs w:val="24"/>
        </w:rPr>
        <w:t>) планирование и осуществление учебного процесса</w:t>
      </w:r>
    </w:p>
    <w:p w:rsidR="008D0312" w:rsidRPr="008C465B" w:rsidRDefault="008D0312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13166B" w:rsidRPr="008C465B">
        <w:rPr>
          <w:rFonts w:ascii="Times New Roman" w:hAnsi="Times New Roman" w:cs="Times New Roman"/>
          <w:sz w:val="24"/>
          <w:szCs w:val="24"/>
        </w:rPr>
        <w:t>) исследовательская работа в своей сфере деятельности</w:t>
      </w:r>
    </w:p>
    <w:p w:rsidR="008D0312" w:rsidRPr="008C465B" w:rsidRDefault="008D0312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</w:t>
      </w:r>
      <w:r w:rsidR="0013166B" w:rsidRPr="008C465B">
        <w:rPr>
          <w:rFonts w:ascii="Times New Roman" w:hAnsi="Times New Roman" w:cs="Times New Roman"/>
          <w:sz w:val="24"/>
          <w:szCs w:val="24"/>
        </w:rPr>
        <w:t>) постоянное повышение своего профессионального уровня</w:t>
      </w:r>
    </w:p>
    <w:p w:rsidR="00802F97" w:rsidRPr="008C465B" w:rsidRDefault="008D0312" w:rsidP="001316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8</w:t>
      </w:r>
      <w:r w:rsidR="0013166B" w:rsidRPr="008C465B">
        <w:rPr>
          <w:rFonts w:ascii="Times New Roman" w:hAnsi="Times New Roman" w:cs="Times New Roman"/>
          <w:sz w:val="24"/>
          <w:szCs w:val="24"/>
        </w:rPr>
        <w:t>) всё перечисленно</w:t>
      </w:r>
      <w:r w:rsidRPr="008C465B">
        <w:rPr>
          <w:rFonts w:ascii="Times New Roman" w:hAnsi="Times New Roman" w:cs="Times New Roman"/>
          <w:sz w:val="24"/>
          <w:szCs w:val="24"/>
        </w:rPr>
        <w:t>е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C07DAB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35. В СПЕЦИАЛЬНОЙ ШКОЛЕ ДЕТИ ПОЛУЧАЮТ</w:t>
      </w:r>
    </w:p>
    <w:p w:rsidR="00C07DAB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общее образование</w:t>
      </w:r>
    </w:p>
    <w:p w:rsidR="00C07DAB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медицинскую помощь</w:t>
      </w:r>
    </w:p>
    <w:p w:rsidR="00C07DAB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психологическую</w:t>
      </w:r>
    </w:p>
    <w:p w:rsidR="00C07DAB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социальную и другую необходимую помощь</w:t>
      </w:r>
    </w:p>
    <w:p w:rsidR="00C07DAB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перечисленное, кроме 1)</w:t>
      </w:r>
    </w:p>
    <w:p w:rsidR="00340D2C" w:rsidRPr="008C465B" w:rsidRDefault="00C07DAB" w:rsidP="00C07DA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всё перечисленное.</w:t>
      </w:r>
    </w:p>
    <w:p w:rsidR="00236666" w:rsidRPr="008C465B" w:rsidRDefault="00236666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36. ТЕРМИН «ДЕТИ С ЗАДЕРЖКОЙ ПСИХИЧЕСКОГО РАЗВИТИЯ» ПРИМЕНЯЕТСЯ К ДЕТЯМ</w:t>
      </w:r>
    </w:p>
    <w:p w:rsidR="00330828" w:rsidRPr="008C465B" w:rsidRDefault="00330828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36666" w:rsidRPr="008C465B">
        <w:rPr>
          <w:rFonts w:ascii="Times New Roman" w:hAnsi="Times New Roman" w:cs="Times New Roman"/>
          <w:sz w:val="24"/>
          <w:szCs w:val="24"/>
        </w:rPr>
        <w:t>) с минимальными ограниченными повреждениями</w:t>
      </w:r>
    </w:p>
    <w:p w:rsidR="00330828" w:rsidRPr="008C465B" w:rsidRDefault="00330828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36666" w:rsidRPr="008C465B">
        <w:rPr>
          <w:rFonts w:ascii="Times New Roman" w:hAnsi="Times New Roman" w:cs="Times New Roman"/>
          <w:sz w:val="24"/>
          <w:szCs w:val="24"/>
        </w:rPr>
        <w:t>) с функциональной недостаточностью центральной нервной системы</w:t>
      </w:r>
    </w:p>
    <w:p w:rsidR="00330828" w:rsidRPr="008C465B" w:rsidRDefault="00330828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36666" w:rsidRPr="008C465B">
        <w:rPr>
          <w:rFonts w:ascii="Times New Roman" w:hAnsi="Times New Roman" w:cs="Times New Roman"/>
          <w:sz w:val="24"/>
          <w:szCs w:val="24"/>
        </w:rPr>
        <w:t>) с недостаточностью развития эмоционально-волевой сферы, внимания, памяти, речевой деятельности</w:t>
      </w:r>
    </w:p>
    <w:p w:rsidR="00330828" w:rsidRPr="008C465B" w:rsidRDefault="00330828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36666" w:rsidRPr="008C465B">
        <w:rPr>
          <w:rFonts w:ascii="Times New Roman" w:hAnsi="Times New Roman" w:cs="Times New Roman"/>
          <w:sz w:val="24"/>
          <w:szCs w:val="24"/>
        </w:rPr>
        <w:t>) с замедленностью обработки информации</w:t>
      </w:r>
    </w:p>
    <w:p w:rsidR="00330828" w:rsidRPr="008C465B" w:rsidRDefault="00330828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236666" w:rsidRPr="008C465B">
        <w:rPr>
          <w:rFonts w:ascii="Times New Roman" w:hAnsi="Times New Roman" w:cs="Times New Roman"/>
          <w:sz w:val="24"/>
          <w:szCs w:val="24"/>
        </w:rPr>
        <w:t>) с низкой познавательной активностью</w:t>
      </w:r>
    </w:p>
    <w:p w:rsidR="00236666" w:rsidRPr="008C465B" w:rsidRDefault="00330828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всё перечисленное верно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236666" w:rsidRPr="008C465B" w:rsidRDefault="00236666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37. ЗАДЕРЖКИ ПСИХИЧЕСКОГО РАЗВИТИЯ МОГУТ БЫТЬ ВЫЗВАНЫ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36666" w:rsidRPr="008C465B">
        <w:rPr>
          <w:rFonts w:ascii="Times New Roman" w:hAnsi="Times New Roman" w:cs="Times New Roman"/>
          <w:sz w:val="24"/>
          <w:szCs w:val="24"/>
        </w:rPr>
        <w:t>) различными факторами во время внутриутробного развития ребенка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36666" w:rsidRPr="008C465B">
        <w:rPr>
          <w:rFonts w:ascii="Times New Roman" w:hAnsi="Times New Roman" w:cs="Times New Roman"/>
          <w:sz w:val="24"/>
          <w:szCs w:val="24"/>
        </w:rPr>
        <w:t>) длительными хроническими заболеваниями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36666" w:rsidRPr="008C465B">
        <w:rPr>
          <w:rFonts w:ascii="Times New Roman" w:hAnsi="Times New Roman" w:cs="Times New Roman"/>
          <w:sz w:val="24"/>
          <w:szCs w:val="24"/>
        </w:rPr>
        <w:t>) длительным нахождением ребенка в условиях депривации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36666" w:rsidRPr="008C465B">
        <w:rPr>
          <w:rFonts w:ascii="Times New Roman" w:hAnsi="Times New Roman" w:cs="Times New Roman"/>
          <w:sz w:val="24"/>
          <w:szCs w:val="24"/>
        </w:rPr>
        <w:t>) всё перечисленное</w:t>
      </w:r>
    </w:p>
    <w:p w:rsidR="00236666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перечисленное, кроме 3</w:t>
      </w:r>
      <w:r w:rsidR="00236666" w:rsidRPr="008C465B">
        <w:rPr>
          <w:rFonts w:ascii="Times New Roman" w:hAnsi="Times New Roman" w:cs="Times New Roman"/>
          <w:sz w:val="24"/>
          <w:szCs w:val="24"/>
        </w:rPr>
        <w:t>).</w:t>
      </w:r>
    </w:p>
    <w:p w:rsidR="00236666" w:rsidRPr="008C465B" w:rsidRDefault="00236666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38. ДЕТИ С ЗАДЕРЖКОЙ ПСИХИЧЕСКОГО РАЗВИТИЯ ИМЕЮТ СЛЕДУЮЩУЮ КЛАССИФИКАЦИЮ: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36666" w:rsidRPr="008C465B">
        <w:rPr>
          <w:rFonts w:ascii="Times New Roman" w:hAnsi="Times New Roman" w:cs="Times New Roman"/>
          <w:sz w:val="24"/>
          <w:szCs w:val="24"/>
        </w:rPr>
        <w:t>) задержка развития конституционального происхождения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36666" w:rsidRPr="008C465B">
        <w:rPr>
          <w:rFonts w:ascii="Times New Roman" w:hAnsi="Times New Roman" w:cs="Times New Roman"/>
          <w:sz w:val="24"/>
          <w:szCs w:val="24"/>
        </w:rPr>
        <w:t>) задержка развития соматогенного происхождения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36666" w:rsidRPr="008C465B">
        <w:rPr>
          <w:rFonts w:ascii="Times New Roman" w:hAnsi="Times New Roman" w:cs="Times New Roman"/>
          <w:sz w:val="24"/>
          <w:szCs w:val="24"/>
        </w:rPr>
        <w:t>) задержка развития психогенного происхождения</w:t>
      </w:r>
    </w:p>
    <w:p w:rsidR="00E05B09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36666" w:rsidRPr="008C465B">
        <w:rPr>
          <w:rFonts w:ascii="Times New Roman" w:hAnsi="Times New Roman" w:cs="Times New Roman"/>
          <w:sz w:val="24"/>
          <w:szCs w:val="24"/>
        </w:rPr>
        <w:t>) задержка развития церебрально-органического происхождения</w:t>
      </w:r>
    </w:p>
    <w:p w:rsidR="00340D2C" w:rsidRPr="008C465B" w:rsidRDefault="00E05B09" w:rsidP="002366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236666" w:rsidRPr="008C465B">
        <w:rPr>
          <w:rFonts w:ascii="Times New Roman" w:hAnsi="Times New Roman" w:cs="Times New Roman"/>
          <w:sz w:val="24"/>
          <w:szCs w:val="24"/>
        </w:rPr>
        <w:t>) всё перечисленное.</w:t>
      </w:r>
    </w:p>
    <w:p w:rsidR="0084571E" w:rsidRPr="008C465B" w:rsidRDefault="0084571E" w:rsidP="00845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39. В КАТЕГОРИЮ ЛИЦ С НАРУШЕНИЕМ УМСТВЕННОГО РАЗВИТИЯ (УМСТВЕННОЙ ОТСТАЛОСТЬЮ) ВХОДЯТ</w:t>
      </w:r>
    </w:p>
    <w:p w:rsidR="0084571E" w:rsidRPr="008C465B" w:rsidRDefault="0084571E" w:rsidP="00845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лица с поражениями коры головного мозга</w:t>
      </w:r>
    </w:p>
    <w:p w:rsidR="0084571E" w:rsidRPr="008C465B" w:rsidRDefault="0084571E" w:rsidP="00845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лица</w:t>
      </w:r>
      <w:r w:rsidR="00302FC5">
        <w:rPr>
          <w:rFonts w:ascii="Times New Roman" w:hAnsi="Times New Roman" w:cs="Times New Roman"/>
          <w:sz w:val="24"/>
          <w:szCs w:val="24"/>
        </w:rPr>
        <w:t>,</w:t>
      </w:r>
      <w:r w:rsidRPr="008C465B">
        <w:rPr>
          <w:rFonts w:ascii="Times New Roman" w:hAnsi="Times New Roman" w:cs="Times New Roman"/>
          <w:sz w:val="24"/>
          <w:szCs w:val="24"/>
        </w:rPr>
        <w:t xml:space="preserve"> страдающие отсутствием познавательной сферы</w:t>
      </w:r>
    </w:p>
    <w:p w:rsidR="0084571E" w:rsidRPr="008C465B" w:rsidRDefault="0084571E" w:rsidP="00845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лица с низкой эмоционально-волевой сферой</w:t>
      </w:r>
    </w:p>
    <w:p w:rsidR="0084571E" w:rsidRPr="008C465B" w:rsidRDefault="0084571E" w:rsidP="00845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65668C" w:rsidRPr="008C465B" w:rsidRDefault="0084571E" w:rsidP="00845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перечисленное, кроме 3).</w:t>
      </w:r>
    </w:p>
    <w:p w:rsidR="000814BC" w:rsidRPr="008C465B" w:rsidRDefault="000814BC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40. В ЗАВИСИМОСТИ ОТ СТЕПЕНИ ИНТЕЛЛЕКТУАЛЬНОЙ НЕДОСТАТОЧНОСТИ НАРУШЕНИЯ МОЗГА ПОДРАЗДЕЛЯЮТСЯ НА</w:t>
      </w:r>
    </w:p>
    <w:p w:rsidR="00BB504E" w:rsidRPr="008C465B" w:rsidRDefault="00BB504E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0814BC" w:rsidRPr="008C465B">
        <w:rPr>
          <w:rFonts w:ascii="Times New Roman" w:hAnsi="Times New Roman" w:cs="Times New Roman"/>
          <w:sz w:val="24"/>
          <w:szCs w:val="24"/>
        </w:rPr>
        <w:t>) дебильность</w:t>
      </w:r>
    </w:p>
    <w:p w:rsidR="00BB504E" w:rsidRPr="008C465B" w:rsidRDefault="00BB504E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0814BC" w:rsidRPr="008C46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4BC" w:rsidRPr="008C465B">
        <w:rPr>
          <w:rFonts w:ascii="Times New Roman" w:hAnsi="Times New Roman" w:cs="Times New Roman"/>
          <w:sz w:val="24"/>
          <w:szCs w:val="24"/>
        </w:rPr>
        <w:t>имбецильность</w:t>
      </w:r>
      <w:proofErr w:type="spellEnd"/>
    </w:p>
    <w:p w:rsidR="00BB504E" w:rsidRPr="008C465B" w:rsidRDefault="00BB504E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0814BC" w:rsidRPr="008C465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814BC" w:rsidRPr="008C465B">
        <w:rPr>
          <w:rFonts w:ascii="Times New Roman" w:hAnsi="Times New Roman" w:cs="Times New Roman"/>
          <w:sz w:val="24"/>
          <w:szCs w:val="24"/>
        </w:rPr>
        <w:t>идиотию</w:t>
      </w:r>
      <w:proofErr w:type="spellEnd"/>
    </w:p>
    <w:p w:rsidR="00BB504E" w:rsidRPr="008C465B" w:rsidRDefault="00BB504E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0814BC" w:rsidRPr="008C465B">
        <w:rPr>
          <w:rFonts w:ascii="Times New Roman" w:hAnsi="Times New Roman" w:cs="Times New Roman"/>
          <w:sz w:val="24"/>
          <w:szCs w:val="24"/>
        </w:rPr>
        <w:t>) олигофрению</w:t>
      </w:r>
    </w:p>
    <w:p w:rsidR="00BB504E" w:rsidRPr="008C465B" w:rsidRDefault="00BB504E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0814BC" w:rsidRPr="008C465B">
        <w:rPr>
          <w:rFonts w:ascii="Times New Roman" w:hAnsi="Times New Roman" w:cs="Times New Roman"/>
          <w:sz w:val="24"/>
          <w:szCs w:val="24"/>
        </w:rPr>
        <w:t>) деменцию</w:t>
      </w:r>
    </w:p>
    <w:p w:rsidR="0065668C" w:rsidRPr="008C465B" w:rsidRDefault="00BB504E" w:rsidP="000814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всё перечисленное, кроме 4) и 5)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0B480A" w:rsidRPr="008C465B" w:rsidRDefault="000B480A" w:rsidP="000B4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41. К ГРУППЕ «ДЕТИ РИСКА ШКОЛЬНОЙ ДЕЗАДАПТАЦИИ» ОТНОСЯТ</w:t>
      </w:r>
    </w:p>
    <w:p w:rsidR="000B480A" w:rsidRPr="008C465B" w:rsidRDefault="000B480A" w:rsidP="000B4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детей с пограничными нарушениями в развитии значимых для обучения психических функций</w:t>
      </w:r>
    </w:p>
    <w:p w:rsidR="000B480A" w:rsidRPr="008C465B" w:rsidRDefault="000B480A" w:rsidP="000B4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психофизических функций</w:t>
      </w:r>
    </w:p>
    <w:p w:rsidR="000B480A" w:rsidRPr="008C465B" w:rsidRDefault="000B480A" w:rsidP="000B4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аналитико-эмоциональных функций</w:t>
      </w:r>
    </w:p>
    <w:p w:rsidR="000B480A" w:rsidRPr="008C465B" w:rsidRDefault="000B480A" w:rsidP="000B4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65668C" w:rsidRPr="008C465B" w:rsidRDefault="000B480A" w:rsidP="000B48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перечисленное, кроме 3).</w:t>
      </w:r>
    </w:p>
    <w:p w:rsidR="00DB2B23" w:rsidRPr="008C465B" w:rsidRDefault="00DB2B23" w:rsidP="00DB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42. ОДНИМ ИЗ ВЕДУЩИХ ПРЕДМЕТОВ КОРРЕКЦИОННЫХ ЗАНЯТИЙ ЯВЛЯЕТСЯ:</w:t>
      </w:r>
    </w:p>
    <w:p w:rsidR="00DB2B23" w:rsidRPr="008C465B" w:rsidRDefault="00DB2B23" w:rsidP="00DB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русский язык</w:t>
      </w:r>
    </w:p>
    <w:p w:rsidR="00DB2B23" w:rsidRPr="008C465B" w:rsidRDefault="00DB2B23" w:rsidP="00DB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социально-бытовая ориентировка</w:t>
      </w:r>
    </w:p>
    <w:p w:rsidR="000B480A" w:rsidRPr="008C465B" w:rsidRDefault="00DB2B23" w:rsidP="00DB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математика</w:t>
      </w:r>
    </w:p>
    <w:p w:rsidR="001A0437" w:rsidRPr="008C465B" w:rsidRDefault="001A0437" w:rsidP="00DB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литература</w:t>
      </w:r>
    </w:p>
    <w:p w:rsidR="001A0437" w:rsidRPr="008C465B" w:rsidRDefault="001A0437" w:rsidP="00DB2B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природоведение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F2754B" w:rsidRPr="008C465B" w:rsidRDefault="00F2754B" w:rsidP="00F275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43. ОСНОВНЫМИ ФОРМАМИ КОРРЕКЦИОННО-РАЗВИВАЮЩЕГО ОБУЧЕНИЯ ЯВЛЯЮТСЯ:</w:t>
      </w:r>
    </w:p>
    <w:p w:rsidR="00F2754B" w:rsidRPr="008C465B" w:rsidRDefault="00F94276" w:rsidP="00F275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</w:t>
      </w:r>
      <w:r w:rsidR="00F2754B" w:rsidRPr="008C465B">
        <w:rPr>
          <w:rFonts w:ascii="Times New Roman" w:hAnsi="Times New Roman" w:cs="Times New Roman"/>
          <w:sz w:val="24"/>
          <w:szCs w:val="24"/>
        </w:rPr>
        <w:t xml:space="preserve"> индивидуальные занятия</w:t>
      </w:r>
    </w:p>
    <w:p w:rsidR="00F2754B" w:rsidRPr="008C465B" w:rsidRDefault="00F94276" w:rsidP="00F275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</w:t>
      </w:r>
      <w:r w:rsidR="00F2754B" w:rsidRPr="008C465B">
        <w:rPr>
          <w:rFonts w:ascii="Times New Roman" w:hAnsi="Times New Roman" w:cs="Times New Roman"/>
          <w:sz w:val="24"/>
          <w:szCs w:val="24"/>
        </w:rPr>
        <w:t xml:space="preserve"> групповые занятия</w:t>
      </w:r>
    </w:p>
    <w:p w:rsidR="00F2754B" w:rsidRPr="008C465B" w:rsidRDefault="00F94276" w:rsidP="00F275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</w:t>
      </w:r>
      <w:r w:rsidR="00F2754B" w:rsidRPr="008C465B">
        <w:rPr>
          <w:rFonts w:ascii="Times New Roman" w:hAnsi="Times New Roman" w:cs="Times New Roman"/>
          <w:sz w:val="24"/>
          <w:szCs w:val="24"/>
        </w:rPr>
        <w:t xml:space="preserve"> фронтальные занятия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5223B6" w:rsidRPr="008C465B" w:rsidRDefault="005223B6" w:rsidP="005223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44. К МЕТОДАМ ИССЛЕДОВАНИЯ В ОЛИГОФРЕНОПЕДАГОГИКЕ ОТНОСЯТ</w:t>
      </w:r>
    </w:p>
    <w:p w:rsidR="005223B6" w:rsidRPr="008C465B" w:rsidRDefault="005223B6" w:rsidP="005223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изучение психолого-педагогической документации\</w:t>
      </w:r>
    </w:p>
    <w:p w:rsidR="005223B6" w:rsidRPr="008C465B" w:rsidRDefault="005223B6" w:rsidP="005223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наблюдение</w:t>
      </w:r>
    </w:p>
    <w:p w:rsidR="005223B6" w:rsidRPr="008C465B" w:rsidRDefault="005223B6" w:rsidP="005223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изучение продуктов детской деятельности</w:t>
      </w:r>
    </w:p>
    <w:p w:rsidR="000B480A" w:rsidRPr="008C465B" w:rsidRDefault="003B0BE0" w:rsidP="005223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</w:t>
      </w:r>
      <w:r w:rsidR="005223B6" w:rsidRPr="008C465B">
        <w:rPr>
          <w:rFonts w:ascii="Times New Roman" w:hAnsi="Times New Roman" w:cs="Times New Roman"/>
          <w:sz w:val="24"/>
          <w:szCs w:val="24"/>
        </w:rPr>
        <w:t xml:space="preserve"> анкетирование</w:t>
      </w:r>
    </w:p>
    <w:p w:rsidR="00F94276" w:rsidRPr="008C465B" w:rsidRDefault="003B0BE0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5) </w:t>
      </w:r>
      <w:r w:rsidR="005223B6" w:rsidRPr="008C465B">
        <w:rPr>
          <w:rFonts w:ascii="Times New Roman" w:hAnsi="Times New Roman" w:cs="Times New Roman"/>
          <w:sz w:val="24"/>
          <w:szCs w:val="24"/>
        </w:rPr>
        <w:t>все ответы верны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3B0BE0" w:rsidRPr="008C465B" w:rsidRDefault="005F240B" w:rsidP="003B0B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45. </w:t>
      </w:r>
      <w:r w:rsidR="003B0BE0" w:rsidRPr="008C465B">
        <w:rPr>
          <w:rFonts w:ascii="Times New Roman" w:hAnsi="Times New Roman" w:cs="Times New Roman"/>
          <w:sz w:val="24"/>
          <w:szCs w:val="24"/>
        </w:rPr>
        <w:t>БОЛЬШИМИ ВОЗМОЖНОСТЯМИ КОМПЕНСАЦИИ ОБЛАДАЮТ ДЕТИ</w:t>
      </w:r>
    </w:p>
    <w:p w:rsidR="003B0BE0" w:rsidRPr="008C465B" w:rsidRDefault="005F240B" w:rsidP="003B0B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876690">
        <w:rPr>
          <w:rFonts w:ascii="Times New Roman" w:hAnsi="Times New Roman" w:cs="Times New Roman"/>
          <w:sz w:val="24"/>
          <w:szCs w:val="24"/>
        </w:rPr>
        <w:t>) дошкольного возраста</w:t>
      </w:r>
    </w:p>
    <w:p w:rsidR="003B0BE0" w:rsidRPr="008C465B" w:rsidRDefault="005F240B" w:rsidP="003B0B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876690">
        <w:rPr>
          <w:rFonts w:ascii="Times New Roman" w:hAnsi="Times New Roman" w:cs="Times New Roman"/>
          <w:sz w:val="24"/>
          <w:szCs w:val="24"/>
        </w:rPr>
        <w:t>) младшего школьного возраста</w:t>
      </w:r>
    </w:p>
    <w:p w:rsidR="003B0BE0" w:rsidRPr="008C465B" w:rsidRDefault="005F240B" w:rsidP="003B0B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876690">
        <w:rPr>
          <w:rFonts w:ascii="Times New Roman" w:hAnsi="Times New Roman" w:cs="Times New Roman"/>
          <w:sz w:val="24"/>
          <w:szCs w:val="24"/>
        </w:rPr>
        <w:t>) подростки</w:t>
      </w:r>
    </w:p>
    <w:p w:rsidR="005223B6" w:rsidRPr="008C465B" w:rsidRDefault="005F240B" w:rsidP="003B0B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3B0BE0" w:rsidRPr="008C465B">
        <w:rPr>
          <w:rFonts w:ascii="Times New Roman" w:hAnsi="Times New Roman" w:cs="Times New Roman"/>
          <w:sz w:val="24"/>
          <w:szCs w:val="24"/>
        </w:rPr>
        <w:t>) люди любого возраста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063243" w:rsidRPr="008C465B" w:rsidRDefault="00063243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46. ДИЗОНТОГЕНЕЗ - ЭТО: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063243" w:rsidRPr="008C465B">
        <w:rPr>
          <w:rFonts w:ascii="Times New Roman" w:hAnsi="Times New Roman" w:cs="Times New Roman"/>
          <w:sz w:val="24"/>
          <w:szCs w:val="24"/>
        </w:rPr>
        <w:t>) нарушение физического и психического развития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063243" w:rsidRPr="008C465B">
        <w:rPr>
          <w:rFonts w:ascii="Times New Roman" w:hAnsi="Times New Roman" w:cs="Times New Roman"/>
          <w:sz w:val="24"/>
          <w:szCs w:val="24"/>
        </w:rPr>
        <w:t>) психическое заболевание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063243" w:rsidRPr="008C465B">
        <w:rPr>
          <w:rFonts w:ascii="Times New Roman" w:hAnsi="Times New Roman" w:cs="Times New Roman"/>
          <w:sz w:val="24"/>
          <w:szCs w:val="24"/>
        </w:rPr>
        <w:t>) исследование соматического статуса ребенка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063243" w:rsidRPr="008C465B">
        <w:rPr>
          <w:rFonts w:ascii="Times New Roman" w:hAnsi="Times New Roman" w:cs="Times New Roman"/>
          <w:sz w:val="24"/>
          <w:szCs w:val="24"/>
        </w:rPr>
        <w:t>) нормальное физическое и психическое развитие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47. ВИД ДИЗОНТОГЕНЕЗА, ДЛЯ КОТОРОГО ХАРАКТЕРНО РАННЕЕ ВРЕМЯ ПОРАЖЕНИЕ МОЗГОВЫХ СИСТЕМ И ТОТАЛЬНОЕ ИХ НЕДОРАЗВИТИЕ, НАЗЫВАЕТСЯ: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063243" w:rsidRPr="008C465B">
        <w:rPr>
          <w:rFonts w:ascii="Times New Roman" w:hAnsi="Times New Roman" w:cs="Times New Roman"/>
          <w:sz w:val="24"/>
          <w:szCs w:val="24"/>
        </w:rPr>
        <w:t>) задержанное развитие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063243" w:rsidRPr="008C465B">
        <w:rPr>
          <w:rFonts w:ascii="Times New Roman" w:hAnsi="Times New Roman" w:cs="Times New Roman"/>
          <w:sz w:val="24"/>
          <w:szCs w:val="24"/>
        </w:rPr>
        <w:t>) психическое недоразвитие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063243" w:rsidRPr="008C465B">
        <w:rPr>
          <w:rFonts w:ascii="Times New Roman" w:hAnsi="Times New Roman" w:cs="Times New Roman"/>
          <w:sz w:val="24"/>
          <w:szCs w:val="24"/>
        </w:rPr>
        <w:t>) искаженное развитие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063243" w:rsidRPr="008C465B">
        <w:rPr>
          <w:rFonts w:ascii="Times New Roman" w:hAnsi="Times New Roman" w:cs="Times New Roman"/>
          <w:sz w:val="24"/>
          <w:szCs w:val="24"/>
        </w:rPr>
        <w:t>) поврежденное развитие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063243" w:rsidRPr="008C465B" w:rsidRDefault="00CB2D49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48. ВИД ДИЗОНТОГЕНЕЗА, ПРИ КОТОРОМ НАБЛЮДАЕТСЯ ЗАМЕДЛЕНИЕ ТЕМПА ФОРМИРОВАНИЯ ПОЗНАВАТЕЛЬНОЙ И ЭМОЦИОНАЛЬНО-ВОЛЕВОЙ СФЕР, НАЗЫВАЕТСЯ:</w:t>
      </w:r>
    </w:p>
    <w:p w:rsidR="00063243" w:rsidRPr="008C465B" w:rsidRDefault="00DE6076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063243" w:rsidRPr="008C465B">
        <w:rPr>
          <w:rFonts w:ascii="Times New Roman" w:hAnsi="Times New Roman" w:cs="Times New Roman"/>
          <w:sz w:val="24"/>
          <w:szCs w:val="24"/>
        </w:rPr>
        <w:t>) задержанное развитие</w:t>
      </w:r>
    </w:p>
    <w:p w:rsidR="00063243" w:rsidRPr="008C465B" w:rsidRDefault="00DE6076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063243" w:rsidRPr="008C465B">
        <w:rPr>
          <w:rFonts w:ascii="Times New Roman" w:hAnsi="Times New Roman" w:cs="Times New Roman"/>
          <w:sz w:val="24"/>
          <w:szCs w:val="24"/>
        </w:rPr>
        <w:t>) психическое недоразвитие</w:t>
      </w:r>
    </w:p>
    <w:p w:rsidR="00063243" w:rsidRPr="008C465B" w:rsidRDefault="00DE6076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063243" w:rsidRPr="008C465B">
        <w:rPr>
          <w:rFonts w:ascii="Times New Roman" w:hAnsi="Times New Roman" w:cs="Times New Roman"/>
          <w:sz w:val="24"/>
          <w:szCs w:val="24"/>
        </w:rPr>
        <w:t>) искаженное развитие</w:t>
      </w:r>
    </w:p>
    <w:p w:rsidR="005223B6" w:rsidRPr="008C465B" w:rsidRDefault="00DE6076" w:rsidP="000632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063243" w:rsidRPr="008C465B">
        <w:rPr>
          <w:rFonts w:ascii="Times New Roman" w:hAnsi="Times New Roman" w:cs="Times New Roman"/>
          <w:sz w:val="24"/>
          <w:szCs w:val="24"/>
        </w:rPr>
        <w:t>) поврежденное развитие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E255B5" w:rsidRPr="008C465B" w:rsidRDefault="00E255B5" w:rsidP="00E255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49. О</w:t>
      </w:r>
      <w:r w:rsidR="00BD3A60">
        <w:rPr>
          <w:rFonts w:ascii="Times New Roman" w:hAnsi="Times New Roman" w:cs="Times New Roman"/>
          <w:sz w:val="24"/>
          <w:szCs w:val="24"/>
        </w:rPr>
        <w:t>ТЛИЧИЕ</w:t>
      </w:r>
      <w:bookmarkStart w:id="0" w:name="_GoBack"/>
      <w:bookmarkEnd w:id="0"/>
      <w:r w:rsidRPr="008C465B">
        <w:rPr>
          <w:rFonts w:ascii="Times New Roman" w:hAnsi="Times New Roman" w:cs="Times New Roman"/>
          <w:sz w:val="24"/>
          <w:szCs w:val="24"/>
        </w:rPr>
        <w:t xml:space="preserve"> ЗПР ОТ ОЛИГОФРЕНИИ ВЫРАЖАЕТСЯ В:</w:t>
      </w:r>
    </w:p>
    <w:p w:rsidR="00E255B5" w:rsidRPr="008C465B" w:rsidRDefault="00E255B5" w:rsidP="00E255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876690">
        <w:rPr>
          <w:rFonts w:ascii="Times New Roman" w:hAnsi="Times New Roman" w:cs="Times New Roman"/>
          <w:sz w:val="24"/>
          <w:szCs w:val="24"/>
        </w:rPr>
        <w:t>) этиологии происхождения</w:t>
      </w:r>
    </w:p>
    <w:p w:rsidR="00E255B5" w:rsidRPr="008C465B" w:rsidRDefault="00E255B5" w:rsidP="00E255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неравномерност</w:t>
      </w:r>
      <w:r w:rsidR="00876690">
        <w:rPr>
          <w:rFonts w:ascii="Times New Roman" w:hAnsi="Times New Roman" w:cs="Times New Roman"/>
          <w:sz w:val="24"/>
          <w:szCs w:val="24"/>
        </w:rPr>
        <w:t>и нарушений психических функций</w:t>
      </w:r>
    </w:p>
    <w:p w:rsidR="00E255B5" w:rsidRPr="008C465B" w:rsidRDefault="00E255B5" w:rsidP="00E255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876690">
        <w:rPr>
          <w:rFonts w:ascii="Times New Roman" w:hAnsi="Times New Roman" w:cs="Times New Roman"/>
          <w:sz w:val="24"/>
          <w:szCs w:val="24"/>
        </w:rPr>
        <w:t>) недостаточности восприятия</w:t>
      </w:r>
    </w:p>
    <w:p w:rsidR="00063243" w:rsidRPr="008C465B" w:rsidRDefault="00E255B5" w:rsidP="00E255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4) обратимостью нарушенных функций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35274F" w:rsidRPr="008C465B" w:rsidRDefault="0035274F" w:rsidP="00352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50. НАРУШЕНИЕ КОНТАКТА, СТРЕМЛЕНИЕ К ПОСТОЯНСТВУ ЯВЛЯЮТСЯ ПРИЗНАКАМИ</w:t>
      </w:r>
    </w:p>
    <w:p w:rsidR="0035274F" w:rsidRPr="008C465B" w:rsidRDefault="0035274F" w:rsidP="00352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имбецильности</w:t>
      </w:r>
      <w:proofErr w:type="spellEnd"/>
    </w:p>
    <w:p w:rsidR="0035274F" w:rsidRPr="008C465B" w:rsidRDefault="0035274F" w:rsidP="00352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деменции</w:t>
      </w:r>
    </w:p>
    <w:p w:rsidR="0035274F" w:rsidRPr="008C465B" w:rsidRDefault="0035274F" w:rsidP="00352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РДА</w:t>
      </w:r>
    </w:p>
    <w:p w:rsidR="00FE72F9" w:rsidRPr="008C465B" w:rsidRDefault="0035274F" w:rsidP="003527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8C465B">
        <w:rPr>
          <w:rFonts w:ascii="Times New Roman" w:hAnsi="Times New Roman" w:cs="Times New Roman"/>
          <w:sz w:val="24"/>
          <w:szCs w:val="24"/>
        </w:rPr>
        <w:t>4) ДЦП</w:t>
      </w:r>
      <w:r w:rsidR="00302FC5">
        <w:rPr>
          <w:rFonts w:ascii="Times New Roman" w:hAnsi="Times New Roman" w:cs="Times New Roman"/>
          <w:sz w:val="24"/>
          <w:szCs w:val="24"/>
        </w:rPr>
        <w:t>.</w:t>
      </w:r>
    </w:p>
    <w:p w:rsidR="008400CA" w:rsidRPr="008C465B" w:rsidRDefault="008400CA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09A7" w:rsidRPr="00302FC5" w:rsidRDefault="0010440D" w:rsidP="0097359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2FC5">
        <w:rPr>
          <w:rFonts w:ascii="Times New Roman" w:hAnsi="Times New Roman" w:cs="Times New Roman"/>
          <w:b/>
          <w:sz w:val="24"/>
          <w:szCs w:val="24"/>
        </w:rPr>
        <w:t>Раздел 3. Система специального/коррекционного образования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1. В ПОСТОЯННЫЙ СОСТАВ ПСИХОЛОГО-МЕДИКО-ПЕДАГОГИЧЕСКОЙ КОМИССИИ НЕ ВХОДЯТ: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психологи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логопеды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сурдопедагоги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врачи</w:t>
      </w:r>
    </w:p>
    <w:p w:rsidR="00B2770E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учителя-предметники.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2. КЛАССЫ ПЕДАГОГИЧЕСКОЙ ПОДДЕРЖКИ ПРЕДНАЗНАЧЕНЫ: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для детей с умственной отсталостью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для детей с ЗПР церебрально-органического генеза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для детей группы риска по развитию патологических форм нарушения поведения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для детей с нарушением сенсорных функций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для детей с нарушением речи.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3. В ШКОЛЕ VIII ВИДА ОБУЧАЮТСЯ: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дети с нарушениями поведения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педагогически запущенные дети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дети с умственной отсталостью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дети с ЗПР</w:t>
      </w:r>
    </w:p>
    <w:p w:rsidR="00AC3620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дети с нарушением сенсорных функций.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4. НАЗОВИТЕ ДИАГНОЗЫ НЕБЛАГОПРИЯТНОГО РАЗВИТИЯ МЛАДШИХ ШКОЛЬНИКОВ, СИНДРОМЫ КОТОРЫХ ВЕДУТ К НАРУШЕНИЮ ПОВЕДЕНИЯ: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хроническая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уход от деятельности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негативистическая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демонстративность</w:t>
      </w:r>
      <w:proofErr w:type="spellEnd"/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интеллектуализм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верно 1, 3.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5. К ВАРИАНТАМ ПСИХИЧЕСКОГО ДИЗОНТОГЕНЕЗА ОТНОСЯТСЯ: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психическое недоразвитие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дефицитарное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задержанное развитие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дисгармоническое развитие</w:t>
      </w:r>
    </w:p>
    <w:p w:rsidR="00B2770E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ответы верны.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6. ШКОЛА-ИНТЕРНАТ ДЛЯ СЛАБОВИДЯЩИХ ДЕТЕЙ: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спец. школа 1-го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спец. школа 2-го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спец. школа 3-го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спец. школа 4-го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спец. школа 5-го вида.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7. ШКОЛА- ИНТЕРНАТ ДЛЯ ОБУЧЕНИЯ ДЕТЕЙ С ТЯЖЕЛОЙ РЕЧЕВОЙ ПАТОЛОГИЕЙ: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специальная школа 1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специальная школа 2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специальная школа 3 вида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специальная школа 4 вида</w:t>
      </w:r>
    </w:p>
    <w:p w:rsidR="00B2770E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специальная школа 5 вида.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8. ОСОБЕННОСТЯМИ ДЕТЕЙ С НАРУШЕНИЯМИ СЛУХА ЯВЛЯЮТСЯ: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тяжелая ориентация в пространстве, замедленное зрительное восприятие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отклонения в речевом развитии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бедный словарный запас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4) нарушения в организации деятельности и/или поведения, трудности произвольной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все вышеперечисленное.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9. ЧТО ЯВЛЯЕТСЯ ОСНОВОЙ ДЛЯ ОПРЕДЕЛЕНИЯ ВАРИАНТА АДАПТИРОВАННОЙ ОБРАЗОВАТЕЛЬНОЙ ПРОГРАММЫ ДЛЯ ОБУЧАЮЩЕГОСЯ С ОВЗ: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рекомендации ПМПК, сформулированные по результатам комплексного обследования ребенка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письменное заявление родителей (законных представителей) ребенка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выбор самого ребенка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рекомендации ПМПК, сформулированные по результатам собеседования с родителями (законными представителями) ребенка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рекомендации классного руководителя.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10. РЕКОМЕНДАЦИИ ПСИХОЛОГО-МЕДИКО-ПЕДАГОГИЧЕСКОЙ КОМИССИИ ОБЯЗАТЕЛЬНЫ ДЛЯ: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родителей (законных представителей) детей с ОВЗ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медицинских работников осуществляющих сопровождение детей с нарушениями в развитии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органов исполнительной власти субъектов РФ, осуществляющих государственное управление в сфере образования, и органов местного самоуправления, осуществляющих управление в сфере образования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образовательных организаций</w:t>
      </w:r>
    </w:p>
    <w:p w:rsidR="0064606F" w:rsidRPr="008C465B" w:rsidRDefault="0064606F" w:rsidP="009735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не для групп, перечисленных выше.</w:t>
      </w:r>
    </w:p>
    <w:p w:rsidR="00AC3620" w:rsidRPr="008C465B" w:rsidRDefault="00AC3620" w:rsidP="00AC36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11. ШКОЛА- ИНТЕРНАТ ДЛЯ ОБУЧЕНИЯ СЛАБОСЛЫШАЩИХ ДЕТЕЙ</w:t>
      </w:r>
    </w:p>
    <w:p w:rsidR="00AC3620" w:rsidRPr="008C465B" w:rsidRDefault="00AC3620" w:rsidP="00AC36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специальная школа 1 вида</w:t>
      </w:r>
    </w:p>
    <w:p w:rsidR="00AC3620" w:rsidRPr="008C465B" w:rsidRDefault="00AC3620" w:rsidP="00AC36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специальная школа 2 вида</w:t>
      </w:r>
    </w:p>
    <w:p w:rsidR="00AC3620" w:rsidRPr="008C465B" w:rsidRDefault="00AC3620" w:rsidP="00AC36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специальная школа 3 вида</w:t>
      </w:r>
    </w:p>
    <w:p w:rsidR="00AC3620" w:rsidRPr="008C465B" w:rsidRDefault="00AC3620" w:rsidP="00AC36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специальная школа 4 вида</w:t>
      </w:r>
    </w:p>
    <w:p w:rsidR="00AC3620" w:rsidRPr="008C465B" w:rsidRDefault="00AC3620" w:rsidP="00AC36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специальная школа 5 вида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12. ПРОЦЕСС ОБУЧЕНИЯ - ЭТО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управление познавательной деятельностью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контроль за усвоением знаний, умений и навыков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совместная деятельность учителя и учащихся, направленная на интеллектуальное развитие, формирование знаний и способов умственной деятельности обучающихся, развитие их способностей и интересов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целенаправленный процесс формирования знаний, умений навыков, подготовка к жизни и труду</w:t>
      </w:r>
    </w:p>
    <w:p w:rsidR="008609E3" w:rsidRPr="008C465B" w:rsidRDefault="008609E3" w:rsidP="00860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процесс воспитания мировоззрения учащихся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AC3620" w:rsidRPr="008C465B" w:rsidRDefault="00A035E6" w:rsidP="00A03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13. АББРЕВИАТУРА ПСИХОЛОГО-ПЕДАГОГИЧЕСКОГО КОНСИЛИУМА В ОО</w:t>
      </w:r>
      <w:r w:rsidR="009C6CB2">
        <w:rPr>
          <w:rFonts w:ascii="Times New Roman" w:hAnsi="Times New Roman" w:cs="Times New Roman"/>
          <w:sz w:val="24"/>
          <w:szCs w:val="24"/>
        </w:rPr>
        <w:t>:</w:t>
      </w:r>
    </w:p>
    <w:p w:rsidR="00A035E6" w:rsidRPr="008C465B" w:rsidRDefault="00A035E6" w:rsidP="00A03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ПМПК</w:t>
      </w:r>
    </w:p>
    <w:p w:rsidR="00A035E6" w:rsidRPr="008C465B" w:rsidRDefault="00A035E6" w:rsidP="00A03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A035E6" w:rsidRPr="008C465B" w:rsidRDefault="00A035E6" w:rsidP="00A03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ППК</w:t>
      </w:r>
    </w:p>
    <w:p w:rsidR="00A035E6" w:rsidRPr="008C465B" w:rsidRDefault="00A035E6" w:rsidP="00A035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E6" w:rsidRPr="008C465B" w:rsidRDefault="00740A70" w:rsidP="004040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14. В КОНЦЕПЦИЮ РАЗВИТИЯ </w:t>
      </w:r>
      <w:proofErr w:type="gramStart"/>
      <w:r w:rsidRPr="008C465B">
        <w:rPr>
          <w:rFonts w:ascii="Times New Roman" w:hAnsi="Times New Roman" w:cs="Times New Roman"/>
          <w:sz w:val="24"/>
          <w:szCs w:val="24"/>
        </w:rPr>
        <w:t>ОБРАЗОВАНИЯ  ОБУЧАЮЩИХСЯ</w:t>
      </w:r>
      <w:proofErr w:type="gramEnd"/>
      <w:r w:rsidRPr="008C465B">
        <w:rPr>
          <w:rFonts w:ascii="Times New Roman" w:hAnsi="Times New Roman" w:cs="Times New Roman"/>
          <w:sz w:val="24"/>
          <w:szCs w:val="24"/>
        </w:rPr>
        <w:t xml:space="preserve"> С ИНВАЛИДНОСТЬЮ И  ОГРАНИЧЕННЫМИ </w:t>
      </w:r>
      <w:r w:rsidR="00C67D5F" w:rsidRPr="008C465B">
        <w:rPr>
          <w:rFonts w:ascii="Times New Roman" w:hAnsi="Times New Roman" w:cs="Times New Roman"/>
          <w:sz w:val="24"/>
          <w:szCs w:val="24"/>
        </w:rPr>
        <w:t>ВОЗМОЖНОСТЯМИ ЗДОРОВЬЯ ДО 2030 г</w:t>
      </w:r>
      <w:r w:rsidRPr="008C465B">
        <w:rPr>
          <w:rFonts w:ascii="Times New Roman" w:hAnsi="Times New Roman" w:cs="Times New Roman"/>
          <w:sz w:val="24"/>
          <w:szCs w:val="24"/>
        </w:rPr>
        <w:t>. НЕ ВХОДЯТ</w:t>
      </w:r>
    </w:p>
    <w:p w:rsidR="00A035E6" w:rsidRPr="008C465B" w:rsidRDefault="004040DF" w:rsidP="00740A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Новый уровень образования – ранняя помощь</w:t>
      </w:r>
    </w:p>
    <w:p w:rsidR="00740A70" w:rsidRPr="008C465B" w:rsidRDefault="00740A70" w:rsidP="00740A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Развитие дошкольного образования</w:t>
      </w:r>
    </w:p>
    <w:p w:rsidR="00740A70" w:rsidRPr="008C465B" w:rsidRDefault="00740A70" w:rsidP="00740A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Развитие образования детей школьного возраста</w:t>
      </w:r>
    </w:p>
    <w:p w:rsidR="00740A70" w:rsidRPr="008C465B" w:rsidRDefault="00740A70" w:rsidP="00740A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Развитие профессионального образования</w:t>
      </w:r>
    </w:p>
    <w:p w:rsidR="00216689" w:rsidRPr="008C465B" w:rsidRDefault="00216689" w:rsidP="00740A7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C67D5F" w:rsidRPr="008C465B" w:rsidRDefault="00C67D5F" w:rsidP="00C67D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15. ОСНОВНЫЕ ПРАВА ЛИЦ С НАРУШЕНИЯМИ РАЗВИТИЯ ЗАКРЕПЛЕНЫ В СЛЕДУЮЩИХ МЕЖДУНАРОДНЫХ ДОКУМЕНТАХ:</w:t>
      </w:r>
    </w:p>
    <w:p w:rsidR="00C67D5F" w:rsidRPr="008C465B" w:rsidRDefault="00C67D5F" w:rsidP="006310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Всеобщая декларация прав человека</w:t>
      </w:r>
    </w:p>
    <w:p w:rsidR="00C67D5F" w:rsidRPr="008C465B" w:rsidRDefault="00C67D5F" w:rsidP="006310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Декларация о правах инвалидов</w:t>
      </w:r>
    </w:p>
    <w:p w:rsidR="00C67D5F" w:rsidRPr="008C465B" w:rsidRDefault="00C67D5F" w:rsidP="006310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Декларация о правах умственно отсталых лиц</w:t>
      </w:r>
    </w:p>
    <w:p w:rsidR="00C67D5F" w:rsidRPr="008C465B" w:rsidRDefault="00C67D5F" w:rsidP="006310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Конвенция о правах ребенка</w:t>
      </w:r>
    </w:p>
    <w:p w:rsidR="00C67D5F" w:rsidRPr="008C465B" w:rsidRDefault="00C67D5F" w:rsidP="006310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Стандартные правила обеспечения равных возможностей для инвалидов</w:t>
      </w:r>
    </w:p>
    <w:p w:rsidR="00C45D92" w:rsidRPr="008C465B" w:rsidRDefault="00C67D5F" w:rsidP="006310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всё перечисленное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712E61" w:rsidRPr="008C465B" w:rsidRDefault="00712E61" w:rsidP="00712E61">
      <w:pPr>
        <w:spacing w:after="0" w:line="240" w:lineRule="auto"/>
        <w:ind w:firstLine="426"/>
        <w:rPr>
          <w:rFonts w:ascii="Times New Roman" w:hAnsi="Times New Roman" w:cs="Times New Roman"/>
          <w:caps/>
          <w:sz w:val="24"/>
          <w:szCs w:val="24"/>
        </w:rPr>
      </w:pPr>
      <w:r w:rsidRPr="008C465B">
        <w:rPr>
          <w:rFonts w:ascii="Times New Roman" w:hAnsi="Times New Roman" w:cs="Times New Roman"/>
          <w:caps/>
          <w:sz w:val="24"/>
          <w:szCs w:val="24"/>
        </w:rPr>
        <w:t>16. Закон «О социальной защите инвалидов» закрепляет особые права инвалидов на социальную защиту, а именно:</w:t>
      </w:r>
    </w:p>
    <w:p w:rsidR="00712E61" w:rsidRPr="008C465B" w:rsidRDefault="00712E61" w:rsidP="00712E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на труд</w:t>
      </w:r>
    </w:p>
    <w:p w:rsidR="00712E61" w:rsidRPr="008C465B" w:rsidRDefault="00712E61" w:rsidP="00712E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медицинское обеспечение</w:t>
      </w:r>
    </w:p>
    <w:p w:rsidR="00712E61" w:rsidRPr="008C465B" w:rsidRDefault="00712E61" w:rsidP="00712E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на жилищные льготы</w:t>
      </w:r>
    </w:p>
    <w:p w:rsidR="00631097" w:rsidRPr="008C465B" w:rsidRDefault="00712E61" w:rsidP="00712E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на всё перечисленное.</w:t>
      </w:r>
    </w:p>
    <w:p w:rsidR="0079784C" w:rsidRPr="008C465B" w:rsidRDefault="0079784C" w:rsidP="00EC4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17. ОБРАЗОВАНИЕ ЛИЦ С УМСТВЕННОЙ ОТСТАЛОСТЬЮ ПО ТИПУ ОЛИГОФРЕНИИ В СТЕПЕНИ ДЕБИЛЬНОСТИ</w:t>
      </w:r>
    </w:p>
    <w:p w:rsidR="0079784C" w:rsidRPr="008C465B" w:rsidRDefault="0079784C" w:rsidP="007978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проводится в специальных классах по отдельно разработанным программам с 1 -го по 9-й классы</w:t>
      </w:r>
    </w:p>
    <w:p w:rsidR="0079784C" w:rsidRPr="008C465B" w:rsidRDefault="0079784C" w:rsidP="007978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определяется на ограниченное надомное обучение</w:t>
      </w:r>
    </w:p>
    <w:p w:rsidR="0079784C" w:rsidRPr="008C465B" w:rsidRDefault="0079784C" w:rsidP="007978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требует индивидуального подхода и разработки соответствующей программы обучения</w:t>
      </w:r>
    </w:p>
    <w:p w:rsidR="0079784C" w:rsidRPr="008C465B" w:rsidRDefault="0079784C" w:rsidP="007978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всё перечисленное</w:t>
      </w:r>
    </w:p>
    <w:p w:rsidR="00712E61" w:rsidRPr="008C465B" w:rsidRDefault="0079784C" w:rsidP="0079784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всё перечисленное, кроме 3).</w:t>
      </w:r>
    </w:p>
    <w:p w:rsidR="000573E9" w:rsidRPr="008C465B" w:rsidRDefault="000573E9" w:rsidP="00B7621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18. НАЗОВИТЕ НАУКУ, СВЯЗАННУЮ С ТЕОРИЕЙ И ПРАКТИКОЙ ПРЕДУПРЕЖДЕНИЯ, ИЗУЧЕНИЯ И ОБРАЗОВАНИЯ ДЕТЕЙ С НАРУШЕНИЕМ РЕЧИ:</w:t>
      </w:r>
    </w:p>
    <w:p w:rsidR="000573E9" w:rsidRPr="008C465B" w:rsidRDefault="000573E9" w:rsidP="000573E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олигофренопедагогика</w:t>
      </w:r>
    </w:p>
    <w:p w:rsidR="000573E9" w:rsidRPr="008C465B" w:rsidRDefault="000573E9" w:rsidP="000573E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сурдопедагогика</w:t>
      </w:r>
    </w:p>
    <w:p w:rsidR="000573E9" w:rsidRPr="008C465B" w:rsidRDefault="000573E9" w:rsidP="000573E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тифлопедагогика</w:t>
      </w:r>
    </w:p>
    <w:p w:rsidR="000573E9" w:rsidRPr="008C465B" w:rsidRDefault="000573E9" w:rsidP="000573E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логопедия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9133D2" w:rsidRPr="008C465B" w:rsidRDefault="009133D2" w:rsidP="009133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19. ОТРАСЛЬ ПЕДАГОГИКИ, РАССМАТРИВАЮЩАЯ ОБУЧЕНИЕ И ВОСПИТАНИЕ ДЕТЕЙ С НАРУШЕНИЕМ СЛУХА:</w:t>
      </w:r>
    </w:p>
    <w:p w:rsidR="009133D2" w:rsidRPr="008C465B" w:rsidRDefault="009133D2" w:rsidP="009133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олигофренопедагогика</w:t>
      </w:r>
    </w:p>
    <w:p w:rsidR="009133D2" w:rsidRPr="008C465B" w:rsidRDefault="009133D2" w:rsidP="009133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логопедия</w:t>
      </w:r>
    </w:p>
    <w:p w:rsidR="009133D2" w:rsidRPr="008C465B" w:rsidRDefault="009133D2" w:rsidP="009133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тифлопедагогика</w:t>
      </w:r>
    </w:p>
    <w:p w:rsidR="009133D2" w:rsidRPr="008C465B" w:rsidRDefault="009133D2" w:rsidP="009133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сурдопедагогика</w:t>
      </w:r>
    </w:p>
    <w:p w:rsidR="009133D2" w:rsidRPr="008C465B" w:rsidRDefault="009133D2" w:rsidP="009133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дефектология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9076D2" w:rsidRPr="008C465B" w:rsidRDefault="009076D2" w:rsidP="009076D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20. ДЛЯ ПРИЗНАНИЯ ЛИЦА ИНВАЛИДОМ НЕОБХОДИМО НАЛИЧИЕ УСЛОВИЙ</w:t>
      </w:r>
    </w:p>
    <w:p w:rsidR="009076D2" w:rsidRPr="008C465B" w:rsidRDefault="009076D2" w:rsidP="009076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нарушение здоровья со стойким расстройством функций организма, обусловленное заболеваниями</w:t>
      </w:r>
    </w:p>
    <w:p w:rsidR="009076D2" w:rsidRPr="008C465B" w:rsidRDefault="009076D2" w:rsidP="009076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ограничение жизнедеятельности</w:t>
      </w:r>
    </w:p>
    <w:p w:rsidR="009076D2" w:rsidRPr="008C465B" w:rsidRDefault="009076D2" w:rsidP="009076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необходимость в мерах социальной защиты, включая реабилитацию</w:t>
      </w:r>
    </w:p>
    <w:p w:rsidR="009076D2" w:rsidRPr="008C465B" w:rsidRDefault="009076D2" w:rsidP="009076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Отсутствие родителей или законных представителей</w:t>
      </w:r>
    </w:p>
    <w:p w:rsidR="00A61C63" w:rsidRPr="008C465B" w:rsidRDefault="009076D2" w:rsidP="009076D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Верно 1, 2, 3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9C4FE5" w:rsidRPr="008C465B" w:rsidRDefault="00806B69" w:rsidP="00806B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21.</w:t>
      </w:r>
      <w:r w:rsidR="009C4FE5" w:rsidRPr="008C465B">
        <w:rPr>
          <w:rFonts w:ascii="Times New Roman" w:hAnsi="Times New Roman" w:cs="Times New Roman"/>
          <w:sz w:val="24"/>
          <w:szCs w:val="24"/>
        </w:rPr>
        <w:t xml:space="preserve">  ЛИШНИЙ ОРГАНИЗАЦИОННЫЙ ПРИНЦИП ПОСТРОЕНИЯ СПЕЦИАЛЬНОГО ДОШКОЛЬНОГО ОБРАЗОВАНИЯ.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9C4FE5" w:rsidRPr="008C465B">
        <w:rPr>
          <w:rFonts w:ascii="Times New Roman" w:hAnsi="Times New Roman" w:cs="Times New Roman"/>
          <w:sz w:val="24"/>
          <w:szCs w:val="24"/>
        </w:rPr>
        <w:t>) комплектование учреждений по принципу</w:t>
      </w:r>
      <w:r w:rsidR="007D5613">
        <w:rPr>
          <w:rFonts w:ascii="Times New Roman" w:hAnsi="Times New Roman" w:cs="Times New Roman"/>
          <w:sz w:val="24"/>
          <w:szCs w:val="24"/>
        </w:rPr>
        <w:t xml:space="preserve"> ведущего отклонения в развитии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9C4FE5" w:rsidRPr="008C465B">
        <w:rPr>
          <w:rFonts w:ascii="Times New Roman" w:hAnsi="Times New Roman" w:cs="Times New Roman"/>
          <w:sz w:val="24"/>
          <w:szCs w:val="24"/>
        </w:rPr>
        <w:t>) меньшая наполняемость групп по сра</w:t>
      </w:r>
      <w:r w:rsidR="007D5613">
        <w:rPr>
          <w:rFonts w:ascii="Times New Roman" w:hAnsi="Times New Roman" w:cs="Times New Roman"/>
          <w:sz w:val="24"/>
          <w:szCs w:val="24"/>
        </w:rPr>
        <w:t>внению с массовым детским садом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9C4FE5" w:rsidRPr="008C465B">
        <w:rPr>
          <w:rFonts w:ascii="Times New Roman" w:hAnsi="Times New Roman" w:cs="Times New Roman"/>
          <w:sz w:val="24"/>
          <w:szCs w:val="24"/>
        </w:rPr>
        <w:t>) введение в</w:t>
      </w:r>
      <w:r w:rsidR="007D5613">
        <w:rPr>
          <w:rFonts w:ascii="Times New Roman" w:hAnsi="Times New Roman" w:cs="Times New Roman"/>
          <w:sz w:val="24"/>
          <w:szCs w:val="24"/>
        </w:rPr>
        <w:t xml:space="preserve"> штат специалистов-дефектологов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9C4FE5" w:rsidRPr="008C465B">
        <w:rPr>
          <w:rFonts w:ascii="Times New Roman" w:hAnsi="Times New Roman" w:cs="Times New Roman"/>
          <w:sz w:val="24"/>
          <w:szCs w:val="24"/>
        </w:rPr>
        <w:t>) плата за пребывание детей в специализ</w:t>
      </w:r>
      <w:r w:rsidR="007D5613">
        <w:rPr>
          <w:rFonts w:ascii="Times New Roman" w:hAnsi="Times New Roman" w:cs="Times New Roman"/>
          <w:sz w:val="24"/>
          <w:szCs w:val="24"/>
        </w:rPr>
        <w:t>ированном дошкольном учреждении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9C4FE5" w:rsidRPr="008C465B">
        <w:rPr>
          <w:rFonts w:ascii="Times New Roman" w:hAnsi="Times New Roman" w:cs="Times New Roman"/>
          <w:sz w:val="24"/>
          <w:szCs w:val="24"/>
        </w:rPr>
        <w:t>) использование специальных комплексных</w:t>
      </w:r>
      <w:r w:rsidR="007D5613">
        <w:rPr>
          <w:rFonts w:ascii="Times New Roman" w:hAnsi="Times New Roman" w:cs="Times New Roman"/>
          <w:sz w:val="24"/>
          <w:szCs w:val="24"/>
        </w:rPr>
        <w:t xml:space="preserve"> программ обучения и воспитания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9C4FE5" w:rsidRPr="008C465B">
        <w:rPr>
          <w:rFonts w:ascii="Times New Roman" w:hAnsi="Times New Roman" w:cs="Times New Roman"/>
          <w:sz w:val="24"/>
          <w:szCs w:val="24"/>
        </w:rPr>
        <w:t>) перераспределение видов занятий между воспитателями и дефектологами.</w:t>
      </w:r>
    </w:p>
    <w:p w:rsidR="009C4FE5" w:rsidRPr="008C465B" w:rsidRDefault="00806B69" w:rsidP="00806B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22. </w:t>
      </w:r>
      <w:r w:rsidR="009C4FE5" w:rsidRPr="008C465B">
        <w:rPr>
          <w:rFonts w:ascii="Times New Roman" w:hAnsi="Times New Roman" w:cs="Times New Roman"/>
          <w:sz w:val="24"/>
          <w:szCs w:val="24"/>
        </w:rPr>
        <w:t>ЦЕЛЬЮ РАБОТЫ СПЕЦИАЛЬНЫХ ДОШКОЛЬНЫХ УЧРЕЖДЕНИЙ ЯВЛЯЕТСЯ: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9C4FE5" w:rsidRPr="008C465B">
        <w:rPr>
          <w:rFonts w:ascii="Times New Roman" w:hAnsi="Times New Roman" w:cs="Times New Roman"/>
          <w:sz w:val="24"/>
          <w:szCs w:val="24"/>
        </w:rPr>
        <w:t>) подг</w:t>
      </w:r>
      <w:r w:rsidR="003B7A7D">
        <w:rPr>
          <w:rFonts w:ascii="Times New Roman" w:hAnsi="Times New Roman" w:cs="Times New Roman"/>
          <w:sz w:val="24"/>
          <w:szCs w:val="24"/>
        </w:rPr>
        <w:t>отовка детей к обучению в школе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9C4FE5" w:rsidRPr="008C465B">
        <w:rPr>
          <w:rFonts w:ascii="Times New Roman" w:hAnsi="Times New Roman" w:cs="Times New Roman"/>
          <w:sz w:val="24"/>
          <w:szCs w:val="24"/>
        </w:rPr>
        <w:t>) помощь семьям в воспитании «проблемных» детей с реализацие</w:t>
      </w:r>
      <w:r w:rsidR="003B7A7D">
        <w:rPr>
          <w:rFonts w:ascii="Times New Roman" w:hAnsi="Times New Roman" w:cs="Times New Roman"/>
          <w:sz w:val="24"/>
          <w:szCs w:val="24"/>
        </w:rPr>
        <w:t>й их потенциальных возможностей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9C4FE5" w:rsidRPr="008C465B">
        <w:rPr>
          <w:rFonts w:ascii="Times New Roman" w:hAnsi="Times New Roman" w:cs="Times New Roman"/>
          <w:sz w:val="24"/>
          <w:szCs w:val="24"/>
        </w:rPr>
        <w:t xml:space="preserve">) развитие у </w:t>
      </w:r>
      <w:r w:rsidR="003B7A7D">
        <w:rPr>
          <w:rFonts w:ascii="Times New Roman" w:hAnsi="Times New Roman" w:cs="Times New Roman"/>
          <w:sz w:val="24"/>
          <w:szCs w:val="24"/>
        </w:rPr>
        <w:t>детей трудовых умений и навыков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9C4FE5" w:rsidRPr="008C465B">
        <w:rPr>
          <w:rFonts w:ascii="Times New Roman" w:hAnsi="Times New Roman" w:cs="Times New Roman"/>
          <w:sz w:val="24"/>
          <w:szCs w:val="24"/>
        </w:rPr>
        <w:t>) ра</w:t>
      </w:r>
      <w:r w:rsidR="003B7A7D">
        <w:rPr>
          <w:rFonts w:ascii="Times New Roman" w:hAnsi="Times New Roman" w:cs="Times New Roman"/>
          <w:sz w:val="24"/>
          <w:szCs w:val="24"/>
        </w:rPr>
        <w:t>звитие навыков самообслуживания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9C4FE5" w:rsidRPr="008C465B">
        <w:rPr>
          <w:rFonts w:ascii="Times New Roman" w:hAnsi="Times New Roman" w:cs="Times New Roman"/>
          <w:sz w:val="24"/>
          <w:szCs w:val="24"/>
        </w:rPr>
        <w:t xml:space="preserve">) обучение дошкольников </w:t>
      </w:r>
      <w:r w:rsidR="003B7A7D">
        <w:rPr>
          <w:rFonts w:ascii="Times New Roman" w:hAnsi="Times New Roman" w:cs="Times New Roman"/>
          <w:sz w:val="24"/>
          <w:szCs w:val="24"/>
        </w:rPr>
        <w:t>продуктивным видам деятельности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9C4FE5" w:rsidRPr="008C465B">
        <w:rPr>
          <w:rFonts w:ascii="Times New Roman" w:hAnsi="Times New Roman" w:cs="Times New Roman"/>
          <w:sz w:val="24"/>
          <w:szCs w:val="24"/>
        </w:rPr>
        <w:t>) развитие нравственных качеств у детей.</w:t>
      </w:r>
    </w:p>
    <w:p w:rsidR="009C4FE5" w:rsidRPr="008C465B" w:rsidRDefault="00806B69" w:rsidP="00806B6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23. </w:t>
      </w:r>
      <w:r w:rsidR="009C4FE5" w:rsidRPr="008C465B">
        <w:rPr>
          <w:rFonts w:ascii="Times New Roman" w:hAnsi="Times New Roman" w:cs="Times New Roman"/>
          <w:sz w:val="24"/>
          <w:szCs w:val="24"/>
        </w:rPr>
        <w:t>РЕАЛИЗАЦИЯ ДИАГНОСТИЧЕСКОГО ПРИНЦИПА «КОМПЛЕКСНОЕ ИЗУЧЕНИЕ ПСИХИКИ АНОМАЛЬНОГО РЕБЕНКА» ПРЕДПОЛАГАЕТ: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9C4FE5" w:rsidRPr="008C465B">
        <w:rPr>
          <w:rFonts w:ascii="Times New Roman" w:hAnsi="Times New Roman" w:cs="Times New Roman"/>
          <w:sz w:val="24"/>
          <w:szCs w:val="24"/>
        </w:rPr>
        <w:t>) изучение разных сторон психического развития ребенка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9C4FE5" w:rsidRPr="008C465B">
        <w:rPr>
          <w:rFonts w:ascii="Times New Roman" w:hAnsi="Times New Roman" w:cs="Times New Roman"/>
          <w:sz w:val="24"/>
          <w:szCs w:val="24"/>
        </w:rPr>
        <w:t>) изучение ребенка и его семьи</w:t>
      </w:r>
    </w:p>
    <w:p w:rsidR="009C4FE5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9C4FE5" w:rsidRPr="008C465B">
        <w:rPr>
          <w:rFonts w:ascii="Times New Roman" w:hAnsi="Times New Roman" w:cs="Times New Roman"/>
          <w:sz w:val="24"/>
          <w:szCs w:val="24"/>
        </w:rPr>
        <w:t>) изучение ребенка разными психологическими методами исследования</w:t>
      </w:r>
    </w:p>
    <w:p w:rsidR="009133D2" w:rsidRPr="008C465B" w:rsidRDefault="00806B69" w:rsidP="009C4FE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9C4FE5" w:rsidRPr="008C465B">
        <w:rPr>
          <w:rFonts w:ascii="Times New Roman" w:hAnsi="Times New Roman" w:cs="Times New Roman"/>
          <w:sz w:val="24"/>
          <w:szCs w:val="24"/>
        </w:rPr>
        <w:t>) изучение ребенка разными специалистами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DA3F65" w:rsidRPr="008C465B" w:rsidRDefault="00DA3F65" w:rsidP="00DA3F6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24. СИСТЕМА МЕРОПРИЯТИЙ, НАПРАВЛЕННЫХ НА ФОРМИРОВАНИЕ ЭФФЕКТИВНЫХ СПОСОБОВ СОЦИАЛЬНОЙ АДАПТАЦИИ В ВОЗМОЖНЫХ ДЛЯ ДАННОГО ИНДИВИДА ПРЕДЕЛАХ, НАЗЫВАЕТСЯ:</w:t>
      </w:r>
    </w:p>
    <w:p w:rsidR="00DA3F65" w:rsidRPr="008C465B" w:rsidRDefault="00DA3F65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адаптация</w:t>
      </w:r>
    </w:p>
    <w:p w:rsidR="00DA3F65" w:rsidRPr="008C465B" w:rsidRDefault="00DA3F65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реабилитация</w:t>
      </w:r>
    </w:p>
    <w:p w:rsidR="00DA3F65" w:rsidRPr="008C465B" w:rsidRDefault="00DA3F65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</w:p>
    <w:p w:rsidR="00DA3F65" w:rsidRPr="008C465B" w:rsidRDefault="00DA3F65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коррекция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DA3F65" w:rsidRPr="008C465B" w:rsidRDefault="00766879" w:rsidP="0076687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25</w:t>
      </w:r>
      <w:r w:rsidR="00DA3F65" w:rsidRPr="008C465B">
        <w:rPr>
          <w:rFonts w:ascii="Times New Roman" w:hAnsi="Times New Roman" w:cs="Times New Roman"/>
          <w:sz w:val="24"/>
          <w:szCs w:val="24"/>
        </w:rPr>
        <w:t xml:space="preserve">.  </w:t>
      </w:r>
      <w:r w:rsidR="00DA3F65" w:rsidRPr="008C465B">
        <w:rPr>
          <w:rFonts w:ascii="Times New Roman" w:hAnsi="Times New Roman" w:cs="Times New Roman"/>
          <w:caps/>
          <w:sz w:val="24"/>
          <w:szCs w:val="24"/>
        </w:rPr>
        <w:t>Процесс возмещения недоразвитых или нарушенных психических функций путем использования сохранных или перестройки частично нарушенных, называется:</w:t>
      </w:r>
    </w:p>
    <w:p w:rsidR="00DA3F65" w:rsidRPr="008C465B" w:rsidRDefault="00766879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DA3F65" w:rsidRPr="008C465B">
        <w:rPr>
          <w:rFonts w:ascii="Times New Roman" w:hAnsi="Times New Roman" w:cs="Times New Roman"/>
          <w:sz w:val="24"/>
          <w:szCs w:val="24"/>
        </w:rPr>
        <w:t>) реабилитация</w:t>
      </w:r>
    </w:p>
    <w:p w:rsidR="00DA3F65" w:rsidRPr="008C465B" w:rsidRDefault="00766879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DA3F65" w:rsidRPr="008C465B">
        <w:rPr>
          <w:rFonts w:ascii="Times New Roman" w:hAnsi="Times New Roman" w:cs="Times New Roman"/>
          <w:sz w:val="24"/>
          <w:szCs w:val="24"/>
        </w:rPr>
        <w:t>) обучение</w:t>
      </w:r>
    </w:p>
    <w:p w:rsidR="00DA3F65" w:rsidRPr="008C465B" w:rsidRDefault="00766879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DA3F65" w:rsidRPr="008C465B">
        <w:rPr>
          <w:rFonts w:ascii="Times New Roman" w:hAnsi="Times New Roman" w:cs="Times New Roman"/>
          <w:sz w:val="24"/>
          <w:szCs w:val="24"/>
        </w:rPr>
        <w:t>) коррекция</w:t>
      </w:r>
    </w:p>
    <w:p w:rsidR="00DA3F65" w:rsidRPr="008C465B" w:rsidRDefault="00766879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DA3F65" w:rsidRPr="008C465B">
        <w:rPr>
          <w:rFonts w:ascii="Times New Roman" w:hAnsi="Times New Roman" w:cs="Times New Roman"/>
          <w:sz w:val="24"/>
          <w:szCs w:val="24"/>
        </w:rPr>
        <w:t>) компенсация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DA3F65" w:rsidRPr="008C465B" w:rsidRDefault="00766879" w:rsidP="005729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26. ГОД ПРИНЯТИЯ ЗАКОНА РОССИЙСКОЙ </w:t>
      </w:r>
      <w:proofErr w:type="gramStart"/>
      <w:r w:rsidRPr="008C465B">
        <w:rPr>
          <w:rFonts w:ascii="Times New Roman" w:hAnsi="Times New Roman" w:cs="Times New Roman"/>
          <w:sz w:val="24"/>
          <w:szCs w:val="24"/>
        </w:rPr>
        <w:t>ФЕДЕРАЦИИ  ФЗ</w:t>
      </w:r>
      <w:proofErr w:type="gramEnd"/>
      <w:r w:rsidRPr="008C465B">
        <w:rPr>
          <w:rFonts w:ascii="Times New Roman" w:hAnsi="Times New Roman" w:cs="Times New Roman"/>
          <w:sz w:val="24"/>
          <w:szCs w:val="24"/>
        </w:rPr>
        <w:t xml:space="preserve"> № 273 «ОБ ОБРАЗОВАНИИ в РФ»:</w:t>
      </w:r>
    </w:p>
    <w:p w:rsidR="00DA3F65" w:rsidRPr="008C465B" w:rsidRDefault="00F95FAF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в 1992</w:t>
      </w:r>
      <w:r w:rsidR="00DA3F65" w:rsidRPr="008C465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A3F65" w:rsidRPr="008C465B" w:rsidRDefault="00F95FAF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в 1999</w:t>
      </w:r>
      <w:r w:rsidR="00DA3F65" w:rsidRPr="008C465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A3F65" w:rsidRPr="008C465B" w:rsidRDefault="00F95FAF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 2003</w:t>
      </w:r>
      <w:r w:rsidR="00DA3F65" w:rsidRPr="008C465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A3F65" w:rsidRPr="008C465B" w:rsidRDefault="00F95FAF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в 2012</w:t>
      </w:r>
      <w:r w:rsidR="003B7A7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06B69" w:rsidRPr="008C465B" w:rsidRDefault="00F95FAF" w:rsidP="00DA3F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5) в 2018 </w:t>
      </w:r>
      <w:r w:rsidR="00DA3F65" w:rsidRPr="008C465B">
        <w:rPr>
          <w:rFonts w:ascii="Times New Roman" w:hAnsi="Times New Roman" w:cs="Times New Roman"/>
          <w:sz w:val="24"/>
          <w:szCs w:val="24"/>
        </w:rPr>
        <w:t>году.</w:t>
      </w:r>
    </w:p>
    <w:p w:rsidR="004C2F9A" w:rsidRPr="008C465B" w:rsidRDefault="0020768F" w:rsidP="005729A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27.  ИСКЛЮЧИТЕ ИЗ НИЖЕ ПЕРЕЧИСЛЕННОГО КОНТИНГЕНТА ДЕТЕЙ, НЕ НУЖДАЮЩИХСЯ В ОБРАЗОВАТЕЛЬНОМ УЧРЕЖДЕНИИ ПСИХОЛОГО-ПЕДАГОГИЧЕСКОГО И МЕДИКО-СОЦИАЛЬНОГО ТИПА: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4C2F9A" w:rsidRPr="008C465B">
        <w:rPr>
          <w:rFonts w:ascii="Times New Roman" w:hAnsi="Times New Roman" w:cs="Times New Roman"/>
          <w:sz w:val="24"/>
          <w:szCs w:val="24"/>
        </w:rPr>
        <w:t>) с высокой степенью педагогической запущенности, отказывающие посещать</w:t>
      </w:r>
      <w:r w:rsidRPr="008C465B"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4C2F9A" w:rsidRPr="008C465B">
        <w:rPr>
          <w:rFonts w:ascii="Times New Roman" w:hAnsi="Times New Roman" w:cs="Times New Roman"/>
          <w:sz w:val="24"/>
          <w:szCs w:val="24"/>
        </w:rPr>
        <w:t>) дети с нарушен</w:t>
      </w:r>
      <w:r w:rsidRPr="008C465B">
        <w:rPr>
          <w:rFonts w:ascii="Times New Roman" w:hAnsi="Times New Roman" w:cs="Times New Roman"/>
          <w:sz w:val="24"/>
          <w:szCs w:val="24"/>
        </w:rPr>
        <w:t>иями эмоционально-волевой сферы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4C2F9A" w:rsidRPr="008C465B">
        <w:rPr>
          <w:rFonts w:ascii="Times New Roman" w:hAnsi="Times New Roman" w:cs="Times New Roman"/>
          <w:sz w:val="24"/>
          <w:szCs w:val="24"/>
        </w:rPr>
        <w:t>) дети, подвергшиеся различным формам пси</w:t>
      </w:r>
      <w:r w:rsidRPr="008C465B">
        <w:rPr>
          <w:rFonts w:ascii="Times New Roman" w:hAnsi="Times New Roman" w:cs="Times New Roman"/>
          <w:sz w:val="24"/>
          <w:szCs w:val="24"/>
        </w:rPr>
        <w:t>хического и физического насилия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4C2F9A" w:rsidRPr="008C465B">
        <w:rPr>
          <w:rFonts w:ascii="Times New Roman" w:hAnsi="Times New Roman" w:cs="Times New Roman"/>
          <w:sz w:val="24"/>
          <w:szCs w:val="24"/>
        </w:rPr>
        <w:t>) вынужденные покинуть семью по п</w:t>
      </w:r>
      <w:r w:rsidRPr="008C465B">
        <w:rPr>
          <w:rFonts w:ascii="Times New Roman" w:hAnsi="Times New Roman" w:cs="Times New Roman"/>
          <w:sz w:val="24"/>
          <w:szCs w:val="24"/>
        </w:rPr>
        <w:t>ричине несовершеннолетия матери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4C2F9A" w:rsidRPr="008C465B">
        <w:rPr>
          <w:rFonts w:ascii="Times New Roman" w:hAnsi="Times New Roman" w:cs="Times New Roman"/>
          <w:sz w:val="24"/>
          <w:szCs w:val="24"/>
        </w:rPr>
        <w:t>) дети из семей беженцев, переселенцев, пострадавшие от стихийных бедствий и кат</w:t>
      </w:r>
      <w:r w:rsidRPr="008C465B">
        <w:rPr>
          <w:rFonts w:ascii="Times New Roman" w:hAnsi="Times New Roman" w:cs="Times New Roman"/>
          <w:sz w:val="24"/>
          <w:szCs w:val="24"/>
        </w:rPr>
        <w:t>астроф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4C2F9A" w:rsidRPr="008C465B">
        <w:rPr>
          <w:rFonts w:ascii="Times New Roman" w:hAnsi="Times New Roman" w:cs="Times New Roman"/>
          <w:sz w:val="24"/>
          <w:szCs w:val="24"/>
        </w:rPr>
        <w:t>) дети, совершившие уголовное правонарушение.</w:t>
      </w:r>
    </w:p>
    <w:p w:rsidR="004C2F9A" w:rsidRPr="008C465B" w:rsidRDefault="00246F99" w:rsidP="000B7D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28. ОТБОР ДЕТЕЙ С ОТКЛОНЕНИЯМИ В РАЗВИТИИ ВО ВСЕ ТИПЫ И ВИДЫ ОБРАЗОВАТЕЛЬНЫХ УЧРЕЖДЕНИЙ ОСУЩЕСТВЛЯЕТ: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педагог-дефектолог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4C2F9A" w:rsidRPr="008C465B">
        <w:rPr>
          <w:rFonts w:ascii="Times New Roman" w:hAnsi="Times New Roman" w:cs="Times New Roman"/>
          <w:sz w:val="24"/>
          <w:szCs w:val="24"/>
        </w:rPr>
        <w:t>) психолого</w:t>
      </w:r>
      <w:r w:rsidRPr="008C465B">
        <w:rPr>
          <w:rFonts w:ascii="Times New Roman" w:hAnsi="Times New Roman" w:cs="Times New Roman"/>
          <w:sz w:val="24"/>
          <w:szCs w:val="24"/>
        </w:rPr>
        <w:t>-медико-педагогическая комиссия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социальный педагог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4C2F9A" w:rsidRPr="008C465B">
        <w:rPr>
          <w:rFonts w:ascii="Times New Roman" w:hAnsi="Times New Roman" w:cs="Times New Roman"/>
          <w:sz w:val="24"/>
          <w:szCs w:val="24"/>
        </w:rPr>
        <w:t>) психолого-мед</w:t>
      </w:r>
      <w:r w:rsidRPr="008C465B">
        <w:rPr>
          <w:rFonts w:ascii="Times New Roman" w:hAnsi="Times New Roman" w:cs="Times New Roman"/>
          <w:sz w:val="24"/>
          <w:szCs w:val="24"/>
        </w:rPr>
        <w:t>ико-педагогическая консультация</w:t>
      </w:r>
    </w:p>
    <w:p w:rsidR="004C2F9A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психолог</w:t>
      </w:r>
    </w:p>
    <w:p w:rsidR="00806B69" w:rsidRPr="008C465B" w:rsidRDefault="00246F99" w:rsidP="004C2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4C2F9A" w:rsidRPr="008C465B">
        <w:rPr>
          <w:rFonts w:ascii="Times New Roman" w:hAnsi="Times New Roman" w:cs="Times New Roman"/>
          <w:sz w:val="24"/>
          <w:szCs w:val="24"/>
        </w:rPr>
        <w:t>) медицинские работники.</w:t>
      </w:r>
    </w:p>
    <w:p w:rsidR="006653E7" w:rsidRPr="008C465B" w:rsidRDefault="006653E7" w:rsidP="006653E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29. КАКОЕ КОЛИЧЕСТВО ОСНОВНЫХ ВИДОВ СПЕЦИАЛЬНЫХ ШКОЛ ДЛЯ ДЕТЕЙ С РАЗЛИЧНЫМИ НАРУШЕНИЯМИ СУЩЕСТВУЕТ В НАСТОЯЩЕЕ ВРЕМЯ?</w:t>
      </w:r>
    </w:p>
    <w:p w:rsidR="006653E7" w:rsidRPr="008C465B" w:rsidRDefault="006653E7" w:rsidP="006653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шесть школ</w:t>
      </w:r>
    </w:p>
    <w:p w:rsidR="006653E7" w:rsidRPr="008C465B" w:rsidRDefault="006653E7" w:rsidP="006653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семь школ</w:t>
      </w:r>
    </w:p>
    <w:p w:rsidR="006653E7" w:rsidRPr="008C465B" w:rsidRDefault="006653E7" w:rsidP="006653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восемь школ</w:t>
      </w:r>
    </w:p>
    <w:p w:rsidR="006653E7" w:rsidRPr="008C465B" w:rsidRDefault="006653E7" w:rsidP="006653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девять школ</w:t>
      </w:r>
    </w:p>
    <w:p w:rsidR="006653E7" w:rsidRPr="008C465B" w:rsidRDefault="006653E7" w:rsidP="006653E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десять школ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224058" w:rsidRPr="008C465B" w:rsidRDefault="00224058" w:rsidP="002240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30. СПЕЦИАЛЬНОЕ (КОРРЕКЦИОННОЕ) ОБРАЗОВАТЕЛЬНОЕ УЧРЕЖДЕНИЕ I ВИДА ЭТО: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слабовидящих детей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школа-интернат для детей с </w:t>
      </w:r>
      <w:r w:rsidR="00A76E73" w:rsidRPr="008C465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</w:t>
      </w:r>
      <w:r w:rsidR="00A76E73" w:rsidRPr="008C465B">
        <w:rPr>
          <w:rFonts w:ascii="Times New Roman" w:hAnsi="Times New Roman" w:cs="Times New Roman"/>
          <w:sz w:val="24"/>
          <w:szCs w:val="24"/>
        </w:rPr>
        <w:t>ат для умственно отсталых детей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</w:t>
      </w:r>
      <w:r w:rsidR="00A76E73" w:rsidRPr="008C465B">
        <w:rPr>
          <w:rFonts w:ascii="Times New Roman" w:hAnsi="Times New Roman" w:cs="Times New Roman"/>
          <w:sz w:val="24"/>
          <w:szCs w:val="24"/>
        </w:rPr>
        <w:t>школа интернат для глухих детей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школа-интернат для </w:t>
      </w:r>
      <w:r w:rsidR="00A76E73" w:rsidRPr="008C465B">
        <w:rPr>
          <w:rFonts w:ascii="Times New Roman" w:hAnsi="Times New Roman" w:cs="Times New Roman"/>
          <w:sz w:val="24"/>
          <w:szCs w:val="24"/>
        </w:rPr>
        <w:t>слабослышащих и позднооглохших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детей с нарушениями опорно-двигательного аппарата.</w:t>
      </w:r>
    </w:p>
    <w:p w:rsidR="00224058" w:rsidRPr="008C465B" w:rsidRDefault="00FA29F0" w:rsidP="002E3D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31. СПЕЦИАЛЬНОЕ (КОРРЕКЦИОННОЕ) ОБРАЗОВАТЕЛЬНОЕ УЧРЕЖДЕНИЕ II ВИДА ЭТО: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де</w:t>
      </w:r>
      <w:r w:rsidR="00A76E73" w:rsidRPr="008C465B">
        <w:rPr>
          <w:rFonts w:ascii="Times New Roman" w:hAnsi="Times New Roman" w:cs="Times New Roman"/>
          <w:sz w:val="24"/>
          <w:szCs w:val="24"/>
        </w:rPr>
        <w:t>тей с тяжелыми нарушениями речи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школа-интернат для детей с </w:t>
      </w:r>
      <w:r w:rsidR="00A76E73" w:rsidRPr="008C465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76E73" w:rsidRPr="008C465B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</w:t>
      </w:r>
      <w:r w:rsidR="00A76E73" w:rsidRPr="008C465B">
        <w:rPr>
          <w:rFonts w:ascii="Times New Roman" w:hAnsi="Times New Roman" w:cs="Times New Roman"/>
          <w:sz w:val="24"/>
          <w:szCs w:val="24"/>
        </w:rPr>
        <w:t>школа интернат для глухих детей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76E73" w:rsidRPr="008C465B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незрячих детей.</w:t>
      </w:r>
    </w:p>
    <w:p w:rsidR="00224058" w:rsidRPr="008C465B" w:rsidRDefault="00FA29F0" w:rsidP="002E3D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32. СПЕЦИАЛЬНОЕ (КОРРЕКЦИОННОЕ) ОБРАЗОВАТЕЛЬНОЕ УЧРЕЖДЕНИЕ III ВИДА ЭТО: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</w:t>
      </w:r>
      <w:r w:rsidR="00A76E73" w:rsidRPr="008C465B">
        <w:rPr>
          <w:rFonts w:ascii="Times New Roman" w:hAnsi="Times New Roman" w:cs="Times New Roman"/>
          <w:sz w:val="24"/>
          <w:szCs w:val="24"/>
        </w:rPr>
        <w:t>ола-интернат для незрячих детей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школа-интернат для детей с </w:t>
      </w:r>
      <w:r w:rsidR="00A76E73" w:rsidRPr="008C465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76E73" w:rsidRPr="008C465B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де</w:t>
      </w:r>
      <w:r w:rsidR="00A76E73" w:rsidRPr="008C465B">
        <w:rPr>
          <w:rFonts w:ascii="Times New Roman" w:hAnsi="Times New Roman" w:cs="Times New Roman"/>
          <w:sz w:val="24"/>
          <w:szCs w:val="24"/>
        </w:rPr>
        <w:t>тей с тяжелыми нарушениями речи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76E73" w:rsidRPr="008C465B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</w:t>
      </w:r>
    </w:p>
    <w:p w:rsidR="00224058" w:rsidRPr="008C465B" w:rsidRDefault="00D479F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</w:t>
      </w:r>
      <w:r w:rsidR="00A76E73" w:rsidRPr="008C465B">
        <w:rPr>
          <w:rFonts w:ascii="Times New Roman" w:hAnsi="Times New Roman" w:cs="Times New Roman"/>
          <w:sz w:val="24"/>
          <w:szCs w:val="24"/>
        </w:rPr>
        <w:t>школа интернат для глухих детей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224058" w:rsidRPr="008C465B" w:rsidRDefault="00CD5261" w:rsidP="002E3DE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33. </w:t>
      </w:r>
      <w:r w:rsidR="00FA29F0" w:rsidRPr="008C465B">
        <w:rPr>
          <w:rFonts w:ascii="Times New Roman" w:hAnsi="Times New Roman" w:cs="Times New Roman"/>
          <w:sz w:val="24"/>
          <w:szCs w:val="24"/>
        </w:rPr>
        <w:t>СПЕЦИАЛЬНОЕ (КОРРЕКЦИОННОЕ) ОБРАЗОВАТЕЛЬНОЕ УЧРЕЖДЕНИЕ IV ВИДА ЭТО:</w:t>
      </w:r>
    </w:p>
    <w:p w:rsidR="00224058" w:rsidRPr="008C465B" w:rsidRDefault="00AD63A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224058" w:rsidRPr="008C465B">
        <w:rPr>
          <w:rFonts w:ascii="Times New Roman" w:hAnsi="Times New Roman" w:cs="Times New Roman"/>
          <w:sz w:val="24"/>
          <w:szCs w:val="24"/>
        </w:rPr>
        <w:t xml:space="preserve">) школа-интернат для детей с </w:t>
      </w:r>
      <w:r w:rsidR="00A76E73" w:rsidRPr="008C465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224058" w:rsidRPr="008C465B" w:rsidRDefault="00AD63A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детей с</w:t>
      </w:r>
      <w:r w:rsidR="00A76E73" w:rsidRPr="008C465B">
        <w:rPr>
          <w:rFonts w:ascii="Times New Roman" w:hAnsi="Times New Roman" w:cs="Times New Roman"/>
          <w:sz w:val="24"/>
          <w:szCs w:val="24"/>
        </w:rPr>
        <w:t xml:space="preserve"> тяжелыми нарушениями речи</w:t>
      </w:r>
    </w:p>
    <w:p w:rsidR="00224058" w:rsidRPr="008C465B" w:rsidRDefault="00AD63A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76E73" w:rsidRPr="008C465B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</w:t>
      </w:r>
    </w:p>
    <w:p w:rsidR="00224058" w:rsidRPr="008C465B" w:rsidRDefault="00AD63A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 интернат для глухих детей</w:t>
      </w:r>
    </w:p>
    <w:p w:rsidR="00224058" w:rsidRPr="008C465B" w:rsidRDefault="00AD63A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</w:t>
      </w:r>
      <w:r w:rsidR="00A76E73" w:rsidRPr="008C465B">
        <w:rPr>
          <w:rFonts w:ascii="Times New Roman" w:hAnsi="Times New Roman" w:cs="Times New Roman"/>
          <w:sz w:val="24"/>
          <w:szCs w:val="24"/>
        </w:rPr>
        <w:t>интернат для слабовидящих детей</w:t>
      </w:r>
    </w:p>
    <w:p w:rsidR="00806B69" w:rsidRPr="008C465B" w:rsidRDefault="00AD63A3" w:rsidP="002240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224058" w:rsidRPr="008C465B">
        <w:rPr>
          <w:rFonts w:ascii="Times New Roman" w:hAnsi="Times New Roman" w:cs="Times New Roman"/>
          <w:sz w:val="24"/>
          <w:szCs w:val="24"/>
        </w:rPr>
        <w:t>) школа-интернат для детей с умственной отсталостью.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34. СПЕЦИАЛЬНОЕ (КОРРЕКЦИОННОЕ) ОБРАЗОВАТЕЛЬНОЕ УЧРЕЖДЕНИЕ V ВИДА ЭТО: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школа-интернат для детей с </w:t>
      </w:r>
      <w:r w:rsidR="003B7A7D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школа-интернат для детей с нарушениям</w:t>
      </w:r>
      <w:r w:rsidR="003B7A7D">
        <w:rPr>
          <w:rFonts w:ascii="Times New Roman" w:hAnsi="Times New Roman" w:cs="Times New Roman"/>
          <w:sz w:val="24"/>
          <w:szCs w:val="24"/>
        </w:rPr>
        <w:t>и опорно-двигательного аппарата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школа-интернат для</w:t>
      </w:r>
      <w:r w:rsidR="003B7A7D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школа интернат для глухих детей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школа-интернат для</w:t>
      </w:r>
      <w:r w:rsidR="003B7A7D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для детей с тяжелыми нарушениями речи.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35. СПЕЦИАЛЬНОЕ (КОРРЕКЦИОННОЕ) ОБРАЗОВАТЕЛЬНОЕ УЧРЕЖДЕНИЕ VI ВИДА ЭТО: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школа-интернат для детей с </w:t>
      </w:r>
      <w:r w:rsidR="00A16D29" w:rsidRPr="008C465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школа-интернат для детей с нарушениям</w:t>
      </w:r>
      <w:r w:rsidR="00A16D29" w:rsidRPr="008C465B">
        <w:rPr>
          <w:rFonts w:ascii="Times New Roman" w:hAnsi="Times New Roman" w:cs="Times New Roman"/>
          <w:sz w:val="24"/>
          <w:szCs w:val="24"/>
        </w:rPr>
        <w:t>и опорно-двигательного аппарата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школа-интернат для слабослышащих и поздно</w:t>
      </w:r>
      <w:r w:rsidR="00A16D29" w:rsidRPr="008C465B">
        <w:rPr>
          <w:rFonts w:ascii="Times New Roman" w:hAnsi="Times New Roman" w:cs="Times New Roman"/>
          <w:sz w:val="24"/>
          <w:szCs w:val="24"/>
        </w:rPr>
        <w:t>оглохших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школа интернат для глухих детей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школа-интернат для</w:t>
      </w:r>
      <w:r w:rsidR="00A16D29" w:rsidRPr="008C465B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для детей с тяжелыми нарушениями речи.</w:t>
      </w:r>
    </w:p>
    <w:p w:rsidR="00A17797" w:rsidRPr="008C465B" w:rsidRDefault="00A17797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36. СПЕЦИАЛЬНОЕ (КОРРЕКЦИОННОЕ) ОБРАЗОВАТЕЛЬНОЕ УЧРЕЖДЕНИЕ VII ВИДА ЭТО:</w:t>
      </w:r>
    </w:p>
    <w:p w:rsidR="00A17797" w:rsidRPr="008C465B" w:rsidRDefault="001E7B0C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A17797" w:rsidRPr="008C465B">
        <w:rPr>
          <w:rFonts w:ascii="Times New Roman" w:hAnsi="Times New Roman" w:cs="Times New Roman"/>
          <w:sz w:val="24"/>
          <w:szCs w:val="24"/>
        </w:rPr>
        <w:t xml:space="preserve">) школа-интернат для детей с задержкой </w:t>
      </w:r>
      <w:r w:rsidR="00A16D29" w:rsidRPr="008C465B">
        <w:rPr>
          <w:rFonts w:ascii="Times New Roman" w:hAnsi="Times New Roman" w:cs="Times New Roman"/>
          <w:sz w:val="24"/>
          <w:szCs w:val="24"/>
        </w:rPr>
        <w:t>психического развития</w:t>
      </w:r>
    </w:p>
    <w:p w:rsidR="00A17797" w:rsidRPr="008C465B" w:rsidRDefault="001E7B0C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A17797" w:rsidRPr="008C465B">
        <w:rPr>
          <w:rFonts w:ascii="Times New Roman" w:hAnsi="Times New Roman" w:cs="Times New Roman"/>
          <w:sz w:val="24"/>
          <w:szCs w:val="24"/>
        </w:rPr>
        <w:t>) школа-интернат для детей с нарушениям</w:t>
      </w:r>
      <w:r w:rsidR="00A16D29" w:rsidRPr="008C465B">
        <w:rPr>
          <w:rFonts w:ascii="Times New Roman" w:hAnsi="Times New Roman" w:cs="Times New Roman"/>
          <w:sz w:val="24"/>
          <w:szCs w:val="24"/>
        </w:rPr>
        <w:t>и опорно-двигательного аппарата</w:t>
      </w:r>
    </w:p>
    <w:p w:rsidR="00A17797" w:rsidRPr="008C465B" w:rsidRDefault="001E7B0C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A17797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16D29" w:rsidRPr="008C465B">
        <w:rPr>
          <w:rFonts w:ascii="Times New Roman" w:hAnsi="Times New Roman" w:cs="Times New Roman"/>
          <w:sz w:val="24"/>
          <w:szCs w:val="24"/>
        </w:rPr>
        <w:t xml:space="preserve"> слабослышащих и позднооглохших</w:t>
      </w:r>
    </w:p>
    <w:p w:rsidR="00A17797" w:rsidRPr="008C465B" w:rsidRDefault="001E7B0C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A17797" w:rsidRPr="008C465B">
        <w:rPr>
          <w:rFonts w:ascii="Times New Roman" w:hAnsi="Times New Roman" w:cs="Times New Roman"/>
          <w:sz w:val="24"/>
          <w:szCs w:val="24"/>
        </w:rPr>
        <w:t>) школа интернат для глухих детей</w:t>
      </w:r>
    </w:p>
    <w:p w:rsidR="00A17797" w:rsidRPr="008C465B" w:rsidRDefault="001E7B0C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A17797" w:rsidRPr="008C465B">
        <w:rPr>
          <w:rFonts w:ascii="Times New Roman" w:hAnsi="Times New Roman" w:cs="Times New Roman"/>
          <w:sz w:val="24"/>
          <w:szCs w:val="24"/>
        </w:rPr>
        <w:t>) школа-интернат для</w:t>
      </w:r>
      <w:r w:rsidR="00A16D29" w:rsidRPr="008C465B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</w:t>
      </w:r>
    </w:p>
    <w:p w:rsidR="00A17797" w:rsidRPr="008C465B" w:rsidRDefault="001E7B0C" w:rsidP="00A1779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A17797" w:rsidRPr="008C465B">
        <w:rPr>
          <w:rFonts w:ascii="Times New Roman" w:hAnsi="Times New Roman" w:cs="Times New Roman"/>
          <w:sz w:val="24"/>
          <w:szCs w:val="24"/>
        </w:rPr>
        <w:t>) для детей с тяжелыми нарушениями речи.</w:t>
      </w:r>
    </w:p>
    <w:p w:rsidR="0083535A" w:rsidRPr="008C465B" w:rsidRDefault="0083535A" w:rsidP="008353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37. КАКАЯ КАТЕГОРИЯ ДЕТЕЙ ПОСЛЕ ОКОНЧАНИЯ СПЕЦИАЛЬНОЙ (КОРРЕКЦИОННОЙ) ШКОЛЫ НЕ ПОЛУЧАЕТ ЦЕНЗОВОГО ОБРАЗОВАНИЯ:</w:t>
      </w:r>
    </w:p>
    <w:p w:rsidR="0083535A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A16D29" w:rsidRPr="008C465B">
        <w:rPr>
          <w:rFonts w:ascii="Times New Roman" w:hAnsi="Times New Roman" w:cs="Times New Roman"/>
          <w:sz w:val="24"/>
          <w:szCs w:val="24"/>
        </w:rPr>
        <w:t>) дети с нарушениями речи</w:t>
      </w:r>
    </w:p>
    <w:p w:rsidR="0083535A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дети с задержкой психического разв</w:t>
      </w:r>
      <w:r w:rsidR="00A16D29" w:rsidRPr="008C465B">
        <w:rPr>
          <w:rFonts w:ascii="Times New Roman" w:hAnsi="Times New Roman" w:cs="Times New Roman"/>
          <w:sz w:val="24"/>
          <w:szCs w:val="24"/>
        </w:rPr>
        <w:t>ития</w:t>
      </w:r>
    </w:p>
    <w:p w:rsidR="0083535A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A16D29" w:rsidRPr="008C465B">
        <w:rPr>
          <w:rFonts w:ascii="Times New Roman" w:hAnsi="Times New Roman" w:cs="Times New Roman"/>
          <w:sz w:val="24"/>
          <w:szCs w:val="24"/>
        </w:rPr>
        <w:t>) слабовидящие дети</w:t>
      </w:r>
    </w:p>
    <w:p w:rsidR="0083535A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A16D29" w:rsidRPr="008C465B">
        <w:rPr>
          <w:rFonts w:ascii="Times New Roman" w:hAnsi="Times New Roman" w:cs="Times New Roman"/>
          <w:sz w:val="24"/>
          <w:szCs w:val="24"/>
        </w:rPr>
        <w:t>) незрячие дети</w:t>
      </w:r>
    </w:p>
    <w:p w:rsidR="0083535A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5) дети с нарушениям</w:t>
      </w:r>
      <w:r w:rsidR="00A16D29" w:rsidRPr="008C465B">
        <w:rPr>
          <w:rFonts w:ascii="Times New Roman" w:hAnsi="Times New Roman" w:cs="Times New Roman"/>
          <w:sz w:val="24"/>
          <w:szCs w:val="24"/>
        </w:rPr>
        <w:t>и опорно-двигательного аппарата</w:t>
      </w:r>
    </w:p>
    <w:p w:rsidR="0083535A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6) слаб</w:t>
      </w:r>
      <w:r w:rsidR="00A16D29" w:rsidRPr="008C465B">
        <w:rPr>
          <w:rFonts w:ascii="Times New Roman" w:hAnsi="Times New Roman" w:cs="Times New Roman"/>
          <w:sz w:val="24"/>
          <w:szCs w:val="24"/>
        </w:rPr>
        <w:t>ослышащие и позднооглохшие дети</w:t>
      </w:r>
    </w:p>
    <w:p w:rsidR="00A17797" w:rsidRPr="008C465B" w:rsidRDefault="0083535A" w:rsidP="0083535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7) дети с умственной отсталостью.</w:t>
      </w:r>
    </w:p>
    <w:p w:rsidR="00F46F9A" w:rsidRPr="008C465B" w:rsidRDefault="00F46F9A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38. НА ДОМАШНЮЮ ФОРМУ ОБУЧЕНИЯ НЕ МОГУТ БЫТЬ ПЕРЕВЕДЕНЫ: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F46F9A" w:rsidRPr="008C465B">
        <w:rPr>
          <w:rFonts w:ascii="Times New Roman" w:hAnsi="Times New Roman" w:cs="Times New Roman"/>
          <w:sz w:val="24"/>
          <w:szCs w:val="24"/>
        </w:rPr>
        <w:t xml:space="preserve">) дети с </w:t>
      </w:r>
      <w:proofErr w:type="spellStart"/>
      <w:r w:rsidR="00F46F9A" w:rsidRPr="008C465B">
        <w:rPr>
          <w:rFonts w:ascii="Times New Roman" w:hAnsi="Times New Roman" w:cs="Times New Roman"/>
          <w:sz w:val="24"/>
          <w:szCs w:val="24"/>
        </w:rPr>
        <w:t>психо</w:t>
      </w:r>
      <w:r w:rsidR="006A1D54" w:rsidRPr="008C465B">
        <w:rPr>
          <w:rFonts w:ascii="Times New Roman" w:hAnsi="Times New Roman" w:cs="Times New Roman"/>
          <w:sz w:val="24"/>
          <w:szCs w:val="24"/>
        </w:rPr>
        <w:t>патоподобными</w:t>
      </w:r>
      <w:proofErr w:type="spellEnd"/>
      <w:r w:rsidR="006A1D54" w:rsidRPr="008C465B">
        <w:rPr>
          <w:rFonts w:ascii="Times New Roman" w:hAnsi="Times New Roman" w:cs="Times New Roman"/>
          <w:sz w:val="24"/>
          <w:szCs w:val="24"/>
        </w:rPr>
        <w:t xml:space="preserve"> формами поведения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6A1D54" w:rsidRPr="008C465B">
        <w:rPr>
          <w:rFonts w:ascii="Times New Roman" w:hAnsi="Times New Roman" w:cs="Times New Roman"/>
          <w:sz w:val="24"/>
          <w:szCs w:val="24"/>
        </w:rPr>
        <w:t>) дети, страдающие эпилепсией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F46F9A" w:rsidRPr="008C465B">
        <w:rPr>
          <w:rFonts w:ascii="Times New Roman" w:hAnsi="Times New Roman" w:cs="Times New Roman"/>
          <w:sz w:val="24"/>
          <w:szCs w:val="24"/>
        </w:rPr>
        <w:t>) дети с тяже</w:t>
      </w:r>
      <w:r w:rsidR="006A1D54" w:rsidRPr="008C465B">
        <w:rPr>
          <w:rFonts w:ascii="Times New Roman" w:hAnsi="Times New Roman" w:cs="Times New Roman"/>
          <w:sz w:val="24"/>
          <w:szCs w:val="24"/>
        </w:rPr>
        <w:t>лыми психическими заболеваниями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F46F9A" w:rsidRPr="008C465B">
        <w:rPr>
          <w:rFonts w:ascii="Times New Roman" w:hAnsi="Times New Roman" w:cs="Times New Roman"/>
          <w:sz w:val="24"/>
          <w:szCs w:val="24"/>
        </w:rPr>
        <w:t>) дети с тяжелыми нарушениям</w:t>
      </w:r>
      <w:r w:rsidR="006A1D54" w:rsidRPr="008C465B">
        <w:rPr>
          <w:rFonts w:ascii="Times New Roman" w:hAnsi="Times New Roman" w:cs="Times New Roman"/>
          <w:sz w:val="24"/>
          <w:szCs w:val="24"/>
        </w:rPr>
        <w:t>и опорно-двигательного аппарата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F46F9A" w:rsidRPr="008C465B">
        <w:rPr>
          <w:rFonts w:ascii="Times New Roman" w:hAnsi="Times New Roman" w:cs="Times New Roman"/>
          <w:sz w:val="24"/>
          <w:szCs w:val="24"/>
        </w:rPr>
        <w:t>) педагогиче</w:t>
      </w:r>
      <w:r w:rsidR="006A1D54" w:rsidRPr="008C465B">
        <w:rPr>
          <w:rFonts w:ascii="Times New Roman" w:hAnsi="Times New Roman" w:cs="Times New Roman"/>
          <w:sz w:val="24"/>
          <w:szCs w:val="24"/>
        </w:rPr>
        <w:t>ски и социально-запущенные дети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F46F9A" w:rsidRPr="008C465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46F9A" w:rsidRPr="008C465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F46F9A" w:rsidRPr="008C465B">
        <w:rPr>
          <w:rFonts w:ascii="Times New Roman" w:hAnsi="Times New Roman" w:cs="Times New Roman"/>
          <w:sz w:val="24"/>
          <w:szCs w:val="24"/>
        </w:rPr>
        <w:t xml:space="preserve"> страдающие шизофренией.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39. КАКАЯ ИЗ ПЕРЕЧИСЛЕННЫХ ЗАДАЧ НЕ ВХОДИТ В ЧИСЛО ЗАДАЧ РЕАБИЛИТАЦИОННОГО ЦЕНТРА: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F46F9A" w:rsidRPr="008C465B">
        <w:rPr>
          <w:rFonts w:ascii="Times New Roman" w:hAnsi="Times New Roman" w:cs="Times New Roman"/>
          <w:sz w:val="24"/>
          <w:szCs w:val="24"/>
        </w:rPr>
        <w:t xml:space="preserve">) создание </w:t>
      </w:r>
      <w:proofErr w:type="spellStart"/>
      <w:r w:rsidR="00F46F9A" w:rsidRPr="008C465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F46F9A" w:rsidRPr="008C465B">
        <w:rPr>
          <w:rFonts w:ascii="Times New Roman" w:hAnsi="Times New Roman" w:cs="Times New Roman"/>
          <w:sz w:val="24"/>
          <w:szCs w:val="24"/>
        </w:rPr>
        <w:t xml:space="preserve"> - педагогической, психолого-педагогичес</w:t>
      </w:r>
      <w:r w:rsidR="006A1D54" w:rsidRPr="008C465B">
        <w:rPr>
          <w:rFonts w:ascii="Times New Roman" w:hAnsi="Times New Roman" w:cs="Times New Roman"/>
          <w:sz w:val="24"/>
          <w:szCs w:val="24"/>
        </w:rPr>
        <w:t xml:space="preserve">кой и </w:t>
      </w:r>
      <w:proofErr w:type="spellStart"/>
      <w:r w:rsidR="006A1D54" w:rsidRPr="008C465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A1D54" w:rsidRPr="008C465B"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F46F9A" w:rsidRPr="008C465B">
        <w:rPr>
          <w:rFonts w:ascii="Times New Roman" w:hAnsi="Times New Roman" w:cs="Times New Roman"/>
          <w:sz w:val="24"/>
          <w:szCs w:val="24"/>
        </w:rPr>
        <w:t>) формир</w:t>
      </w:r>
      <w:r w:rsidR="006A1D54" w:rsidRPr="008C465B">
        <w:rPr>
          <w:rFonts w:ascii="Times New Roman" w:hAnsi="Times New Roman" w:cs="Times New Roman"/>
          <w:sz w:val="24"/>
          <w:szCs w:val="24"/>
        </w:rPr>
        <w:t>ования навыков самообслуживания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F46F9A" w:rsidRPr="008C465B">
        <w:rPr>
          <w:rFonts w:ascii="Times New Roman" w:hAnsi="Times New Roman" w:cs="Times New Roman"/>
          <w:sz w:val="24"/>
          <w:szCs w:val="24"/>
        </w:rPr>
        <w:t>) формирование навыков социального взаимодействия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F46F9A" w:rsidRPr="008C465B">
        <w:rPr>
          <w:rFonts w:ascii="Times New Roman" w:hAnsi="Times New Roman" w:cs="Times New Roman"/>
          <w:sz w:val="24"/>
          <w:szCs w:val="24"/>
        </w:rPr>
        <w:t>) формирование трудовых навыков у детей с тяжелы</w:t>
      </w:r>
      <w:r w:rsidR="006A1D54" w:rsidRPr="008C465B">
        <w:rPr>
          <w:rFonts w:ascii="Times New Roman" w:hAnsi="Times New Roman" w:cs="Times New Roman"/>
          <w:sz w:val="24"/>
          <w:szCs w:val="24"/>
        </w:rPr>
        <w:t>ми и множественными нарушениями</w:t>
      </w:r>
    </w:p>
    <w:p w:rsidR="00F46F9A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</w:t>
      </w:r>
      <w:r w:rsidR="006A1D54" w:rsidRPr="008C465B">
        <w:rPr>
          <w:rFonts w:ascii="Times New Roman" w:hAnsi="Times New Roman" w:cs="Times New Roman"/>
          <w:sz w:val="24"/>
          <w:szCs w:val="24"/>
        </w:rPr>
        <w:t>) формирование навыков общения</w:t>
      </w:r>
    </w:p>
    <w:p w:rsidR="00A17797" w:rsidRPr="008C465B" w:rsidRDefault="00AC5B82" w:rsidP="00F46F9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6</w:t>
      </w:r>
      <w:r w:rsidR="00F46F9A" w:rsidRPr="008C465B">
        <w:rPr>
          <w:rFonts w:ascii="Times New Roman" w:hAnsi="Times New Roman" w:cs="Times New Roman"/>
          <w:sz w:val="24"/>
          <w:szCs w:val="24"/>
        </w:rPr>
        <w:t>) распространение основных логопедических знаний среди педагогов и родителей.</w:t>
      </w:r>
    </w:p>
    <w:p w:rsidR="003365AE" w:rsidRPr="008C465B" w:rsidRDefault="00C820DB" w:rsidP="00C820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40. РЕАЛИЗАЦИЯ ПРИНЦИПА КОРРЕКЦИОННО-КОМПЕНСАТОРНОЙ НАПРАВЛЕННОСТИ СПЕЦИАЛЬНОГО ОБРАЗОВАНИЯ ОСУЩЕСТВЛЯЕТСЯ ЧЕРЕЗ:</w:t>
      </w:r>
    </w:p>
    <w:p w:rsidR="003365AE" w:rsidRPr="008C465B" w:rsidRDefault="00883CA7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3365AE" w:rsidRPr="008C465B">
        <w:rPr>
          <w:rFonts w:ascii="Times New Roman" w:hAnsi="Times New Roman" w:cs="Times New Roman"/>
          <w:sz w:val="24"/>
          <w:szCs w:val="24"/>
        </w:rPr>
        <w:t>) создание спец</w:t>
      </w:r>
      <w:r w:rsidR="009B29E8" w:rsidRPr="008C465B">
        <w:rPr>
          <w:rFonts w:ascii="Times New Roman" w:hAnsi="Times New Roman" w:cs="Times New Roman"/>
          <w:sz w:val="24"/>
          <w:szCs w:val="24"/>
        </w:rPr>
        <w:t>иальных образовательных условий</w:t>
      </w:r>
    </w:p>
    <w:p w:rsidR="003365AE" w:rsidRPr="008C465B" w:rsidRDefault="00883CA7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3365AE" w:rsidRPr="008C465B">
        <w:rPr>
          <w:rFonts w:ascii="Times New Roman" w:hAnsi="Times New Roman" w:cs="Times New Roman"/>
          <w:sz w:val="24"/>
          <w:szCs w:val="24"/>
        </w:rPr>
        <w:t>) государст</w:t>
      </w:r>
      <w:r w:rsidR="009B29E8" w:rsidRPr="008C465B">
        <w:rPr>
          <w:rFonts w:ascii="Times New Roman" w:hAnsi="Times New Roman" w:cs="Times New Roman"/>
          <w:sz w:val="24"/>
          <w:szCs w:val="24"/>
        </w:rPr>
        <w:t>венный образовательный стандарт</w:t>
      </w:r>
    </w:p>
    <w:p w:rsidR="003365AE" w:rsidRPr="008C465B" w:rsidRDefault="00883CA7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9B29E8" w:rsidRPr="008C465B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r w:rsidR="00533CB7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 ОВЗ</w:t>
      </w:r>
    </w:p>
    <w:p w:rsidR="003365AE" w:rsidRPr="008C465B" w:rsidRDefault="00883CA7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3365AE" w:rsidRPr="008C465B">
        <w:rPr>
          <w:rFonts w:ascii="Times New Roman" w:hAnsi="Times New Roman" w:cs="Times New Roman"/>
          <w:sz w:val="24"/>
          <w:szCs w:val="24"/>
        </w:rPr>
        <w:t>) принцип дробности дидактического материала.</w:t>
      </w:r>
    </w:p>
    <w:p w:rsidR="003365AE" w:rsidRPr="008C465B" w:rsidRDefault="00C820DB" w:rsidP="00FD10B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41. СИСТЕМА СПЕЦИАЛЬНОЙ КОМПЛЕКСНОЙ РЕАБИЛИТАЦИОННОЙ ПОМОЩИ ВКЛЮЧАЕТ:</w:t>
      </w:r>
    </w:p>
    <w:p w:rsidR="003365AE" w:rsidRPr="008C465B" w:rsidRDefault="006A1D54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3365AE" w:rsidRPr="008C465B">
        <w:rPr>
          <w:rFonts w:ascii="Times New Roman" w:hAnsi="Times New Roman" w:cs="Times New Roman"/>
          <w:sz w:val="24"/>
          <w:szCs w:val="24"/>
        </w:rPr>
        <w:t>) медико-со</w:t>
      </w:r>
      <w:r w:rsidR="009B29E8" w:rsidRPr="008C465B">
        <w:rPr>
          <w:rFonts w:ascii="Times New Roman" w:hAnsi="Times New Roman" w:cs="Times New Roman"/>
          <w:sz w:val="24"/>
          <w:szCs w:val="24"/>
        </w:rPr>
        <w:t>циально-педагогический патронаж</w:t>
      </w:r>
    </w:p>
    <w:p w:rsidR="003365AE" w:rsidRPr="008C465B" w:rsidRDefault="006A1D54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3365AE" w:rsidRPr="008C465B">
        <w:rPr>
          <w:rFonts w:ascii="Times New Roman" w:hAnsi="Times New Roman" w:cs="Times New Roman"/>
          <w:sz w:val="24"/>
          <w:szCs w:val="24"/>
        </w:rPr>
        <w:t>) дошкольное образование дете</w:t>
      </w:r>
      <w:r w:rsidR="009B29E8" w:rsidRPr="008C465B">
        <w:rPr>
          <w:rFonts w:ascii="Times New Roman" w:hAnsi="Times New Roman" w:cs="Times New Roman"/>
          <w:sz w:val="24"/>
          <w:szCs w:val="24"/>
        </w:rPr>
        <w:t>й с ограниченными возможностями</w:t>
      </w:r>
    </w:p>
    <w:p w:rsidR="003365AE" w:rsidRPr="008C465B" w:rsidRDefault="006A1D54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3365AE" w:rsidRPr="008C465B">
        <w:rPr>
          <w:rFonts w:ascii="Times New Roman" w:hAnsi="Times New Roman" w:cs="Times New Roman"/>
          <w:sz w:val="24"/>
          <w:szCs w:val="24"/>
        </w:rPr>
        <w:t>) школьная система специального образования</w:t>
      </w:r>
    </w:p>
    <w:p w:rsidR="003365AE" w:rsidRPr="008C465B" w:rsidRDefault="006A1D54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3365AE" w:rsidRPr="008C465B">
        <w:rPr>
          <w:rFonts w:ascii="Times New Roman" w:hAnsi="Times New Roman" w:cs="Times New Roman"/>
          <w:sz w:val="24"/>
          <w:szCs w:val="24"/>
        </w:rPr>
        <w:t>) профессиональное образование.</w:t>
      </w:r>
    </w:p>
    <w:p w:rsidR="003365AE" w:rsidRPr="008C465B" w:rsidRDefault="00C820DB" w:rsidP="00FD10BC">
      <w:pPr>
        <w:spacing w:after="0" w:line="240" w:lineRule="auto"/>
        <w:ind w:firstLine="426"/>
        <w:rPr>
          <w:rFonts w:ascii="Times New Roman" w:hAnsi="Times New Roman" w:cs="Times New Roman"/>
          <w:caps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42. </w:t>
      </w:r>
      <w:r w:rsidR="003365AE" w:rsidRPr="008C465B">
        <w:rPr>
          <w:rFonts w:ascii="Times New Roman" w:hAnsi="Times New Roman" w:cs="Times New Roman"/>
          <w:caps/>
          <w:sz w:val="24"/>
          <w:szCs w:val="24"/>
        </w:rPr>
        <w:t>Средство обеспечения коррекционно-развивающего процесса для детей с нарушениями слуха является:</w:t>
      </w:r>
    </w:p>
    <w:p w:rsidR="003365AE" w:rsidRPr="008C465B" w:rsidRDefault="009B29E8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C465B">
        <w:rPr>
          <w:rFonts w:ascii="Times New Roman" w:hAnsi="Times New Roman" w:cs="Times New Roman"/>
          <w:sz w:val="24"/>
          <w:szCs w:val="24"/>
        </w:rPr>
        <w:t>дактильная</w:t>
      </w:r>
      <w:proofErr w:type="spellEnd"/>
      <w:r w:rsidRPr="008C465B">
        <w:rPr>
          <w:rFonts w:ascii="Times New Roman" w:hAnsi="Times New Roman" w:cs="Times New Roman"/>
          <w:sz w:val="24"/>
          <w:szCs w:val="24"/>
        </w:rPr>
        <w:t xml:space="preserve"> и жестовая речь</w:t>
      </w:r>
    </w:p>
    <w:p w:rsidR="003365AE" w:rsidRPr="008C465B" w:rsidRDefault="009B29E8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3365AE" w:rsidRPr="008C465B">
        <w:rPr>
          <w:rFonts w:ascii="Times New Roman" w:hAnsi="Times New Roman" w:cs="Times New Roman"/>
          <w:sz w:val="24"/>
          <w:szCs w:val="24"/>
        </w:rPr>
        <w:t xml:space="preserve">) </w:t>
      </w:r>
      <w:r w:rsidRPr="008C465B">
        <w:rPr>
          <w:rFonts w:ascii="Times New Roman" w:hAnsi="Times New Roman" w:cs="Times New Roman"/>
          <w:sz w:val="24"/>
          <w:szCs w:val="24"/>
        </w:rPr>
        <w:t>разговорная и калькирующая речь</w:t>
      </w:r>
    </w:p>
    <w:p w:rsidR="003365AE" w:rsidRPr="008C465B" w:rsidRDefault="009B29E8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технические средства (ТСО)</w:t>
      </w:r>
    </w:p>
    <w:p w:rsidR="003365AE" w:rsidRPr="008C465B" w:rsidRDefault="009B29E8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3365AE" w:rsidRPr="008C465B">
        <w:rPr>
          <w:rFonts w:ascii="Times New Roman" w:hAnsi="Times New Roman" w:cs="Times New Roman"/>
          <w:sz w:val="24"/>
          <w:szCs w:val="24"/>
        </w:rPr>
        <w:t>) устная речь.</w:t>
      </w:r>
    </w:p>
    <w:p w:rsidR="003365AE" w:rsidRPr="008C465B" w:rsidRDefault="00C820DB" w:rsidP="00FD10B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43. В ОСНОВЕ РАЗВИТИЯ И ОБРАЗОВАНИЯ ЛИЦ СО СЛОЖНЫМ ДЕФЕКТОМ ЛЕЖАТ:</w:t>
      </w:r>
    </w:p>
    <w:p w:rsidR="003365AE" w:rsidRPr="008C465B" w:rsidRDefault="00FD10BC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3365AE" w:rsidRPr="008C465B">
        <w:rPr>
          <w:rFonts w:ascii="Times New Roman" w:hAnsi="Times New Roman" w:cs="Times New Roman"/>
          <w:sz w:val="24"/>
          <w:szCs w:val="24"/>
        </w:rPr>
        <w:t>) теоретические положения ра</w:t>
      </w:r>
      <w:r w:rsidRPr="008C465B">
        <w:rPr>
          <w:rFonts w:ascii="Times New Roman" w:hAnsi="Times New Roman" w:cs="Times New Roman"/>
          <w:sz w:val="24"/>
          <w:szCs w:val="24"/>
        </w:rPr>
        <w:t>звития умственно-отсталых детей</w:t>
      </w:r>
    </w:p>
    <w:p w:rsidR="003365AE" w:rsidRPr="008C465B" w:rsidRDefault="00FD10BC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3365AE" w:rsidRPr="008C465B">
        <w:rPr>
          <w:rFonts w:ascii="Times New Roman" w:hAnsi="Times New Roman" w:cs="Times New Roman"/>
          <w:sz w:val="24"/>
          <w:szCs w:val="24"/>
        </w:rPr>
        <w:t>) те</w:t>
      </w:r>
      <w:r w:rsidRPr="008C465B">
        <w:rPr>
          <w:rFonts w:ascii="Times New Roman" w:hAnsi="Times New Roman" w:cs="Times New Roman"/>
          <w:sz w:val="24"/>
          <w:szCs w:val="24"/>
        </w:rPr>
        <w:t>ория развития слепоглухих детей</w:t>
      </w:r>
    </w:p>
    <w:p w:rsidR="003365AE" w:rsidRPr="008C465B" w:rsidRDefault="00FD10BC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теоретические положения</w:t>
      </w:r>
    </w:p>
    <w:p w:rsidR="003365AE" w:rsidRPr="008C465B" w:rsidRDefault="00FD10BC" w:rsidP="003365A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9C6CB2">
        <w:rPr>
          <w:rFonts w:ascii="Times New Roman" w:hAnsi="Times New Roman" w:cs="Times New Roman"/>
          <w:sz w:val="24"/>
          <w:szCs w:val="24"/>
        </w:rPr>
        <w:t>) учение И.П. Павл</w:t>
      </w:r>
      <w:r w:rsidR="003365AE" w:rsidRPr="008C465B">
        <w:rPr>
          <w:rFonts w:ascii="Times New Roman" w:hAnsi="Times New Roman" w:cs="Times New Roman"/>
          <w:sz w:val="24"/>
          <w:szCs w:val="24"/>
        </w:rPr>
        <w:t>ова о высшей нервной деятельности.</w:t>
      </w:r>
    </w:p>
    <w:p w:rsidR="009F2E27" w:rsidRPr="008C465B" w:rsidRDefault="009F2E27" w:rsidP="009F2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44. СТАНДАРТ СПЕЦИАЛЬНОГО ОБРАЗОВАНИЯ ОРИЕНТИРОВАН НА:</w:t>
      </w:r>
    </w:p>
    <w:p w:rsidR="009F2E27" w:rsidRPr="008C465B" w:rsidRDefault="009F2E27" w:rsidP="009F2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растущего человека с ограниченными возможностями (с первых мес</w:t>
      </w:r>
      <w:r w:rsidR="005A57F7" w:rsidRPr="008C465B">
        <w:rPr>
          <w:rFonts w:ascii="Times New Roman" w:hAnsi="Times New Roman" w:cs="Times New Roman"/>
          <w:sz w:val="24"/>
          <w:szCs w:val="24"/>
        </w:rPr>
        <w:t>яцев жизни до зрелого возраста)</w:t>
      </w:r>
    </w:p>
    <w:p w:rsidR="009F2E27" w:rsidRPr="008C465B" w:rsidRDefault="009F2E27" w:rsidP="009F2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5A57F7" w:rsidRPr="008C465B">
        <w:rPr>
          <w:rFonts w:ascii="Times New Roman" w:hAnsi="Times New Roman" w:cs="Times New Roman"/>
          <w:sz w:val="24"/>
          <w:szCs w:val="24"/>
        </w:rPr>
        <w:t>) ребенка дошкольного возраста</w:t>
      </w:r>
    </w:p>
    <w:p w:rsidR="009F2E27" w:rsidRPr="008C465B" w:rsidRDefault="009F2E27" w:rsidP="009F2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учащегося в сп</w:t>
      </w:r>
      <w:r w:rsidR="005A57F7" w:rsidRPr="008C465B">
        <w:rPr>
          <w:rFonts w:ascii="Times New Roman" w:hAnsi="Times New Roman" w:cs="Times New Roman"/>
          <w:sz w:val="24"/>
          <w:szCs w:val="24"/>
        </w:rPr>
        <w:t>ециальной (коррекционной) школе</w:t>
      </w:r>
    </w:p>
    <w:p w:rsidR="00FD10BC" w:rsidRPr="008C465B" w:rsidRDefault="009F2E27" w:rsidP="009F2E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нормально развивающегося человека.</w:t>
      </w:r>
    </w:p>
    <w:p w:rsidR="00AA1CEF" w:rsidRPr="008C465B" w:rsidRDefault="00AA1CEF" w:rsidP="00AA1CE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45. ОСНОВНАЯ ЦЕЛЬ УЧЕБНО-ВОСПИТАТЕЛЬНОГО ПРОЦЕССА СПЕЦИАЛЬНОЙ ШКОЛЫ</w:t>
      </w:r>
    </w:p>
    <w:p w:rsidR="00AA1CEF" w:rsidRPr="008C465B" w:rsidRDefault="00FF504B" w:rsidP="00AA1C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</w:t>
      </w:r>
      <w:r w:rsidR="00AA1CEF" w:rsidRPr="008C465B">
        <w:rPr>
          <w:rFonts w:ascii="Times New Roman" w:hAnsi="Times New Roman" w:cs="Times New Roman"/>
          <w:sz w:val="24"/>
          <w:szCs w:val="24"/>
        </w:rPr>
        <w:t>) адаптация ребенка в обществе, привлече</w:t>
      </w:r>
      <w:r w:rsidR="009826BA" w:rsidRPr="008C465B">
        <w:rPr>
          <w:rFonts w:ascii="Times New Roman" w:hAnsi="Times New Roman" w:cs="Times New Roman"/>
          <w:sz w:val="24"/>
          <w:szCs w:val="24"/>
        </w:rPr>
        <w:t>ние его к трудовой деятельности</w:t>
      </w:r>
    </w:p>
    <w:p w:rsidR="00AA1CEF" w:rsidRPr="008C465B" w:rsidRDefault="00FF504B" w:rsidP="00AA1C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AA1CEF" w:rsidRPr="008C465B">
        <w:rPr>
          <w:rFonts w:ascii="Times New Roman" w:hAnsi="Times New Roman" w:cs="Times New Roman"/>
          <w:sz w:val="24"/>
          <w:szCs w:val="24"/>
        </w:rPr>
        <w:t>) свести до минимума возможную опасность, которую могут с</w:t>
      </w:r>
      <w:r w:rsidR="009826BA" w:rsidRPr="008C465B">
        <w:rPr>
          <w:rFonts w:ascii="Times New Roman" w:hAnsi="Times New Roman" w:cs="Times New Roman"/>
          <w:sz w:val="24"/>
          <w:szCs w:val="24"/>
        </w:rPr>
        <w:t>оздать аномальные лица обществу</w:t>
      </w:r>
    </w:p>
    <w:p w:rsidR="00AA1CEF" w:rsidRPr="008C465B" w:rsidRDefault="00FF504B" w:rsidP="00AA1C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AA1CEF" w:rsidRPr="008C465B">
        <w:rPr>
          <w:rFonts w:ascii="Times New Roman" w:hAnsi="Times New Roman" w:cs="Times New Roman"/>
          <w:sz w:val="24"/>
          <w:szCs w:val="24"/>
        </w:rPr>
        <w:t xml:space="preserve">) </w:t>
      </w:r>
      <w:r w:rsidR="009826BA" w:rsidRPr="008C465B">
        <w:rPr>
          <w:rFonts w:ascii="Times New Roman" w:hAnsi="Times New Roman" w:cs="Times New Roman"/>
          <w:sz w:val="24"/>
          <w:szCs w:val="24"/>
        </w:rPr>
        <w:t>н</w:t>
      </w:r>
      <w:r w:rsidR="00AA1CEF" w:rsidRPr="008C465B">
        <w:rPr>
          <w:rFonts w:ascii="Times New Roman" w:hAnsi="Times New Roman" w:cs="Times New Roman"/>
          <w:sz w:val="24"/>
          <w:szCs w:val="24"/>
        </w:rPr>
        <w:t>аучить ребенка элементарным навыкам обслуживания</w:t>
      </w:r>
    </w:p>
    <w:p w:rsidR="00FD10BC" w:rsidRPr="008C465B" w:rsidRDefault="00FF504B" w:rsidP="00AA1CE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</w:t>
      </w:r>
      <w:r w:rsidR="00AA1CEF" w:rsidRPr="008C465B">
        <w:rPr>
          <w:rFonts w:ascii="Times New Roman" w:hAnsi="Times New Roman" w:cs="Times New Roman"/>
          <w:sz w:val="24"/>
          <w:szCs w:val="24"/>
        </w:rPr>
        <w:t>) профилактика асоциального поведения личности с особенностями психического развития</w:t>
      </w:r>
      <w:r w:rsidR="009C6CB2">
        <w:rPr>
          <w:rFonts w:ascii="Times New Roman" w:hAnsi="Times New Roman" w:cs="Times New Roman"/>
          <w:sz w:val="24"/>
          <w:szCs w:val="24"/>
        </w:rPr>
        <w:t>.</w:t>
      </w:r>
    </w:p>
    <w:p w:rsidR="009C526A" w:rsidRPr="008C465B" w:rsidRDefault="009C526A" w:rsidP="00E137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46. ПРОФЕССИОНАЛЬНЫЙ ТРУД ПЕДАГОГА-ДЕФЕКТОЛОГА ПРЕДЪЯВЛЯЕТ ТРЕБОВАНИЯ К:</w:t>
      </w:r>
    </w:p>
    <w:p w:rsidR="009C526A" w:rsidRPr="008C465B" w:rsidRDefault="009C526A" w:rsidP="009C52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состоянию здоро</w:t>
      </w:r>
      <w:r w:rsidR="00E137FC" w:rsidRPr="008C465B">
        <w:rPr>
          <w:rFonts w:ascii="Times New Roman" w:hAnsi="Times New Roman" w:cs="Times New Roman"/>
          <w:sz w:val="24"/>
          <w:szCs w:val="24"/>
        </w:rPr>
        <w:t>вья органов зрения, слуха, речи</w:t>
      </w:r>
    </w:p>
    <w:p w:rsidR="009C526A" w:rsidRPr="008C465B" w:rsidRDefault="009C526A" w:rsidP="009C52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</w:t>
      </w:r>
      <w:r w:rsidR="00E137FC" w:rsidRPr="008C465B">
        <w:rPr>
          <w:rFonts w:ascii="Times New Roman" w:hAnsi="Times New Roman" w:cs="Times New Roman"/>
          <w:sz w:val="24"/>
          <w:szCs w:val="24"/>
        </w:rPr>
        <w:t>) иммунной системы</w:t>
      </w:r>
    </w:p>
    <w:p w:rsidR="009C526A" w:rsidRPr="008C465B" w:rsidRDefault="009C526A" w:rsidP="009C52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</w:t>
      </w:r>
      <w:r w:rsidR="00E137FC" w:rsidRPr="008C465B">
        <w:rPr>
          <w:rFonts w:ascii="Times New Roman" w:hAnsi="Times New Roman" w:cs="Times New Roman"/>
          <w:sz w:val="24"/>
          <w:szCs w:val="24"/>
        </w:rPr>
        <w:t>) физического развития</w:t>
      </w:r>
    </w:p>
    <w:p w:rsidR="00FD10BC" w:rsidRPr="008C465B" w:rsidRDefault="009C526A" w:rsidP="009C52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4) нравственного развития.</w:t>
      </w:r>
    </w:p>
    <w:p w:rsidR="00D368D3" w:rsidRPr="008C465B" w:rsidRDefault="00D368D3" w:rsidP="00D368D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47. ОСНОВНЫМ ПРИНЦИПОМ ДЕЯТЕЛЬНОСТИ, ОБЯЗАТЕЛЬНЫМ ДЛЯ ВСЕХ ТИПОВ КОРРЕКЦИОННО-РЕАБИЛИТАЦИОННЫХ ОБРАЗОВАТЕЛЬНЫХ УЧРЕЖДЕНИЙ, ЯВЛЯЕТСЯ:</w:t>
      </w:r>
    </w:p>
    <w:p w:rsidR="00D368D3" w:rsidRPr="008C465B" w:rsidRDefault="00D368D3" w:rsidP="00D368D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1)  разработка системы превентивных мероприятий по предупреждению аномального (нетипичного) развития</w:t>
      </w:r>
    </w:p>
    <w:p w:rsidR="00D368D3" w:rsidRPr="008C465B" w:rsidRDefault="00D368D3" w:rsidP="00D368D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2) интеграция детей с ограниченными возможностями в системе обучения и в обществе в целом</w:t>
      </w:r>
    </w:p>
    <w:p w:rsidR="00E137FC" w:rsidRPr="008C465B" w:rsidRDefault="00D368D3" w:rsidP="00D368D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3) гуманное и толерантное отношение к детям</w:t>
      </w:r>
      <w:r w:rsidR="001476E5">
        <w:rPr>
          <w:rFonts w:ascii="Times New Roman" w:hAnsi="Times New Roman" w:cs="Times New Roman"/>
          <w:sz w:val="24"/>
          <w:szCs w:val="24"/>
        </w:rPr>
        <w:t>.</w:t>
      </w:r>
    </w:p>
    <w:p w:rsidR="00884A64" w:rsidRPr="008C465B" w:rsidRDefault="00884A64" w:rsidP="00884A6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48. ПСИХОЛОГИЧЕСКАЯ РЕАБИЛИТАЦИЯ — ЭТО:</w:t>
      </w:r>
    </w:p>
    <w:p w:rsidR="00884A64" w:rsidRPr="008C465B" w:rsidRDefault="00884A64" w:rsidP="00685716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итог всей коррекционно-развивающей деятельности</w:t>
      </w:r>
    </w:p>
    <w:p w:rsidR="00884A64" w:rsidRPr="008C465B" w:rsidRDefault="00884A64" w:rsidP="00685716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лечение недостатков, ликвидация последствий дефекта</w:t>
      </w:r>
    </w:p>
    <w:p w:rsidR="00884A64" w:rsidRPr="008C465B" w:rsidRDefault="00884A64" w:rsidP="00685716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снятие психологических комплексов, восстановление психических процессов</w:t>
      </w:r>
    </w:p>
    <w:p w:rsidR="00E137FC" w:rsidRPr="008C465B" w:rsidRDefault="00884A64" w:rsidP="00685716">
      <w:pPr>
        <w:pStyle w:val="a3"/>
        <w:numPr>
          <w:ilvl w:val="0"/>
          <w:numId w:val="10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восстановление утраченных познавательных навыков, индивидуальных личностных качеств</w:t>
      </w:r>
      <w:r w:rsidR="001476E5">
        <w:rPr>
          <w:rFonts w:ascii="Times New Roman" w:hAnsi="Times New Roman" w:cs="Times New Roman"/>
          <w:sz w:val="24"/>
          <w:szCs w:val="24"/>
        </w:rPr>
        <w:t>.</w:t>
      </w:r>
    </w:p>
    <w:p w:rsidR="00C30E1F" w:rsidRPr="008C465B" w:rsidRDefault="00C30E1F" w:rsidP="00C30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49. ДОМА-ИНТЕРНАТЫ ДЛЯ ИНВАЛИДОВ, РЕАБИЛИТАЦИОННЫЕ ЦЕНТРЫ НАХОДЯТСЯ ПОД ВЕДОМСТВОМ</w:t>
      </w:r>
    </w:p>
    <w:p w:rsidR="00C30E1F" w:rsidRPr="008C465B" w:rsidRDefault="00C30E1F" w:rsidP="00C30E1F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Министерства специального и общего образования</w:t>
      </w:r>
    </w:p>
    <w:p w:rsidR="00C30E1F" w:rsidRPr="008C465B" w:rsidRDefault="00C30E1F" w:rsidP="00C30E1F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Региональных органов управления</w:t>
      </w:r>
    </w:p>
    <w:p w:rsidR="00C30E1F" w:rsidRPr="008C465B" w:rsidRDefault="00C30E1F" w:rsidP="00C30E1F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Министерства труда и социального развития</w:t>
      </w:r>
    </w:p>
    <w:p w:rsidR="00884A64" w:rsidRPr="008C465B" w:rsidRDefault="00C30E1F" w:rsidP="00C30E1F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30E1F" w:rsidRPr="008C465B" w:rsidRDefault="00C30E1F" w:rsidP="00C30E1F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 w:rsidR="001476E5">
        <w:rPr>
          <w:rFonts w:ascii="Times New Roman" w:hAnsi="Times New Roman" w:cs="Times New Roman"/>
          <w:sz w:val="24"/>
          <w:szCs w:val="24"/>
        </w:rPr>
        <w:t>.</w:t>
      </w:r>
    </w:p>
    <w:p w:rsidR="004741F6" w:rsidRPr="008C465B" w:rsidRDefault="004741F6" w:rsidP="00474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50. ВЗАИМОДЕЙСТВУЕТ С ЦЕНТРАМИ ПСИХОЛОГИЧЕСКОЙ ПОДДЕРЖКИ И РЕАБИЛИТАЦИИ ДЕТЕЙ И ПОДРОСТКОВ С ДЕВИАНТНЫМ ПОВЕДЕНИЕМ</w:t>
      </w:r>
    </w:p>
    <w:p w:rsidR="004741F6" w:rsidRPr="008C465B" w:rsidRDefault="004741F6" w:rsidP="004741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4741F6" w:rsidRPr="008C465B" w:rsidRDefault="004741F6" w:rsidP="004741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психолог</w:t>
      </w:r>
    </w:p>
    <w:p w:rsidR="004741F6" w:rsidRPr="008C465B" w:rsidRDefault="004741F6" w:rsidP="004741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школьный врач</w:t>
      </w:r>
    </w:p>
    <w:p w:rsidR="00D47060" w:rsidRPr="008C465B" w:rsidRDefault="004741F6" w:rsidP="004741F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65B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1476E5">
        <w:rPr>
          <w:rFonts w:ascii="Times New Roman" w:hAnsi="Times New Roman" w:cs="Times New Roman"/>
          <w:sz w:val="24"/>
          <w:szCs w:val="24"/>
        </w:rPr>
        <w:t>.</w:t>
      </w:r>
    </w:p>
    <w:sectPr w:rsidR="00D47060" w:rsidRPr="008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C80"/>
    <w:multiLevelType w:val="hybridMultilevel"/>
    <w:tmpl w:val="2654E9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DF275D"/>
    <w:multiLevelType w:val="hybridMultilevel"/>
    <w:tmpl w:val="4C4A470E"/>
    <w:lvl w:ilvl="0" w:tplc="C5FE5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B16804"/>
    <w:multiLevelType w:val="hybridMultilevel"/>
    <w:tmpl w:val="4E3487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3C909C6"/>
    <w:multiLevelType w:val="hybridMultilevel"/>
    <w:tmpl w:val="F1B2C1EA"/>
    <w:lvl w:ilvl="0" w:tplc="2F785E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5F56CC"/>
    <w:multiLevelType w:val="hybridMultilevel"/>
    <w:tmpl w:val="35EC21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505B24"/>
    <w:multiLevelType w:val="hybridMultilevel"/>
    <w:tmpl w:val="7C8EB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2470"/>
    <w:multiLevelType w:val="hybridMultilevel"/>
    <w:tmpl w:val="4BBE4B9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990455"/>
    <w:multiLevelType w:val="hybridMultilevel"/>
    <w:tmpl w:val="BC9051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0326F98"/>
    <w:multiLevelType w:val="hybridMultilevel"/>
    <w:tmpl w:val="F6F4B8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7E965E2"/>
    <w:multiLevelType w:val="hybridMultilevel"/>
    <w:tmpl w:val="5BA08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B6DFB"/>
    <w:multiLevelType w:val="hybridMultilevel"/>
    <w:tmpl w:val="EB5CC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22B34"/>
    <w:multiLevelType w:val="hybridMultilevel"/>
    <w:tmpl w:val="6058A4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D"/>
    <w:rsid w:val="00005118"/>
    <w:rsid w:val="00054C1B"/>
    <w:rsid w:val="000573E9"/>
    <w:rsid w:val="00063243"/>
    <w:rsid w:val="00076751"/>
    <w:rsid w:val="000814BC"/>
    <w:rsid w:val="000956B4"/>
    <w:rsid w:val="000B480A"/>
    <w:rsid w:val="000B697F"/>
    <w:rsid w:val="000B7DAD"/>
    <w:rsid w:val="000C4302"/>
    <w:rsid w:val="001009A7"/>
    <w:rsid w:val="0010440D"/>
    <w:rsid w:val="0011294C"/>
    <w:rsid w:val="0013166B"/>
    <w:rsid w:val="001476E5"/>
    <w:rsid w:val="001536FF"/>
    <w:rsid w:val="001A0437"/>
    <w:rsid w:val="001E7B0C"/>
    <w:rsid w:val="0020768F"/>
    <w:rsid w:val="00216689"/>
    <w:rsid w:val="00224058"/>
    <w:rsid w:val="00236666"/>
    <w:rsid w:val="00246F99"/>
    <w:rsid w:val="00247062"/>
    <w:rsid w:val="00262E5F"/>
    <w:rsid w:val="00292AE8"/>
    <w:rsid w:val="002A3E02"/>
    <w:rsid w:val="002E3DE4"/>
    <w:rsid w:val="00302FC5"/>
    <w:rsid w:val="00330828"/>
    <w:rsid w:val="003365AE"/>
    <w:rsid w:val="00340D2C"/>
    <w:rsid w:val="00347C93"/>
    <w:rsid w:val="0035274F"/>
    <w:rsid w:val="00363847"/>
    <w:rsid w:val="0036577C"/>
    <w:rsid w:val="003B0BE0"/>
    <w:rsid w:val="003B7A7D"/>
    <w:rsid w:val="003D6DBA"/>
    <w:rsid w:val="003E6DDF"/>
    <w:rsid w:val="004040DF"/>
    <w:rsid w:val="004741F6"/>
    <w:rsid w:val="00482A6D"/>
    <w:rsid w:val="00494503"/>
    <w:rsid w:val="004A330E"/>
    <w:rsid w:val="004C2F9A"/>
    <w:rsid w:val="004C3C8A"/>
    <w:rsid w:val="004E2E06"/>
    <w:rsid w:val="004F69BC"/>
    <w:rsid w:val="00501545"/>
    <w:rsid w:val="00504C55"/>
    <w:rsid w:val="00511795"/>
    <w:rsid w:val="005223B6"/>
    <w:rsid w:val="00533CB7"/>
    <w:rsid w:val="00536299"/>
    <w:rsid w:val="0054484E"/>
    <w:rsid w:val="00555DB6"/>
    <w:rsid w:val="005603D0"/>
    <w:rsid w:val="005636E5"/>
    <w:rsid w:val="00564309"/>
    <w:rsid w:val="005729A3"/>
    <w:rsid w:val="00597DAA"/>
    <w:rsid w:val="005A57F7"/>
    <w:rsid w:val="005C4161"/>
    <w:rsid w:val="005F240B"/>
    <w:rsid w:val="00600C35"/>
    <w:rsid w:val="00631097"/>
    <w:rsid w:val="0064606F"/>
    <w:rsid w:val="0065668C"/>
    <w:rsid w:val="006653E7"/>
    <w:rsid w:val="00685716"/>
    <w:rsid w:val="006A1D54"/>
    <w:rsid w:val="006A5AE7"/>
    <w:rsid w:val="006D56D0"/>
    <w:rsid w:val="006D744D"/>
    <w:rsid w:val="006F2127"/>
    <w:rsid w:val="00712E61"/>
    <w:rsid w:val="00740A70"/>
    <w:rsid w:val="0075082B"/>
    <w:rsid w:val="00766879"/>
    <w:rsid w:val="0079784C"/>
    <w:rsid w:val="007D5613"/>
    <w:rsid w:val="007E4C43"/>
    <w:rsid w:val="00802F97"/>
    <w:rsid w:val="00806B69"/>
    <w:rsid w:val="00824193"/>
    <w:rsid w:val="0083535A"/>
    <w:rsid w:val="008400CA"/>
    <w:rsid w:val="0084571E"/>
    <w:rsid w:val="008609E3"/>
    <w:rsid w:val="008667A6"/>
    <w:rsid w:val="0086697C"/>
    <w:rsid w:val="00876690"/>
    <w:rsid w:val="00883CA7"/>
    <w:rsid w:val="00884A64"/>
    <w:rsid w:val="00897252"/>
    <w:rsid w:val="008C08FE"/>
    <w:rsid w:val="008C465B"/>
    <w:rsid w:val="008C4C18"/>
    <w:rsid w:val="008D0312"/>
    <w:rsid w:val="008F7DCC"/>
    <w:rsid w:val="009076D2"/>
    <w:rsid w:val="009133D2"/>
    <w:rsid w:val="00920829"/>
    <w:rsid w:val="009241A0"/>
    <w:rsid w:val="00927578"/>
    <w:rsid w:val="00965BDD"/>
    <w:rsid w:val="009663DE"/>
    <w:rsid w:val="00966967"/>
    <w:rsid w:val="0097359F"/>
    <w:rsid w:val="009826BA"/>
    <w:rsid w:val="009B29E8"/>
    <w:rsid w:val="009C4FE5"/>
    <w:rsid w:val="009C526A"/>
    <w:rsid w:val="009C6CB2"/>
    <w:rsid w:val="009D1148"/>
    <w:rsid w:val="009F2E27"/>
    <w:rsid w:val="00A035E6"/>
    <w:rsid w:val="00A16D29"/>
    <w:rsid w:val="00A17797"/>
    <w:rsid w:val="00A61C63"/>
    <w:rsid w:val="00A76E73"/>
    <w:rsid w:val="00AA0A45"/>
    <w:rsid w:val="00AA1CEF"/>
    <w:rsid w:val="00AC3620"/>
    <w:rsid w:val="00AC5B82"/>
    <w:rsid w:val="00AD0297"/>
    <w:rsid w:val="00AD63A3"/>
    <w:rsid w:val="00AE58BE"/>
    <w:rsid w:val="00AF48BE"/>
    <w:rsid w:val="00B12031"/>
    <w:rsid w:val="00B2770E"/>
    <w:rsid w:val="00B545AA"/>
    <w:rsid w:val="00B7621A"/>
    <w:rsid w:val="00B80278"/>
    <w:rsid w:val="00BB504E"/>
    <w:rsid w:val="00BD239C"/>
    <w:rsid w:val="00BD3A60"/>
    <w:rsid w:val="00BF2B67"/>
    <w:rsid w:val="00BF7DFD"/>
    <w:rsid w:val="00C07DAB"/>
    <w:rsid w:val="00C15F54"/>
    <w:rsid w:val="00C30E1F"/>
    <w:rsid w:val="00C36B23"/>
    <w:rsid w:val="00C45D92"/>
    <w:rsid w:val="00C67D5F"/>
    <w:rsid w:val="00C820DB"/>
    <w:rsid w:val="00CB2D49"/>
    <w:rsid w:val="00CD5261"/>
    <w:rsid w:val="00CD6B9B"/>
    <w:rsid w:val="00CE5E95"/>
    <w:rsid w:val="00CE5F53"/>
    <w:rsid w:val="00CF6611"/>
    <w:rsid w:val="00D10CC1"/>
    <w:rsid w:val="00D136CC"/>
    <w:rsid w:val="00D368D3"/>
    <w:rsid w:val="00D47060"/>
    <w:rsid w:val="00D479F3"/>
    <w:rsid w:val="00D71C03"/>
    <w:rsid w:val="00DA3F65"/>
    <w:rsid w:val="00DB2B23"/>
    <w:rsid w:val="00DC7BFC"/>
    <w:rsid w:val="00DE13AC"/>
    <w:rsid w:val="00DE6076"/>
    <w:rsid w:val="00DF6968"/>
    <w:rsid w:val="00E05B09"/>
    <w:rsid w:val="00E137FC"/>
    <w:rsid w:val="00E255B5"/>
    <w:rsid w:val="00E4739A"/>
    <w:rsid w:val="00E5115E"/>
    <w:rsid w:val="00EC4E46"/>
    <w:rsid w:val="00EC6936"/>
    <w:rsid w:val="00EF4AC4"/>
    <w:rsid w:val="00F15444"/>
    <w:rsid w:val="00F2754B"/>
    <w:rsid w:val="00F46F9A"/>
    <w:rsid w:val="00F753D5"/>
    <w:rsid w:val="00F94276"/>
    <w:rsid w:val="00F95FAF"/>
    <w:rsid w:val="00FA29F0"/>
    <w:rsid w:val="00FB4006"/>
    <w:rsid w:val="00FD10BC"/>
    <w:rsid w:val="00FD774E"/>
    <w:rsid w:val="00FE72F9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17E9"/>
  <w15:chartTrackingRefBased/>
  <w15:docId w15:val="{E22D22C6-A3E1-41B7-8AB4-99E11D5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Гуров</cp:lastModifiedBy>
  <cp:revision>14</cp:revision>
  <dcterms:created xsi:type="dcterms:W3CDTF">2020-05-05T09:53:00Z</dcterms:created>
  <dcterms:modified xsi:type="dcterms:W3CDTF">2021-05-13T04:40:00Z</dcterms:modified>
</cp:coreProperties>
</file>